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EC5" w14:textId="1D2AA8E8" w:rsidR="00E16B2E" w:rsidRPr="00E90E12" w:rsidRDefault="00E16B2E" w:rsidP="00BA0903">
      <w:pPr>
        <w:rPr>
          <w:rFonts w:ascii="Times" w:eastAsia="PMingLiU" w:hAnsi="Times"/>
          <w:sz w:val="20"/>
          <w:szCs w:val="20"/>
          <w:lang w:eastAsia="zh-CN"/>
        </w:rPr>
        <w:sectPr w:rsidR="00E16B2E" w:rsidRPr="00E90E12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1E72DC" w:rsidRPr="00E90E12" w14:paraId="101B4C41" w14:textId="77777777" w:rsidTr="00542D47">
        <w:trPr>
          <w:trHeight w:val="1043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480D00FC" w14:textId="14BAAA34" w:rsidR="001E72DC" w:rsidRPr="00BA0903" w:rsidRDefault="001E72DC" w:rsidP="00BA0903">
            <w:pPr>
              <w:spacing w:before="120"/>
              <w:rPr>
                <w:rFonts w:ascii="Times" w:hAnsi="Times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E90E12">
              <w:rPr>
                <w:rFonts w:ascii="Times" w:hAnsi="Times"/>
                <w:b/>
                <w:bCs/>
                <w:sz w:val="20"/>
                <w:szCs w:val="20"/>
                <w:u w:val="single"/>
                <w:lang w:eastAsia="zh-CN"/>
              </w:rPr>
              <w:t>INSTRUCTIONS</w:t>
            </w:r>
            <w:r w:rsidR="0027393E" w:rsidRPr="00E90E12">
              <w:rPr>
                <w:rFonts w:ascii="Times" w:hAnsi="Times"/>
                <w:b/>
                <w:bCs/>
                <w:sz w:val="20"/>
                <w:szCs w:val="20"/>
                <w:u w:val="single"/>
                <w:lang w:val="vi-VN" w:eastAsia="zh-CN"/>
              </w:rPr>
              <w:t>/ HƯỚNG DẪN</w:t>
            </w:r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  <w:p w14:paraId="5E0E8476" w14:textId="77777777" w:rsidR="001E72DC" w:rsidRPr="00E90E12" w:rsidRDefault="001E72DC" w:rsidP="00BA0903">
            <w:pPr>
              <w:rPr>
                <w:rFonts w:ascii="Times" w:hAnsi="Times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Please completely fill in all applicable information (section 1-</w:t>
            </w:r>
            <w:r w:rsidR="00845E44" w:rsidRPr="00E90E12">
              <w:rPr>
                <w:rFonts w:ascii="Times" w:hAnsi="Times"/>
                <w:sz w:val="20"/>
                <w:szCs w:val="20"/>
                <w:lang w:eastAsia="zh-CN"/>
              </w:rPr>
              <w:t>7</w:t>
            </w: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) and send applications to IDFL. If known, please also copy regional certification manager / auditor. </w:t>
            </w:r>
          </w:p>
          <w:p w14:paraId="06774D3B" w14:textId="58204469" w:rsidR="00705883" w:rsidRPr="00BA0903" w:rsidRDefault="0027393E" w:rsidP="00BA0903">
            <w:pPr>
              <w:rPr>
                <w:rFonts w:ascii="Times" w:eastAsia="SimSun" w:hAnsi="Times"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Vui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lòng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điền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đầy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đủ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thông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phù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hợp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phần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1-7)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và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gửi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đơn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đăng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ký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đến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IDFL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tại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audits@idfl.com. </w:t>
            </w:r>
            <w:proofErr w:type="spellStart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>Nếu</w:t>
            </w:r>
            <w:proofErr w:type="spellEnd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>biết</w:t>
            </w:r>
            <w:proofErr w:type="spellEnd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>vui</w:t>
            </w:r>
            <w:proofErr w:type="spellEnd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>lòng</w:t>
            </w:r>
            <w:proofErr w:type="spellEnd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>gửi</w:t>
            </w:r>
            <w:proofErr w:type="spellEnd"/>
            <w:r w:rsidR="00705883" w:rsidRPr="00E90E12">
              <w:rPr>
                <w:rFonts w:ascii="Times" w:eastAsia="SimSun" w:hAnsi="Times"/>
                <w:sz w:val="20"/>
                <w:szCs w:val="20"/>
                <w:lang w:val="vi-VN" w:eastAsia="zh-CN"/>
              </w:rPr>
              <w:t xml:space="preserve"> kèm cho G</w:t>
            </w:r>
            <w:proofErr w:type="spellStart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>iám</w:t>
            </w:r>
            <w:proofErr w:type="spellEnd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>đốc</w:t>
            </w:r>
            <w:proofErr w:type="spellEnd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>Chứng</w:t>
            </w:r>
            <w:proofErr w:type="spellEnd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>nhận</w:t>
            </w:r>
            <w:proofErr w:type="spellEnd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>Đánh</w:t>
            </w:r>
            <w:proofErr w:type="spellEnd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>giá</w:t>
            </w:r>
            <w:proofErr w:type="spellEnd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>viên</w:t>
            </w:r>
            <w:proofErr w:type="spellEnd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>Phụ</w:t>
            </w:r>
            <w:proofErr w:type="spellEnd"/>
            <w:r w:rsidR="00705883" w:rsidRPr="00E90E12">
              <w:rPr>
                <w:rFonts w:ascii="Times" w:eastAsia="SimSun" w:hAnsi="Times"/>
                <w:sz w:val="20"/>
                <w:szCs w:val="20"/>
                <w:lang w:val="vi-VN" w:eastAsia="zh-CN"/>
              </w:rPr>
              <w:t xml:space="preserve"> trách K</w:t>
            </w:r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hu </w:t>
            </w:r>
            <w:proofErr w:type="spellStart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>vực</w:t>
            </w:r>
            <w:proofErr w:type="spellEnd"/>
            <w:r w:rsidR="00705883" w:rsidRPr="00E90E12">
              <w:rPr>
                <w:rFonts w:ascii="Times" w:eastAsia="SimSun" w:hAnsi="Times"/>
                <w:sz w:val="20"/>
                <w:szCs w:val="20"/>
                <w:lang w:eastAsia="zh-CN"/>
              </w:rPr>
              <w:t>.</w:t>
            </w:r>
          </w:p>
        </w:tc>
      </w:tr>
      <w:tr w:rsidR="00F27532" w:rsidRPr="00E90E12" w14:paraId="0BDE71F6" w14:textId="77777777" w:rsidTr="00F27532">
        <w:trPr>
          <w:trHeight w:val="630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DED0F03" w14:textId="2664A93D" w:rsidR="00F27532" w:rsidRPr="00E90E12" w:rsidRDefault="00F27532" w:rsidP="00BA0903">
            <w:pPr>
              <w:pStyle w:val="ListParagraph"/>
              <w:numPr>
                <w:ilvl w:val="0"/>
                <w:numId w:val="33"/>
              </w:numPr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Section 1 Applicant Information</w:t>
            </w:r>
          </w:p>
          <w:p w14:paraId="7EBD5522" w14:textId="27090DB3" w:rsidR="0027393E" w:rsidRPr="00BA0903" w:rsidRDefault="0027393E" w:rsidP="00BA0903">
            <w:pPr>
              <w:pStyle w:val="ListParagraph"/>
              <w:ind w:left="5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Phần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1 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Thông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bên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r w:rsidR="00F52E9D" w:rsidRPr="00E90E12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Đ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ăng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ký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</w:p>
          <w:p w14:paraId="7A65C22C" w14:textId="4FD1E853" w:rsidR="00F27532" w:rsidRPr="00E90E12" w:rsidRDefault="00F27532" w:rsidP="00BA0903">
            <w:pPr>
              <w:pStyle w:val="ListParagraph"/>
              <w:numPr>
                <w:ilvl w:val="0"/>
                <w:numId w:val="33"/>
              </w:numPr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Section 2 Payment Information</w:t>
            </w:r>
          </w:p>
          <w:p w14:paraId="42CA9297" w14:textId="0823967B" w:rsidR="0027393E" w:rsidRPr="00BA0903" w:rsidRDefault="0027393E" w:rsidP="00BA0903">
            <w:pPr>
              <w:pStyle w:val="ListParagraph"/>
              <w:ind w:left="5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Phần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2 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Thông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tin </w:t>
            </w:r>
            <w:r w:rsidR="00F52E9D" w:rsidRPr="00E90E12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T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hanh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toán</w:t>
            </w:r>
            <w:proofErr w:type="spellEnd"/>
          </w:p>
          <w:p w14:paraId="6038264B" w14:textId="77777777" w:rsidR="00F27532" w:rsidRPr="00E90E12" w:rsidRDefault="00F27532" w:rsidP="00BA0903">
            <w:pPr>
              <w:pStyle w:val="ListParagraph"/>
              <w:numPr>
                <w:ilvl w:val="0"/>
                <w:numId w:val="33"/>
              </w:numPr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Section 3 Standards</w:t>
            </w:r>
          </w:p>
          <w:p w14:paraId="6521FB90" w14:textId="22B328C1" w:rsidR="0027393E" w:rsidRPr="00E90E12" w:rsidRDefault="0027393E" w:rsidP="00BA0903">
            <w:pPr>
              <w:pStyle w:val="ListParagraph"/>
              <w:ind w:left="5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Phần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3 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Tiêu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chuẩn</w:t>
            </w:r>
            <w:proofErr w:type="spellEnd"/>
          </w:p>
          <w:p w14:paraId="7F88BAD2" w14:textId="6C3C4BE3" w:rsidR="0027393E" w:rsidRPr="00E90E12" w:rsidRDefault="0027393E" w:rsidP="00BA0903">
            <w:pPr>
              <w:pStyle w:val="ListParagraph"/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6A26DFBA" w14:textId="695E6126" w:rsidR="00845E44" w:rsidRPr="00E90E12" w:rsidRDefault="00C62B72" w:rsidP="00BA0903">
            <w:pPr>
              <w:pStyle w:val="ListParagraph"/>
              <w:numPr>
                <w:ilvl w:val="0"/>
                <w:numId w:val="33"/>
              </w:numPr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Section </w:t>
            </w:r>
            <w:r w:rsidR="0027393E" w:rsidRPr="00E90E12">
              <w:rPr>
                <w:rFonts w:ascii="Times" w:hAnsi="Times"/>
                <w:sz w:val="20"/>
                <w:szCs w:val="20"/>
                <w:lang w:eastAsia="zh-CN"/>
              </w:rPr>
              <w:t>Material Recycling (Recyclers)</w:t>
            </w:r>
          </w:p>
          <w:p w14:paraId="015FE1DD" w14:textId="15BCC651" w:rsidR="0027393E" w:rsidRPr="00BA0903" w:rsidRDefault="0027393E" w:rsidP="00BA0903">
            <w:pPr>
              <w:pStyle w:val="ListParagraph"/>
              <w:ind w:left="540"/>
              <w:rPr>
                <w:rFonts w:ascii="Times" w:hAnsi="Times" w:cs="Times New Roman"/>
                <w:sz w:val="20"/>
                <w:szCs w:val="20"/>
                <w:lang w:val="vi-VN" w:eastAsia="zh-CN"/>
              </w:rPr>
            </w:pP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Phần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4 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Tái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 xml:space="preserve"> chế </w:t>
            </w:r>
            <w:r w:rsidR="00D62862" w:rsidRPr="00E90E12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V</w:t>
            </w:r>
            <w:r w:rsidRPr="00E90E12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ật liệu (</w:t>
            </w:r>
            <w:r w:rsidR="00E22F3F" w:rsidRPr="00E90E12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 xml:space="preserve">Nhà </w:t>
            </w:r>
            <w:r w:rsidR="00D62862" w:rsidRPr="00E90E12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C</w:t>
            </w:r>
            <w:r w:rsidR="00E22F3F" w:rsidRPr="00E90E12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 xml:space="preserve">ung cấp </w:t>
            </w:r>
            <w:r w:rsidR="00D62862" w:rsidRPr="00E90E12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V</w:t>
            </w:r>
            <w:r w:rsidR="00E22F3F" w:rsidRPr="00E90E12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 xml:space="preserve">ật liệu </w:t>
            </w:r>
            <w:r w:rsidR="00D62862" w:rsidRPr="00E90E12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T</w:t>
            </w:r>
            <w:r w:rsidR="00E22F3F" w:rsidRPr="00E90E12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ái chế)</w:t>
            </w:r>
          </w:p>
          <w:p w14:paraId="10B9103B" w14:textId="0F8A4C54" w:rsidR="00F27532" w:rsidRPr="00E90E12" w:rsidRDefault="00C62B72" w:rsidP="00BA0903">
            <w:pPr>
              <w:pStyle w:val="ListParagraph"/>
              <w:numPr>
                <w:ilvl w:val="0"/>
                <w:numId w:val="33"/>
              </w:numPr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Section 5 </w:t>
            </w:r>
            <w:r w:rsidR="00D62862"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Products</w:t>
            </w:r>
          </w:p>
          <w:p w14:paraId="56D027D2" w14:textId="50E61135" w:rsidR="00E22F3F" w:rsidRPr="00BA0903" w:rsidRDefault="00E22F3F" w:rsidP="00BA0903">
            <w:pPr>
              <w:pStyle w:val="ListParagraph"/>
              <w:ind w:left="5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Phần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5</w:t>
            </w:r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62862"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Sản</w:t>
            </w:r>
            <w:proofErr w:type="spellEnd"/>
            <w:r w:rsidR="00D62862"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62862"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phẩm</w:t>
            </w:r>
            <w:proofErr w:type="spellEnd"/>
          </w:p>
          <w:p w14:paraId="72744392" w14:textId="762C80F9" w:rsidR="00F27532" w:rsidRPr="00E90E12" w:rsidRDefault="00F27532" w:rsidP="00BA0903">
            <w:pPr>
              <w:pStyle w:val="ListParagraph"/>
              <w:numPr>
                <w:ilvl w:val="0"/>
                <w:numId w:val="33"/>
              </w:numPr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Section 6 </w:t>
            </w:r>
            <w:r w:rsidR="00E22F3F" w:rsidRPr="00E90E12">
              <w:rPr>
                <w:rFonts w:ascii="Times" w:hAnsi="Times"/>
                <w:sz w:val="20"/>
                <w:szCs w:val="20"/>
                <w:lang w:eastAsia="zh-CN"/>
              </w:rPr>
              <w:t>Facilities and Processes</w:t>
            </w:r>
          </w:p>
          <w:p w14:paraId="245CD4A2" w14:textId="438B5A8D" w:rsidR="00E22F3F" w:rsidRPr="00BA0903" w:rsidRDefault="00E22F3F" w:rsidP="00BA0903">
            <w:pPr>
              <w:pStyle w:val="ListParagraph"/>
              <w:ind w:left="5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Phần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6</w:t>
            </w:r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Cơ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sở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r w:rsidR="00D62862" w:rsidRPr="00E90E12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V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ật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chất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và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r w:rsidR="00D62862" w:rsidRPr="00E90E12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Q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uy</w:t>
            </w:r>
            <w:proofErr w:type="spellEnd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 w:cs="Times New Roman"/>
                <w:sz w:val="20"/>
                <w:szCs w:val="20"/>
                <w:lang w:eastAsia="zh-CN"/>
              </w:rPr>
              <w:t>trình</w:t>
            </w:r>
            <w:proofErr w:type="spellEnd"/>
          </w:p>
          <w:p w14:paraId="0EB0A3C0" w14:textId="77777777" w:rsidR="00845E44" w:rsidRPr="00E90E12" w:rsidRDefault="00845E44" w:rsidP="00BA0903">
            <w:pPr>
              <w:pStyle w:val="ListParagraph"/>
              <w:numPr>
                <w:ilvl w:val="0"/>
                <w:numId w:val="33"/>
              </w:numPr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Section </w:t>
            </w:r>
            <w:r w:rsidR="00C62B72" w:rsidRPr="00E90E12">
              <w:rPr>
                <w:rFonts w:ascii="Times" w:hAnsi="Times"/>
                <w:sz w:val="20"/>
                <w:szCs w:val="20"/>
                <w:lang w:eastAsia="zh-CN"/>
              </w:rPr>
              <w:t>7</w:t>
            </w: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Certification Information</w:t>
            </w:r>
          </w:p>
          <w:p w14:paraId="40D7DE3D" w14:textId="04A11D6D" w:rsidR="00D62862" w:rsidRPr="00E90E12" w:rsidRDefault="00D62862" w:rsidP="00BA0903">
            <w:pPr>
              <w:pStyle w:val="ListParagraph"/>
              <w:ind w:left="540"/>
              <w:rPr>
                <w:rFonts w:ascii="Times" w:hAnsi="Times"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hAnsi="Times"/>
                <w:sz w:val="20"/>
                <w:szCs w:val="20"/>
                <w:lang w:val="vi-VN" w:eastAsia="zh-CN"/>
              </w:rPr>
              <w:t>Phần 7 Thông tin Chứng nhận</w:t>
            </w:r>
          </w:p>
        </w:tc>
      </w:tr>
    </w:tbl>
    <w:p w14:paraId="2942F7C8" w14:textId="77777777" w:rsidR="00B64655" w:rsidRPr="00E90E12" w:rsidRDefault="00B64655" w:rsidP="00BA0903">
      <w:pPr>
        <w:rPr>
          <w:rFonts w:ascii="Times" w:hAnsi="Times"/>
          <w:sz w:val="20"/>
          <w:szCs w:val="20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5205BC" w:rsidRPr="00E90E12" w14:paraId="372BEC23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67EFB391" w14:textId="77777777" w:rsidR="00D62862" w:rsidRPr="00E90E12" w:rsidRDefault="00D62862" w:rsidP="00BA0903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SECTION 1. APPLICANT INFORMATION</w:t>
            </w:r>
          </w:p>
          <w:p w14:paraId="38DAA655" w14:textId="71C8B01E" w:rsidR="005205BC" w:rsidRPr="00E90E12" w:rsidRDefault="00D62862" w:rsidP="00BA0903">
            <w:pPr>
              <w:rPr>
                <w:rFonts w:ascii="Times" w:eastAsia="PMingLiU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PHẦN 1. THÔNG TIN BÊN ĐĂNG KÝ</w:t>
            </w:r>
          </w:p>
        </w:tc>
      </w:tr>
      <w:tr w:rsidR="001E72DC" w:rsidRPr="00E90E12" w14:paraId="43CE11E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41906C7" w14:textId="59E3E7CF" w:rsidR="001E72DC" w:rsidRPr="00E90E12" w:rsidRDefault="001E72DC" w:rsidP="00BA0903">
            <w:pPr>
              <w:rPr>
                <w:rFonts w:ascii="Times" w:eastAsia="PMingLiU" w:hAnsi="Times"/>
                <w:bCs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Company Name</w:t>
            </w:r>
            <w:r w:rsidR="00D62862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/ </w:t>
            </w:r>
            <w:proofErr w:type="spellStart"/>
            <w:r w:rsidR="00D6286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Tên</w:t>
            </w:r>
            <w:proofErr w:type="spellEnd"/>
            <w:r w:rsidR="00D6286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6286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công</w:t>
            </w:r>
            <w:proofErr w:type="spellEnd"/>
            <w:r w:rsidR="00D6286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ty: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1449190965"/>
            <w:placeholder>
              <w:docPart w:val="0DA4938AC2184E9D9D05BDBB3497E273"/>
            </w:placeholder>
            <w:showingPlcHdr/>
          </w:sdtPr>
          <w:sdtEndPr/>
          <w:sdtContent>
            <w:tc>
              <w:tcPr>
                <w:tcW w:w="7090" w:type="dxa"/>
                <w:vAlign w:val="center"/>
              </w:tcPr>
              <w:p w14:paraId="5F25F554" w14:textId="6517FBCE" w:rsidR="001E72DC" w:rsidRPr="00E90E12" w:rsidRDefault="00970AED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E90E12" w14:paraId="29D76DB6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77C9C1FC" w14:textId="77777777" w:rsidR="00D62862" w:rsidRPr="00E90E12" w:rsidRDefault="00D62862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Company Name (English):</w:t>
            </w:r>
          </w:p>
          <w:p w14:paraId="5390C7DE" w14:textId="1223E326" w:rsidR="00970AED" w:rsidRPr="00E90E12" w:rsidRDefault="00D62862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Tên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công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ty (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Tiếng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anh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1156292282"/>
            <w:placeholder>
              <w:docPart w:val="F874706C8B23418A9B44F13B51C82CEF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74507566" w14:textId="0C8AE42E" w:rsidR="00970AED" w:rsidRPr="00E90E12" w:rsidRDefault="00970AED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E90E12" w14:paraId="3FD8156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898A327" w14:textId="2E734776" w:rsidR="00970AED" w:rsidRPr="00E90E12" w:rsidRDefault="00D62862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Address /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Địa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chỉ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529379009"/>
            <w:placeholder>
              <w:docPart w:val="F691DB5AAD8F431F8A230491CB99EA9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2B7E650" w14:textId="3F42A601" w:rsidR="00970AED" w:rsidRPr="00E90E12" w:rsidRDefault="00970AED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E90E12" w14:paraId="4567829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321CECCC" w14:textId="55A983A0" w:rsidR="00970AED" w:rsidRPr="00E90E12" w:rsidRDefault="00D62862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City /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Thành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phố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418026165"/>
            <w:placeholder>
              <w:docPart w:val="C3B19B62A0164831ADA1182F9CCBA0C9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AB51F1C" w14:textId="1DEFE7EA" w:rsidR="00970AED" w:rsidRPr="00E90E12" w:rsidRDefault="00970AED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E90E12" w14:paraId="687CBD3D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218EDDB2" w14:textId="0044B9FC" w:rsidR="00970AED" w:rsidRPr="00E90E12" w:rsidRDefault="00D62862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Country /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Quốc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gia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1042330633"/>
            <w:placeholder>
              <w:docPart w:val="76B35912430A40ECAB0B4A71E2B54240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00DBB1FC" w14:textId="0FA56479" w:rsidR="00970AED" w:rsidRPr="00E90E12" w:rsidRDefault="00970AED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E90E12" w14:paraId="185865A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07EDDC71" w14:textId="5C96C9C8" w:rsidR="00970AED" w:rsidRPr="00E90E12" w:rsidRDefault="00D62862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Contact Person /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Người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liên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hệ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2048822212"/>
            <w:placeholder>
              <w:docPart w:val="809A4706C2BC4D15A6179A41D0443A67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4B2EA082" w14:textId="3E283A8E" w:rsidR="00970AED" w:rsidRPr="00E90E12" w:rsidRDefault="00970AED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E90E12" w14:paraId="5BAB8F5F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67A12225" w14:textId="7D51CD98" w:rsidR="00970AED" w:rsidRPr="00E90E12" w:rsidRDefault="00D62862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Title /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Chức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vụ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472367275"/>
            <w:placeholder>
              <w:docPart w:val="37CC1896A8804738AFDA7B4076DB486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BA7DA08" w14:textId="79882082" w:rsidR="00970AED" w:rsidRPr="00E90E12" w:rsidRDefault="00970AED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E90E12" w14:paraId="6EA9FF94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0ABBD88" w14:textId="0148A858" w:rsidR="00970AED" w:rsidRPr="00E90E12" w:rsidRDefault="00D62862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Phone No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.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Số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điện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thoại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937183514"/>
            <w:placeholder>
              <w:docPart w:val="C6371F8E13CF46CE8E7390BDB78311EB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792D244" w14:textId="668BEC8E" w:rsidR="00970AED" w:rsidRPr="00E90E12" w:rsidRDefault="00970AED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E90E12" w14:paraId="4C88CC4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72CFCC39" w14:textId="1E93A09E" w:rsidR="00970AED" w:rsidRPr="00E90E12" w:rsidRDefault="00970AED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630401923"/>
            <w:placeholder>
              <w:docPart w:val="6B83D29A14F4451FA3ADB1BAE35D253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8DA941B" w14:textId="0F1E3801" w:rsidR="00970AED" w:rsidRPr="00E90E12" w:rsidRDefault="00970AED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9288F5F" w14:textId="77777777" w:rsidR="00B64655" w:rsidRPr="00E90E12" w:rsidRDefault="00B64655" w:rsidP="00BA0903">
      <w:pPr>
        <w:rPr>
          <w:rFonts w:ascii="Times" w:hAnsi="Times"/>
          <w:sz w:val="20"/>
          <w:szCs w:val="20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3060"/>
        <w:gridCol w:w="1440"/>
        <w:gridCol w:w="3282"/>
      </w:tblGrid>
      <w:tr w:rsidR="002F2E7D" w:rsidRPr="00E90E12" w14:paraId="3A533948" w14:textId="77777777" w:rsidTr="0076798B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5713F253" w14:textId="77777777" w:rsidR="00D62862" w:rsidRPr="00E90E12" w:rsidRDefault="00D62862" w:rsidP="00BA0903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SECTION 2. PAYER INFORMATION</w:t>
            </w:r>
          </w:p>
          <w:p w14:paraId="709FB798" w14:textId="33443318" w:rsidR="002F2E7D" w:rsidRPr="00E90E12" w:rsidRDefault="00D62862" w:rsidP="00BA0903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PHẦN 2. THÔNG TIN THANH TOÁN</w:t>
            </w:r>
          </w:p>
        </w:tc>
      </w:tr>
      <w:tr w:rsidR="00960F20" w:rsidRPr="00E90E12" w14:paraId="309E18DD" w14:textId="77777777" w:rsidTr="0076798B">
        <w:trPr>
          <w:trHeight w:val="377"/>
        </w:trPr>
        <w:tc>
          <w:tcPr>
            <w:tcW w:w="2965" w:type="dxa"/>
            <w:vMerge w:val="restart"/>
            <w:vAlign w:val="center"/>
          </w:tcPr>
          <w:p w14:paraId="5986D114" w14:textId="77777777" w:rsidR="00960F20" w:rsidRPr="00E90E12" w:rsidRDefault="00960F20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Payment Currency</w:t>
            </w:r>
          </w:p>
          <w:p w14:paraId="25C94AC3" w14:textId="240FD6AA" w:rsidR="00D62862" w:rsidRPr="00E90E12" w:rsidRDefault="00D62862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Đơn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vị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tiền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tệ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thanh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toán</w:t>
            </w:r>
            <w:proofErr w:type="spellEnd"/>
          </w:p>
        </w:tc>
        <w:tc>
          <w:tcPr>
            <w:tcW w:w="7782" w:type="dxa"/>
            <w:gridSpan w:val="3"/>
            <w:shd w:val="clear" w:color="auto" w:fill="F2F2F2" w:themeFill="background1" w:themeFillShade="F2"/>
            <w:vAlign w:val="center"/>
          </w:tcPr>
          <w:p w14:paraId="3645D8E2" w14:textId="5FBA0208" w:rsidR="00960F20" w:rsidRPr="00E90E12" w:rsidRDefault="000D7EAE" w:rsidP="00BA0903">
            <w:pPr>
              <w:rPr>
                <w:rFonts w:ascii="Times" w:eastAsia="PMingLiU" w:hAnsi="Times"/>
                <w:bCs/>
                <w:sz w:val="20"/>
                <w:szCs w:val="20"/>
                <w:lang w:val="vi-VN"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20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60F20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USD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20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60F20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RMB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20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60F20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EURO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20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60F20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TWD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20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60F20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TRY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20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60F20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CHF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20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60F20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INR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20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60F20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BDT</w:t>
            </w:r>
            <w:r w:rsidR="0018691B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08411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91B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8691B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VND</w:t>
            </w:r>
          </w:p>
        </w:tc>
      </w:tr>
      <w:tr w:rsidR="0076798B" w:rsidRPr="00E90E12" w14:paraId="5781299A" w14:textId="23182FEC" w:rsidTr="0076798B">
        <w:trPr>
          <w:trHeight w:val="377"/>
        </w:trPr>
        <w:tc>
          <w:tcPr>
            <w:tcW w:w="2965" w:type="dxa"/>
            <w:vMerge/>
            <w:vAlign w:val="center"/>
          </w:tcPr>
          <w:p w14:paraId="57BB19ED" w14:textId="77777777" w:rsidR="0076798B" w:rsidRPr="00E90E12" w:rsidRDefault="0076798B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4115A4F7" w14:textId="77777777" w:rsidR="0076798B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8B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6798B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JPY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8B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6798B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PKR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8B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6798B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OTHER 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1519074418"/>
            <w:placeholder>
              <w:docPart w:val="3AE9A63965994950BBAB2613BA8205C8"/>
            </w:placeholder>
            <w:showingPlcHdr/>
          </w:sdtPr>
          <w:sdtEndPr/>
          <w:sdtContent>
            <w:tc>
              <w:tcPr>
                <w:tcW w:w="4722" w:type="dxa"/>
                <w:gridSpan w:val="2"/>
                <w:shd w:val="clear" w:color="auto" w:fill="F2F2F2" w:themeFill="background1" w:themeFillShade="F2"/>
                <w:vAlign w:val="center"/>
              </w:tcPr>
              <w:p w14:paraId="3FDE8AD7" w14:textId="47F5F38D" w:rsidR="0076798B" w:rsidRPr="00E90E12" w:rsidRDefault="0076798B" w:rsidP="00BA0903">
                <w:pPr>
                  <w:rPr>
                    <w:rFonts w:ascii="Times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6798B" w:rsidRPr="00E90E12" w14:paraId="2907FF03" w14:textId="77777777" w:rsidTr="0076798B">
        <w:trPr>
          <w:trHeight w:val="377"/>
        </w:trPr>
        <w:tc>
          <w:tcPr>
            <w:tcW w:w="2965" w:type="dxa"/>
            <w:vAlign w:val="center"/>
          </w:tcPr>
          <w:p w14:paraId="64D26575" w14:textId="6049600C" w:rsidR="0076798B" w:rsidRPr="00E90E12" w:rsidRDefault="0076798B" w:rsidP="00BA0903">
            <w:pPr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Tax ID #</w:t>
            </w:r>
            <w:r w:rsidR="00D6286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br/>
            </w:r>
            <w:r w:rsidR="00D62862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Mã số Thuế 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1677877587"/>
            <w:placeholder>
              <w:docPart w:val="689578A1C51C4000AD46E75ACB7A0046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5ECA987" w14:textId="5476989D" w:rsidR="0076798B" w:rsidRPr="00E90E12" w:rsidRDefault="0076798B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E90E12" w14:paraId="368AF4DB" w14:textId="77777777" w:rsidTr="0076798B">
        <w:trPr>
          <w:trHeight w:val="288"/>
        </w:trPr>
        <w:tc>
          <w:tcPr>
            <w:tcW w:w="7465" w:type="dxa"/>
            <w:gridSpan w:val="3"/>
            <w:shd w:val="clear" w:color="auto" w:fill="DBE5F1" w:themeFill="accent1" w:themeFillTint="33"/>
            <w:vAlign w:val="center"/>
          </w:tcPr>
          <w:p w14:paraId="2878AC79" w14:textId="77777777" w:rsidR="00DF53CD" w:rsidRPr="00E90E12" w:rsidRDefault="00033004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PAYER COMPANY INFORMATION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</w:t>
            </w:r>
          </w:p>
          <w:p w14:paraId="3C2CAA0E" w14:textId="5DF52687" w:rsidR="00033004" w:rsidRPr="00E90E12" w:rsidRDefault="00DF53CD" w:rsidP="00BA0903">
            <w:pPr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THÔNG</w:t>
            </w:r>
            <w:r w:rsidRPr="00E90E12">
              <w:rPr>
                <w:rFonts w:ascii="Times" w:hAnsi="Times"/>
                <w:b/>
                <w:bCs/>
                <w:sz w:val="20"/>
                <w:szCs w:val="20"/>
                <w:lang w:val="vi-VN" w:eastAsia="zh-CN"/>
              </w:rPr>
              <w:t xml:space="preserve"> TIN CÔNG TY THANH TOÁN</w:t>
            </w:r>
            <w:r w:rsidR="00033004"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007972D0" w14:textId="77777777" w:rsidR="00033004" w:rsidRPr="00E90E12" w:rsidRDefault="000D7EAE" w:rsidP="00BA0903">
            <w:pPr>
              <w:jc w:val="center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2076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004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33004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SAME AS APPLICANT</w:t>
            </w:r>
          </w:p>
          <w:p w14:paraId="1884B7C6" w14:textId="126CA35F" w:rsidR="00DF53CD" w:rsidRPr="00E90E12" w:rsidRDefault="00DF53CD" w:rsidP="00BA0903">
            <w:pPr>
              <w:jc w:val="center"/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GIỐNG BÊN ĐĂNG KÝ</w:t>
            </w:r>
          </w:p>
        </w:tc>
      </w:tr>
      <w:tr w:rsidR="00033004" w:rsidRPr="00E90E12" w14:paraId="51775735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0BE04BCE" w14:textId="51843042" w:rsidR="00033004" w:rsidRPr="00E90E12" w:rsidRDefault="00DF53CD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Company Name/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Tên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công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ty: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1488774110"/>
            <w:placeholder>
              <w:docPart w:val="117E21D6D454421C9663B8666CC70D1F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6C8D3EF" w14:textId="77777777" w:rsidR="00033004" w:rsidRPr="00E90E12" w:rsidRDefault="00033004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E90E12" w14:paraId="607BD2EC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58979DFD" w14:textId="77777777" w:rsidR="00DF53CD" w:rsidRPr="00E90E12" w:rsidRDefault="00DF53CD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Company Name (English)</w:t>
            </w:r>
          </w:p>
          <w:p w14:paraId="6A596EDB" w14:textId="1FBE0FA7" w:rsidR="00033004" w:rsidRPr="00E90E12" w:rsidRDefault="00DF53CD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Tên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công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ty (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T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iếng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A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nh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1734545693"/>
            <w:placeholder>
              <w:docPart w:val="4F5DA963B5E846C4AD4A63C9B5EE6FE8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3FEC943" w14:textId="77777777" w:rsidR="00033004" w:rsidRPr="00E90E12" w:rsidRDefault="00033004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E90E12" w14:paraId="0C25AD48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0957A1CC" w14:textId="45E83ED1" w:rsidR="00033004" w:rsidRPr="00E90E12" w:rsidRDefault="00DF53CD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Address/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Địa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chỉ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144053299"/>
            <w:placeholder>
              <w:docPart w:val="DBBCA8D02BBA44F8AA0689BB2494A8AB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1E6BE78" w14:textId="77777777" w:rsidR="00033004" w:rsidRPr="00E90E12" w:rsidRDefault="00033004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E90E12" w14:paraId="4AA75C30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1C7552AA" w14:textId="79BEA6AC" w:rsidR="00033004" w:rsidRPr="00E90E12" w:rsidRDefault="00DF53CD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City/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Thành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phố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1952359844"/>
            <w:placeholder>
              <w:docPart w:val="4A32E582FECF482D85F4396D91EB2317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BF1145F" w14:textId="77777777" w:rsidR="00033004" w:rsidRPr="00E90E12" w:rsidRDefault="00033004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E90E12" w14:paraId="13E0C762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11886D2A" w14:textId="220D1104" w:rsidR="00033004" w:rsidRPr="00E90E12" w:rsidRDefault="00DF53CD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Country/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Quốc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gia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542209057"/>
            <w:placeholder>
              <w:docPart w:val="C82D1D0779A447E1A33189604C08BCA9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9D0A1ED" w14:textId="77777777" w:rsidR="00033004" w:rsidRPr="00E90E12" w:rsidRDefault="00033004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E90E12" w14:paraId="3B9F3D5E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339A6808" w14:textId="77777777" w:rsidR="00DF53CD" w:rsidRPr="00E90E12" w:rsidRDefault="00DF53CD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Contact Person </w:t>
            </w:r>
          </w:p>
          <w:p w14:paraId="314DBC9D" w14:textId="695316B1" w:rsidR="00033004" w:rsidRPr="00E90E12" w:rsidRDefault="00DF53CD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Người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liên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hệ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1174987891"/>
            <w:placeholder>
              <w:docPart w:val="3DB9A31673DA4015935976C03293B0AE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E49ADDA" w14:textId="77777777" w:rsidR="00033004" w:rsidRPr="00E90E12" w:rsidRDefault="00033004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E90E12" w14:paraId="5133815E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67020953" w14:textId="7C64377B" w:rsidR="00033004" w:rsidRPr="00E90E12" w:rsidRDefault="00DF53CD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Title /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Chức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vụ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1909913854"/>
            <w:placeholder>
              <w:docPart w:val="6EA3CC83D1CB4235B8BE5BA7DF1FA10D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42CAE9C" w14:textId="77777777" w:rsidR="00033004" w:rsidRPr="00E90E12" w:rsidRDefault="00033004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E90E12" w14:paraId="622043C8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3FF6E62A" w14:textId="759A0C0E" w:rsidR="00033004" w:rsidRPr="00E90E12" w:rsidRDefault="00DF53CD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Phone No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.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Số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điện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thoại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501471103"/>
            <w:placeholder>
              <w:docPart w:val="85AB46C815A348B9A2DBF9BCEA1CC7B3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7DE8AC20" w14:textId="77777777" w:rsidR="00033004" w:rsidRPr="00E90E12" w:rsidRDefault="00033004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E90E12" w14:paraId="58D5C1AE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0AD528C0" w14:textId="77777777" w:rsidR="00033004" w:rsidRPr="00E90E12" w:rsidRDefault="00033004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2146343234"/>
            <w:placeholder>
              <w:docPart w:val="554CC5F0D6764F9587E3687355CA0067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2E89001A" w14:textId="77777777" w:rsidR="00033004" w:rsidRPr="00E90E12" w:rsidRDefault="00033004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216AD2B" w14:textId="629AFF4F" w:rsidR="002F2E7D" w:rsidRPr="00E90E12" w:rsidRDefault="002F2E7D" w:rsidP="00BA0903">
      <w:pPr>
        <w:rPr>
          <w:rFonts w:ascii="Times" w:hAnsi="Times"/>
          <w:sz w:val="20"/>
          <w:szCs w:val="20"/>
        </w:rPr>
      </w:pPr>
    </w:p>
    <w:p w14:paraId="2EC4DDE5" w14:textId="4E3ADD0F" w:rsidR="000F143F" w:rsidRDefault="000F143F" w:rsidP="00BA0903">
      <w:pPr>
        <w:rPr>
          <w:rFonts w:ascii="Times" w:hAnsi="Times"/>
          <w:sz w:val="20"/>
          <w:szCs w:val="20"/>
        </w:rPr>
      </w:pPr>
    </w:p>
    <w:p w14:paraId="433F7459" w14:textId="77777777" w:rsidR="000D7EAE" w:rsidRPr="00E90E12" w:rsidRDefault="000D7EAE" w:rsidP="00BA0903">
      <w:pPr>
        <w:rPr>
          <w:rFonts w:ascii="Times" w:hAnsi="Times"/>
          <w:sz w:val="20"/>
          <w:szCs w:val="20"/>
        </w:rPr>
      </w:pP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415"/>
        <w:gridCol w:w="270"/>
        <w:gridCol w:w="2411"/>
        <w:gridCol w:w="2971"/>
        <w:gridCol w:w="1747"/>
      </w:tblGrid>
      <w:tr w:rsidR="00542D47" w:rsidRPr="00E90E12" w14:paraId="2B3138C4" w14:textId="77777777" w:rsidTr="009A20CB">
        <w:trPr>
          <w:trHeight w:val="288"/>
        </w:trPr>
        <w:tc>
          <w:tcPr>
            <w:tcW w:w="10814" w:type="dxa"/>
            <w:gridSpan w:val="5"/>
            <w:shd w:val="clear" w:color="auto" w:fill="0060AF"/>
            <w:vAlign w:val="center"/>
          </w:tcPr>
          <w:p w14:paraId="49F7B115" w14:textId="6CC423EA" w:rsidR="00CE4A8E" w:rsidRPr="00E90E12" w:rsidRDefault="00542D47" w:rsidP="00BA0903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0" w:name="_Hlk70596124"/>
            <w:r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SECTION 3. STANDARD</w:t>
            </w:r>
            <w:r w:rsidR="00E46796"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S</w:t>
            </w:r>
          </w:p>
          <w:p w14:paraId="3BA2AEE3" w14:textId="1B2E3B8E" w:rsidR="00DF53CD" w:rsidRPr="00E90E12" w:rsidRDefault="00DF53CD" w:rsidP="00BA0903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val="vi-VN" w:eastAsia="zh-CN"/>
              </w:rPr>
              <w:t>PHẦN 3. TIÊU CHUẨN</w:t>
            </w:r>
          </w:p>
          <w:p w14:paraId="0D55AF42" w14:textId="19346C71" w:rsidR="00CE4A8E" w:rsidRPr="00E90E12" w:rsidRDefault="00CE4A8E" w:rsidP="00BA0903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572EB4" w:rsidRPr="00E90E12" w14:paraId="394D8381" w14:textId="77777777" w:rsidTr="00C0147F">
        <w:trPr>
          <w:trHeight w:val="288"/>
        </w:trPr>
        <w:tc>
          <w:tcPr>
            <w:tcW w:w="10814" w:type="dxa"/>
            <w:gridSpan w:val="5"/>
            <w:shd w:val="clear" w:color="auto" w:fill="FFFFFF" w:themeFill="background1"/>
          </w:tcPr>
          <w:p w14:paraId="3D362C53" w14:textId="77777777" w:rsidR="0018691B" w:rsidRPr="00E90E12" w:rsidRDefault="0018691B" w:rsidP="00BA0903">
            <w:pPr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IMPORTANT TRANSACTION CERTIFICATE POLICY FOR SCOPE CERTIFICATE TRANSFERS:  IDFL MAY NOT issue a transaction certificate for shipments made before the validity date of an IDFL scope certificate.</w:t>
            </w:r>
          </w:p>
          <w:p w14:paraId="1678F4A1" w14:textId="624F36C7" w:rsidR="00DF53CD" w:rsidRPr="00E90E12" w:rsidRDefault="0018691B" w:rsidP="00BA0903">
            <w:pPr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CHÍNH SÁCH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val="vi-VN" w:eastAsia="zh-CN"/>
              </w:rPr>
              <w:t xml:space="preserve"> 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QUAN TRỌNG VỀ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val="vi-VN" w:eastAsia="zh-CN"/>
              </w:rPr>
              <w:t xml:space="preserve"> 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CHỨNG NHẬN GIAO DỊCH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val="vi-VN" w:eastAsia="zh-CN"/>
              </w:rPr>
              <w:t xml:space="preserve"> ĐỐI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VỚI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val="vi-VN" w:eastAsia="zh-CN"/>
              </w:rPr>
              <w:t xml:space="preserve"> VIỆC CHUYỂN ĐỔI TỔ CHỨC CHỨNG NHẬN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: IDFL CÓ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val="vi-VN" w:eastAsia="zh-CN"/>
              </w:rPr>
              <w:t xml:space="preserve"> 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THỂ KHÔNG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val="vi-VN"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cấp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val="vi-VN" w:eastAsia="zh-CN"/>
              </w:rPr>
              <w:t xml:space="preserve"> nhận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giao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dịch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cho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những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lô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hàng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thực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hiện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trước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ngày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val="vi-VN" w:eastAsia="zh-CN"/>
              </w:rPr>
              <w:t xml:space="preserve"> có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hiệu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lực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của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Phạm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vi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val="vi-VN" w:eastAsia="zh-CN"/>
              </w:rPr>
              <w:t xml:space="preserve"> do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IDFL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val="vi-VN" w:eastAsia="zh-CN"/>
              </w:rPr>
              <w:t xml:space="preserve"> ban hành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.</w:t>
            </w:r>
          </w:p>
        </w:tc>
      </w:tr>
      <w:tr w:rsidR="001C585C" w:rsidRPr="00E90E12" w14:paraId="6C4D85F1" w14:textId="77777777" w:rsidTr="003601DF">
        <w:trPr>
          <w:trHeight w:val="288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25AB9CC3" w14:textId="77777777" w:rsidR="001C585C" w:rsidRPr="00E90E12" w:rsidRDefault="00970AED" w:rsidP="00BA0903">
            <w:pPr>
              <w:rPr>
                <w:rFonts w:ascii="Times" w:hAnsi="Times"/>
                <w:b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STANDARD</w:t>
            </w:r>
          </w:p>
          <w:p w14:paraId="43106DC7" w14:textId="497219FF" w:rsidR="00233A27" w:rsidRPr="00E90E12" w:rsidRDefault="00233A27" w:rsidP="00BA0903">
            <w:pPr>
              <w:rPr>
                <w:rFonts w:ascii="Times" w:hAnsi="Times"/>
                <w:b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hAnsi="Times"/>
                <w:b/>
                <w:sz w:val="20"/>
                <w:szCs w:val="20"/>
                <w:lang w:val="vi-VN" w:eastAsia="zh-CN"/>
              </w:rPr>
              <w:t>TIÊU CHUẨN</w:t>
            </w:r>
          </w:p>
        </w:tc>
        <w:tc>
          <w:tcPr>
            <w:tcW w:w="739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FD27F" w14:textId="77777777" w:rsidR="001C585C" w:rsidRPr="00E90E12" w:rsidRDefault="00970AED" w:rsidP="00BA0903">
            <w:pPr>
              <w:rPr>
                <w:rFonts w:ascii="Times" w:hAnsi="Times"/>
                <w:b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CERTIFICATION STATUS</w:t>
            </w:r>
          </w:p>
          <w:p w14:paraId="68505158" w14:textId="54A3C672" w:rsidR="00233A27" w:rsidRPr="00E90E12" w:rsidRDefault="00233A27" w:rsidP="00BA0903">
            <w:pPr>
              <w:rPr>
                <w:rFonts w:ascii="Times" w:hAnsi="Times"/>
                <w:b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hAnsi="Times"/>
                <w:b/>
                <w:sz w:val="20"/>
                <w:szCs w:val="20"/>
                <w:lang w:val="vi-VN" w:eastAsia="zh-CN"/>
              </w:rPr>
              <w:t>TRẠNG THÁI CHỨNG NHẬN</w:t>
            </w:r>
          </w:p>
        </w:tc>
      </w:tr>
      <w:bookmarkEnd w:id="0"/>
      <w:tr w:rsidR="00D825D7" w:rsidRPr="00E90E12" w14:paraId="2B959025" w14:textId="77777777" w:rsidTr="0027393E">
        <w:trPr>
          <w:trHeight w:val="432"/>
        </w:trPr>
        <w:tc>
          <w:tcPr>
            <w:tcW w:w="36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1D1FCD7" w14:textId="05C32282" w:rsidR="00D825D7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448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Global Recycled Standard (GRS)</w:t>
            </w:r>
          </w:p>
          <w:p w14:paraId="2A6BF502" w14:textId="0FB0B336" w:rsidR="00601A41" w:rsidRPr="00E90E12" w:rsidRDefault="00601A41" w:rsidP="00BA0903">
            <w:pPr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Tiêu chuẩn Tái chế Toàn cầu (GRS)</w:t>
            </w:r>
          </w:p>
          <w:p w14:paraId="75E9C899" w14:textId="77777777" w:rsidR="00D825D7" w:rsidRPr="00E90E12" w:rsidRDefault="00D825D7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  <w:p w14:paraId="77B1F803" w14:textId="3FB33B25" w:rsidR="00D825D7" w:rsidRPr="00E90E12" w:rsidRDefault="00D825D7" w:rsidP="00BA0903">
            <w:pPr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Note: IDFL may</w:t>
            </w:r>
            <w:r w:rsidRPr="00E90E12">
              <w:rPr>
                <w:rFonts w:ascii="Times" w:hAnsi="Times"/>
                <w:b/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b/>
                <w:color w:val="C00000"/>
                <w:sz w:val="20"/>
                <w:szCs w:val="20"/>
                <w:u w:val="single"/>
                <w:lang w:eastAsia="zh-CN"/>
              </w:rPr>
              <w:t>not</w:t>
            </w:r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issue a GRS scope certificate to an organization which holds an </w:t>
            </w:r>
            <w:r w:rsidRPr="00E90E12">
              <w:rPr>
                <w:rFonts w:ascii="Times" w:hAnsi="Times"/>
                <w:b/>
                <w:color w:val="C00000"/>
                <w:sz w:val="20"/>
                <w:szCs w:val="20"/>
                <w:u w:val="single"/>
                <w:lang w:eastAsia="zh-CN"/>
              </w:rPr>
              <w:t xml:space="preserve">RCS </w:t>
            </w:r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scope certificate with another certification body, unless the RCS scope certificate is in the process of being transferred to IDF</w:t>
            </w:r>
            <w:r w:rsidR="009D507A"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L.</w:t>
            </w:r>
          </w:p>
          <w:p w14:paraId="59F0DEB2" w14:textId="77777777" w:rsidR="0018691B" w:rsidRPr="00E90E12" w:rsidRDefault="0018691B" w:rsidP="00BA0903">
            <w:pPr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</w:pPr>
          </w:p>
          <w:p w14:paraId="5E79B5FF" w14:textId="275EAEC8" w:rsidR="00DA7C98" w:rsidRPr="00E90E12" w:rsidRDefault="00DA7C98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Lưu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ý: IDFL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không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thể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cấp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nhssjn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phạm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vi GRS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cho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tổ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chức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đã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val="vi-VN" w:eastAsia="zh-CN"/>
              </w:rPr>
              <w:t xml:space="preserve"> được cấp</w:t>
            </w:r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phạm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vi RCS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bởi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val="vi-VN" w:eastAsia="zh-CN"/>
              </w:rPr>
              <w:t xml:space="preserve"> một</w:t>
            </w:r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tổ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chức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khác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trừ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khi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phạm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vi RCS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đang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trong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quá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trình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chuyển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sang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7E47E242" w14:textId="35C211D1" w:rsidR="00D825D7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2296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Initial Certification</w:t>
            </w:r>
          </w:p>
          <w:p w14:paraId="71324D86" w14:textId="1CCBE46A" w:rsidR="00DA7C98" w:rsidRPr="00E90E12" w:rsidRDefault="00DA7C98" w:rsidP="00BA0903">
            <w:pPr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   Chứng nhận Lần đầu</w:t>
            </w:r>
          </w:p>
          <w:p w14:paraId="168EC2BC" w14:textId="77777777" w:rsidR="00D825D7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2284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Renewal Certification</w:t>
            </w:r>
          </w:p>
          <w:p w14:paraId="26BFEA06" w14:textId="1601C2C3" w:rsidR="00DA7C98" w:rsidRPr="00E90E12" w:rsidRDefault="00DA7C98" w:rsidP="00BA0903">
            <w:pPr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   Tái Chứng nhận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BCC0E" w14:textId="77777777" w:rsidR="00D825D7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35141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Previously/ Currently GRS certified with another Certification Body (CB)*</w:t>
            </w:r>
          </w:p>
          <w:p w14:paraId="2B81BF53" w14:textId="0846CB8A" w:rsidR="00DA7C98" w:rsidRPr="00E90E12" w:rsidRDefault="00DA7C98" w:rsidP="00BA0903">
            <w:pPr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Chứng nhận GRS trước đó/ hiện tại được cấp bởi một Tổ chức Chứng nhận khác</w:t>
            </w:r>
            <w:r w:rsidR="007A0E4B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*</w:t>
            </w:r>
          </w:p>
        </w:tc>
      </w:tr>
      <w:tr w:rsidR="00D825D7" w:rsidRPr="00E90E12" w14:paraId="0F7995B7" w14:textId="77777777" w:rsidTr="0027393E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294B2DCB" w14:textId="77777777" w:rsidR="00D825D7" w:rsidRPr="00E90E12" w:rsidRDefault="00D825D7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428852F" w14:textId="77777777" w:rsidR="00D825D7" w:rsidRPr="00E90E12" w:rsidRDefault="00D825D7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A9210" w14:textId="77777777" w:rsidR="00D825D7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4643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Previously/ Currently RCS certified with another Certification Body (CB)*</w:t>
            </w:r>
          </w:p>
          <w:p w14:paraId="618A3E01" w14:textId="77670B40" w:rsidR="007A0E4B" w:rsidRPr="00E90E12" w:rsidRDefault="007A0E4B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Chứng nhận RCS trước đó/ hiện tại được cấp bởi một Tổ chức Chứng nhận khác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*</w:t>
            </w:r>
          </w:p>
        </w:tc>
      </w:tr>
      <w:tr w:rsidR="00D825D7" w:rsidRPr="00E90E12" w14:paraId="52D1052C" w14:textId="77777777" w:rsidTr="004B119C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23C7AFBD" w14:textId="77777777" w:rsidR="00D825D7" w:rsidRPr="00E90E12" w:rsidRDefault="00D825D7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EADA666" w14:textId="77777777" w:rsidR="00D825D7" w:rsidRPr="00E90E12" w:rsidRDefault="00D825D7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05D84025" w14:textId="77777777" w:rsidR="00D825D7" w:rsidRPr="00E90E12" w:rsidRDefault="00D825D7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</w:pPr>
            <w:r w:rsidRPr="00E90E12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Previous Project / License No:</w:t>
            </w:r>
          </w:p>
          <w:p w14:paraId="26D56E7F" w14:textId="17869D55" w:rsidR="007A0E4B" w:rsidRPr="00E90E12" w:rsidRDefault="004B119C" w:rsidP="00BA0903">
            <w:pPr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r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Số d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ự án /Giấy phép </w:t>
            </w:r>
            <w:r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trước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TW"/>
            </w:rPr>
            <w:id w:val="-1223212938"/>
            <w:placeholder>
              <w:docPart w:val="6898FB1910CB4461B590F883598EF62F"/>
            </w:placeholder>
            <w:showingPlcHdr/>
          </w:sdtPr>
          <w:sdtEndPr/>
          <w:sdtContent>
            <w:tc>
              <w:tcPr>
                <w:tcW w:w="174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FCD700" w14:textId="77777777" w:rsidR="00D825D7" w:rsidRPr="00E90E12" w:rsidRDefault="00D825D7" w:rsidP="00BA0903">
                <w:pPr>
                  <w:rPr>
                    <w:rFonts w:ascii="Times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825D7" w:rsidRPr="00E90E12" w14:paraId="24D37DA7" w14:textId="77777777" w:rsidTr="004B119C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37C05196" w14:textId="77777777" w:rsidR="00D825D7" w:rsidRPr="00E90E12" w:rsidRDefault="00D825D7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806B0D8" w14:textId="77777777" w:rsidR="00D825D7" w:rsidRPr="00E90E12" w:rsidRDefault="00D825D7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576251D0" w14:textId="77777777" w:rsidR="007A0E4B" w:rsidRPr="00E90E12" w:rsidRDefault="00D825D7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</w:pPr>
            <w:r w:rsidRPr="00E90E12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Previous Certification Body:</w:t>
            </w:r>
          </w:p>
          <w:p w14:paraId="63BB4800" w14:textId="32345CE3" w:rsidR="00D825D7" w:rsidRPr="00E90E12" w:rsidRDefault="007A0E4B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Tổ</w:t>
            </w:r>
            <w:proofErr w:type="spellEnd"/>
            <w:r w:rsidRPr="00E90E12">
              <w:rPr>
                <w:rFonts w:ascii="Times" w:eastAsia="PMingLiU" w:hAnsi="Times"/>
                <w:bCs/>
                <w:sz w:val="20"/>
                <w:szCs w:val="20"/>
                <w:lang w:val="vi-VN" w:eastAsia="zh-TW"/>
              </w:rPr>
              <w:t xml:space="preserve"> chức Chứng nhận trước:</w:t>
            </w:r>
            <w:r w:rsidR="00D825D7" w:rsidRPr="00E90E12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 xml:space="preserve"> 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TW"/>
            </w:rPr>
            <w:id w:val="1294178829"/>
            <w:placeholder>
              <w:docPart w:val="AD8CA7D10C184E32A35E93940EBC806B"/>
            </w:placeholder>
            <w:showingPlcHdr/>
          </w:sdtPr>
          <w:sdtEndPr/>
          <w:sdtContent>
            <w:tc>
              <w:tcPr>
                <w:tcW w:w="174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C619AB" w14:textId="77777777" w:rsidR="00D825D7" w:rsidRPr="00E90E12" w:rsidRDefault="00D825D7" w:rsidP="00BA0903">
                <w:pPr>
                  <w:rPr>
                    <w:rFonts w:ascii="Times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825D7" w:rsidRPr="00E90E12" w14:paraId="1F21975D" w14:textId="77777777" w:rsidTr="004B119C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608842E9" w14:textId="77777777" w:rsidR="00D825D7" w:rsidRPr="00E90E12" w:rsidRDefault="00D825D7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BDD47" w14:textId="77777777" w:rsidR="00D825D7" w:rsidRPr="00E90E12" w:rsidRDefault="00D825D7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24DF5DBF" w14:textId="7E0925F8" w:rsidR="00D825D7" w:rsidRPr="00E90E12" w:rsidRDefault="00D825D7" w:rsidP="00BA0903">
            <w:pPr>
              <w:rPr>
                <w:rFonts w:ascii="Times" w:eastAsia="PMingLiU" w:hAnsi="Times"/>
                <w:bCs/>
                <w:sz w:val="20"/>
                <w:szCs w:val="20"/>
                <w:lang w:val="vi-VN" w:eastAsia="zh-TW"/>
              </w:rPr>
            </w:pPr>
            <w:r w:rsidRPr="00E90E12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Certification Expiration Date</w:t>
            </w:r>
            <w:r w:rsidR="005A63EE" w:rsidRPr="00E90E12">
              <w:rPr>
                <w:rFonts w:ascii="Times" w:eastAsia="PMingLiU" w:hAnsi="Times"/>
                <w:bCs/>
                <w:sz w:val="20"/>
                <w:szCs w:val="20"/>
                <w:lang w:val="vi-VN" w:eastAsia="zh-TW"/>
              </w:rPr>
              <w:t>:</w:t>
            </w:r>
          </w:p>
          <w:p w14:paraId="38E4D791" w14:textId="4002850B" w:rsidR="007A0E4B" w:rsidRPr="00E90E12" w:rsidRDefault="007A0E4B" w:rsidP="00BA0903">
            <w:pPr>
              <w:rPr>
                <w:rFonts w:ascii="Times" w:eastAsia="PMingLiU" w:hAnsi="Times"/>
                <w:bCs/>
                <w:sz w:val="20"/>
                <w:szCs w:val="20"/>
                <w:lang w:val="vi-VN" w:eastAsia="zh-TW"/>
              </w:rPr>
            </w:pPr>
            <w:r w:rsidRPr="00E90E12">
              <w:rPr>
                <w:rFonts w:ascii="Times" w:eastAsia="PMingLiU" w:hAnsi="Times"/>
                <w:bCs/>
                <w:sz w:val="20"/>
                <w:szCs w:val="20"/>
                <w:lang w:val="vi-VN" w:eastAsia="zh-TW"/>
              </w:rPr>
              <w:t>Ngày Hết hạn Chứng nhận</w:t>
            </w:r>
            <w:r w:rsidR="005A63EE" w:rsidRPr="00E90E12">
              <w:rPr>
                <w:rFonts w:ascii="Times" w:eastAsia="PMingLiU" w:hAnsi="Times"/>
                <w:bCs/>
                <w:sz w:val="20"/>
                <w:szCs w:val="20"/>
                <w:lang w:val="vi-VN" w:eastAsia="zh-TW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TW"/>
            </w:rPr>
            <w:id w:val="1262022565"/>
            <w:placeholder>
              <w:docPart w:val="4A3310562594464E825B28B9586E4084"/>
            </w:placeholder>
            <w:showingPlcHdr/>
          </w:sdtPr>
          <w:sdtEndPr/>
          <w:sdtContent>
            <w:tc>
              <w:tcPr>
                <w:tcW w:w="174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2EA94C" w14:textId="77777777" w:rsidR="00D825D7" w:rsidRPr="00E90E12" w:rsidRDefault="00D825D7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TW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75120" w:rsidRPr="00E90E12" w14:paraId="7684B2EB" w14:textId="77777777" w:rsidTr="0027393E">
        <w:trPr>
          <w:trHeight w:val="288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7F9F61C" w14:textId="77777777" w:rsidR="00075120" w:rsidRPr="00E90E12" w:rsidRDefault="00075120" w:rsidP="00BA0903">
            <w:pPr>
              <w:rPr>
                <w:rFonts w:ascii="Times" w:hAnsi="Times"/>
                <w:b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STANDARD</w:t>
            </w:r>
          </w:p>
          <w:p w14:paraId="1B61CCBD" w14:textId="2B637B79" w:rsidR="005A63EE" w:rsidRPr="00E90E12" w:rsidRDefault="005A63EE" w:rsidP="00BA0903">
            <w:pPr>
              <w:rPr>
                <w:rFonts w:ascii="Times" w:hAnsi="Times"/>
                <w:b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sz w:val="20"/>
                <w:szCs w:val="20"/>
                <w:lang w:val="vi-VN" w:eastAsia="zh-CN"/>
              </w:rPr>
              <w:t>TIÊU CHUẨN</w:t>
            </w:r>
          </w:p>
        </w:tc>
        <w:tc>
          <w:tcPr>
            <w:tcW w:w="739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91520" w14:textId="77777777" w:rsidR="00075120" w:rsidRPr="00E90E12" w:rsidRDefault="00075120" w:rsidP="00BA0903">
            <w:pPr>
              <w:rPr>
                <w:rFonts w:ascii="Times" w:hAnsi="Times"/>
                <w:b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CERTIFICATION STATUS</w:t>
            </w:r>
          </w:p>
          <w:p w14:paraId="11F81D32" w14:textId="405C32FC" w:rsidR="005A63EE" w:rsidRPr="00E90E12" w:rsidRDefault="005A63EE" w:rsidP="00BA0903">
            <w:pPr>
              <w:rPr>
                <w:rFonts w:ascii="Times" w:hAnsi="Times"/>
                <w:b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sz w:val="20"/>
                <w:szCs w:val="20"/>
                <w:lang w:val="vi-VN" w:eastAsia="zh-CN"/>
              </w:rPr>
              <w:t>TRẠNG THÁI CHỨNG NHẬN</w:t>
            </w:r>
          </w:p>
        </w:tc>
      </w:tr>
      <w:tr w:rsidR="00075120" w:rsidRPr="00E90E12" w14:paraId="3A1C692B" w14:textId="77777777" w:rsidTr="0027393E">
        <w:trPr>
          <w:trHeight w:val="432"/>
        </w:trPr>
        <w:tc>
          <w:tcPr>
            <w:tcW w:w="36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5B8E6B0" w14:textId="04A532C0" w:rsidR="00075120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214333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D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120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Recycled Claim Standard (RCS)</w:t>
            </w:r>
          </w:p>
          <w:p w14:paraId="37E7909A" w14:textId="4A79C09F" w:rsidR="00601A41" w:rsidRPr="00E90E12" w:rsidRDefault="00601A41" w:rsidP="00BA0903">
            <w:pPr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Tiêu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chuẩn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 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Tuyên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bố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Tái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chế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(RCS)</w:t>
            </w:r>
          </w:p>
          <w:p w14:paraId="5098ACBE" w14:textId="77777777" w:rsidR="00601A41" w:rsidRPr="00E90E12" w:rsidRDefault="00601A41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  <w:p w14:paraId="0176DEB5" w14:textId="77777777" w:rsidR="00075120" w:rsidRPr="00E90E12" w:rsidRDefault="00075120" w:rsidP="00BA0903">
            <w:pPr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</w:pPr>
          </w:p>
          <w:p w14:paraId="74826F00" w14:textId="7A74FEAB" w:rsidR="00075120" w:rsidRPr="00E90E12" w:rsidRDefault="00075120" w:rsidP="00BA0903">
            <w:pPr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Note: IDFL may</w:t>
            </w:r>
            <w:r w:rsidRPr="00E90E12">
              <w:rPr>
                <w:rFonts w:ascii="Times" w:hAnsi="Times"/>
                <w:b/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b/>
                <w:color w:val="C00000"/>
                <w:sz w:val="20"/>
                <w:szCs w:val="20"/>
                <w:u w:val="single"/>
                <w:lang w:eastAsia="zh-CN"/>
              </w:rPr>
              <w:t>not</w:t>
            </w:r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issue an RCS scope certificate to an organization which holds a </w:t>
            </w:r>
            <w:r w:rsidRPr="00E90E12">
              <w:rPr>
                <w:rFonts w:ascii="Times" w:hAnsi="Times"/>
                <w:b/>
                <w:color w:val="C00000"/>
                <w:sz w:val="20"/>
                <w:szCs w:val="20"/>
                <w:u w:val="single"/>
                <w:lang w:eastAsia="zh-CN"/>
              </w:rPr>
              <w:t xml:space="preserve">GRS </w:t>
            </w:r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scope certificate with another certification body, unless the GRS scope certificate is in the process of being transferred to IDFL.</w:t>
            </w:r>
          </w:p>
          <w:p w14:paraId="755AD2D7" w14:textId="77777777" w:rsidR="0018691B" w:rsidRPr="00E90E12" w:rsidRDefault="0018691B" w:rsidP="00BA0903">
            <w:pPr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</w:pPr>
          </w:p>
          <w:p w14:paraId="0A0F9BCB" w14:textId="1B448019" w:rsidR="00140420" w:rsidRPr="00E90E12" w:rsidRDefault="00140420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Lưu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ý: IDFL </w:t>
            </w:r>
            <w:proofErr w:type="spellStart"/>
            <w:r w:rsidRPr="00E90E12">
              <w:rPr>
                <w:rFonts w:ascii="Times" w:hAnsi="Times"/>
                <w:b/>
                <w:bCs/>
                <w:color w:val="C00000"/>
                <w:sz w:val="20"/>
                <w:szCs w:val="20"/>
                <w:u w:val="single"/>
                <w:lang w:eastAsia="zh-CN"/>
              </w:rPr>
              <w:t>không</w:t>
            </w:r>
            <w:proofErr w:type="spellEnd"/>
            <w:r w:rsidRPr="00E90E12">
              <w:rPr>
                <w:rFonts w:ascii="Times" w:hAnsi="Times"/>
                <w:b/>
                <w:bCs/>
                <w:color w:val="C0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color w:val="C00000"/>
                <w:sz w:val="20"/>
                <w:szCs w:val="20"/>
                <w:u w:val="single"/>
                <w:lang w:eastAsia="zh-CN"/>
              </w:rPr>
              <w:t>được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cấp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phạm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vi RCS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cho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tổ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chức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có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phạm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vi </w:t>
            </w:r>
            <w:r w:rsidRPr="00E90E12">
              <w:rPr>
                <w:rFonts w:ascii="Times" w:hAnsi="Times"/>
                <w:b/>
                <w:bCs/>
                <w:color w:val="C00000"/>
                <w:sz w:val="20"/>
                <w:szCs w:val="20"/>
                <w:u w:val="single"/>
                <w:lang w:eastAsia="zh-CN"/>
              </w:rPr>
              <w:t>GRS</w:t>
            </w:r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val="vi-VN" w:eastAsia="zh-CN"/>
              </w:rPr>
              <w:t xml:space="preserve"> cấp bởi</w:t>
            </w:r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tổ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chức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khác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trừ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khi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FA6E77"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="00FA6E77"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FA6E77"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phạm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vi GRS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đang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trong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quá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trình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>chuyển</w:t>
            </w:r>
            <w:proofErr w:type="spellEnd"/>
            <w:r w:rsidRPr="00E90E12">
              <w:rPr>
                <w:rFonts w:ascii="Times" w:hAnsi="Times"/>
                <w:bCs/>
                <w:color w:val="C00000"/>
                <w:sz w:val="20"/>
                <w:szCs w:val="20"/>
                <w:lang w:eastAsia="zh-CN"/>
              </w:rPr>
              <w:t xml:space="preserve"> sang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13D86DA0" w14:textId="0ECD32C5" w:rsidR="00075120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81721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0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120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Initial Certification</w:t>
            </w:r>
          </w:p>
          <w:p w14:paraId="71215CD2" w14:textId="27F2D967" w:rsidR="005A63EE" w:rsidRPr="00E90E12" w:rsidRDefault="005A63E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Chứng nhận Lần đầu</w:t>
            </w:r>
          </w:p>
          <w:p w14:paraId="449F5928" w14:textId="77777777" w:rsidR="00075120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40103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0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120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Renewal Certification</w:t>
            </w:r>
          </w:p>
          <w:p w14:paraId="70F25369" w14:textId="302C2EDF" w:rsidR="005A63EE" w:rsidRPr="00E90E12" w:rsidRDefault="005A63E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Tái Chứng nhận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8FAE9" w14:textId="77777777" w:rsidR="00075120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02694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0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120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Previously/ Currently RCS certified with another Certification Body (CB)*</w:t>
            </w:r>
          </w:p>
          <w:p w14:paraId="1B76DD81" w14:textId="153121F8" w:rsidR="005A63EE" w:rsidRPr="00E90E12" w:rsidRDefault="005A63E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Chứng nhận </w:t>
            </w:r>
            <w:r w:rsidR="0018691B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RCS 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trước đó/ hiện tại được cấp bởi một Tổ chức Chứng nhận khác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*</w:t>
            </w:r>
          </w:p>
        </w:tc>
      </w:tr>
      <w:tr w:rsidR="00075120" w:rsidRPr="00E90E12" w14:paraId="305B1EF0" w14:textId="77777777" w:rsidTr="0027393E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6EFB5F26" w14:textId="77777777" w:rsidR="00075120" w:rsidRPr="00E90E12" w:rsidRDefault="00075120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C7E2E6A" w14:textId="77777777" w:rsidR="00075120" w:rsidRPr="00E90E12" w:rsidRDefault="00075120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5908B" w14:textId="77777777" w:rsidR="00075120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20127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0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120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Previously/ Currently GRS certified with another Certification Body (CB)*</w:t>
            </w:r>
          </w:p>
          <w:p w14:paraId="4FC76ADA" w14:textId="65C4D49F" w:rsidR="005A63EE" w:rsidRPr="00E90E12" w:rsidRDefault="005A63E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Chứng nhận </w:t>
            </w:r>
            <w:r w:rsidR="0018691B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GRS 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trước đó/ hiện tại được cấp bởi một Tổ chức Chứng nhận khác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*</w:t>
            </w:r>
          </w:p>
        </w:tc>
      </w:tr>
      <w:tr w:rsidR="00075120" w:rsidRPr="00E90E12" w14:paraId="4357737E" w14:textId="77777777" w:rsidTr="004B119C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32BEACB0" w14:textId="77777777" w:rsidR="00075120" w:rsidRPr="00E90E12" w:rsidRDefault="00075120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7F3AB10" w14:textId="77777777" w:rsidR="00075120" w:rsidRPr="00E90E12" w:rsidRDefault="00075120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0522F416" w14:textId="77777777" w:rsidR="00075120" w:rsidRPr="00E90E12" w:rsidRDefault="00075120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</w:pPr>
            <w:r w:rsidRPr="00E90E12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Previous Project / License No:</w:t>
            </w:r>
          </w:p>
          <w:p w14:paraId="39F65776" w14:textId="135D41A0" w:rsidR="005A63EE" w:rsidRPr="004B119C" w:rsidRDefault="004B119C" w:rsidP="00BA0903">
            <w:pPr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r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Số d</w:t>
            </w:r>
            <w:r w:rsidR="005A63EE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ự án /Giấy phép </w:t>
            </w:r>
            <w:r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trước</w:t>
            </w:r>
            <w:r w:rsidR="005A63EE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TW"/>
            </w:rPr>
            <w:id w:val="2047559056"/>
            <w:placeholder>
              <w:docPart w:val="CE02B3BCF20247BEB35C660357C6147A"/>
            </w:placeholder>
            <w:showingPlcHdr/>
          </w:sdtPr>
          <w:sdtEndPr/>
          <w:sdtContent>
            <w:tc>
              <w:tcPr>
                <w:tcW w:w="174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860AC1" w14:textId="77777777" w:rsidR="00075120" w:rsidRPr="00E90E12" w:rsidRDefault="00075120" w:rsidP="00BA0903">
                <w:pPr>
                  <w:rPr>
                    <w:rFonts w:ascii="Times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75120" w:rsidRPr="00E90E12" w14:paraId="0EFAA17E" w14:textId="77777777" w:rsidTr="004B119C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0CF67966" w14:textId="77777777" w:rsidR="00075120" w:rsidRPr="00E90E12" w:rsidRDefault="00075120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69C029D" w14:textId="77777777" w:rsidR="00075120" w:rsidRPr="00E90E12" w:rsidRDefault="00075120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043A8ED1" w14:textId="77777777" w:rsidR="005A63EE" w:rsidRPr="00E90E12" w:rsidRDefault="00075120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</w:pPr>
            <w:r w:rsidRPr="00E90E12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Previous Certification Body:</w:t>
            </w:r>
          </w:p>
          <w:p w14:paraId="0A1D2298" w14:textId="55859A77" w:rsidR="00075120" w:rsidRPr="00E90E12" w:rsidRDefault="005A63E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Tổ</w:t>
            </w:r>
            <w:proofErr w:type="spellEnd"/>
            <w:r w:rsidRPr="00E90E12">
              <w:rPr>
                <w:rFonts w:ascii="Times" w:eastAsia="PMingLiU" w:hAnsi="Times"/>
                <w:bCs/>
                <w:sz w:val="20"/>
                <w:szCs w:val="20"/>
                <w:lang w:val="vi-VN" w:eastAsia="zh-TW"/>
              </w:rPr>
              <w:t xml:space="preserve"> chức Chứng nhận trước:</w:t>
            </w:r>
            <w:r w:rsidRPr="00E90E12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 xml:space="preserve"> </w:t>
            </w:r>
            <w:r w:rsidR="00075120" w:rsidRPr="00E90E12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 xml:space="preserve"> 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TW"/>
            </w:rPr>
            <w:id w:val="34466269"/>
            <w:placeholder>
              <w:docPart w:val="74EAF6A817BD417ABF3D8B95B9570698"/>
            </w:placeholder>
            <w:showingPlcHdr/>
          </w:sdtPr>
          <w:sdtEndPr/>
          <w:sdtContent>
            <w:tc>
              <w:tcPr>
                <w:tcW w:w="174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AC4E7BB" w14:textId="77777777" w:rsidR="00075120" w:rsidRPr="00E90E12" w:rsidRDefault="00075120" w:rsidP="00BA0903">
                <w:pPr>
                  <w:rPr>
                    <w:rFonts w:ascii="Times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75120" w:rsidRPr="00E90E12" w14:paraId="2CED14DD" w14:textId="77777777" w:rsidTr="004B119C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401206DC" w14:textId="77777777" w:rsidR="00075120" w:rsidRPr="00E90E12" w:rsidRDefault="00075120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0695" w14:textId="77777777" w:rsidR="00075120" w:rsidRPr="00E90E12" w:rsidRDefault="00075120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7250F13B" w14:textId="0A231C31" w:rsidR="00075120" w:rsidRPr="00E90E12" w:rsidRDefault="00075120" w:rsidP="00BA0903">
            <w:pPr>
              <w:rPr>
                <w:rFonts w:ascii="Times" w:eastAsia="PMingLiU" w:hAnsi="Times"/>
                <w:bCs/>
                <w:sz w:val="20"/>
                <w:szCs w:val="20"/>
                <w:lang w:val="vi-VN" w:eastAsia="zh-TW"/>
              </w:rPr>
            </w:pPr>
            <w:r w:rsidRPr="00E90E12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Certification Expiration Date</w:t>
            </w:r>
            <w:r w:rsidR="00140420" w:rsidRPr="00E90E12">
              <w:rPr>
                <w:rFonts w:ascii="Times" w:eastAsia="PMingLiU" w:hAnsi="Times"/>
                <w:bCs/>
                <w:sz w:val="20"/>
                <w:szCs w:val="20"/>
                <w:lang w:val="vi-VN" w:eastAsia="zh-TW"/>
              </w:rPr>
              <w:t>:</w:t>
            </w:r>
          </w:p>
          <w:p w14:paraId="5F6F41BE" w14:textId="7FFD3673" w:rsidR="005A63EE" w:rsidRPr="00E90E12" w:rsidRDefault="005A63EE" w:rsidP="00BA0903">
            <w:pPr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</w:pPr>
            <w:r w:rsidRPr="00E90E12">
              <w:rPr>
                <w:rFonts w:ascii="Times" w:eastAsia="PMingLiU" w:hAnsi="Times"/>
                <w:bCs/>
                <w:sz w:val="20"/>
                <w:szCs w:val="20"/>
                <w:lang w:val="vi-VN" w:eastAsia="zh-TW"/>
              </w:rPr>
              <w:t>Ngày Hết hạn Chứng nhận</w:t>
            </w:r>
            <w:r w:rsidR="00140420" w:rsidRPr="00E90E12">
              <w:rPr>
                <w:rFonts w:ascii="Times" w:eastAsia="PMingLiU" w:hAnsi="Times"/>
                <w:bCs/>
                <w:sz w:val="20"/>
                <w:szCs w:val="20"/>
                <w:lang w:val="vi-VN" w:eastAsia="zh-TW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TW"/>
            </w:rPr>
            <w:id w:val="590123672"/>
            <w:placeholder>
              <w:docPart w:val="801D50F7E2E0411C971605C458B202A8"/>
            </w:placeholder>
            <w:showingPlcHdr/>
          </w:sdtPr>
          <w:sdtEndPr/>
          <w:sdtContent>
            <w:tc>
              <w:tcPr>
                <w:tcW w:w="174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A39F808" w14:textId="77777777" w:rsidR="00075120" w:rsidRPr="00E90E12" w:rsidRDefault="00075120" w:rsidP="00BA0903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TW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F1BA39B" w14:textId="37B74E24" w:rsidR="00404547" w:rsidRDefault="00404547" w:rsidP="00BA0903">
      <w:pPr>
        <w:rPr>
          <w:rFonts w:ascii="Times" w:eastAsia="PMingLiU" w:hAnsi="Times"/>
          <w:i/>
          <w:iCs/>
          <w:color w:val="C00000"/>
          <w:sz w:val="20"/>
          <w:szCs w:val="20"/>
          <w:lang w:eastAsia="zh-CN"/>
        </w:rPr>
      </w:pPr>
    </w:p>
    <w:p w14:paraId="0E3D95AB" w14:textId="745F4362" w:rsidR="006A1CB3" w:rsidRDefault="006A1CB3" w:rsidP="00BA0903">
      <w:pPr>
        <w:rPr>
          <w:rFonts w:ascii="Times" w:eastAsia="PMingLiU" w:hAnsi="Times"/>
          <w:i/>
          <w:iCs/>
          <w:color w:val="C00000"/>
          <w:sz w:val="20"/>
          <w:szCs w:val="20"/>
          <w:lang w:eastAsia="zh-CN"/>
        </w:rPr>
      </w:pPr>
    </w:p>
    <w:p w14:paraId="05A90AA1" w14:textId="48561BBF" w:rsidR="000D7EAE" w:rsidRDefault="000D7EAE" w:rsidP="00BA0903">
      <w:pPr>
        <w:rPr>
          <w:rFonts w:ascii="Times" w:eastAsia="PMingLiU" w:hAnsi="Times"/>
          <w:i/>
          <w:iCs/>
          <w:color w:val="C00000"/>
          <w:sz w:val="20"/>
          <w:szCs w:val="20"/>
          <w:lang w:eastAsia="zh-CN"/>
        </w:rPr>
      </w:pPr>
    </w:p>
    <w:p w14:paraId="2A73471A" w14:textId="237B8CAF" w:rsidR="000D7EAE" w:rsidRDefault="000D7EAE" w:rsidP="00BA0903">
      <w:pPr>
        <w:rPr>
          <w:rFonts w:ascii="Times" w:eastAsia="PMingLiU" w:hAnsi="Times"/>
          <w:i/>
          <w:iCs/>
          <w:color w:val="C00000"/>
          <w:sz w:val="20"/>
          <w:szCs w:val="20"/>
          <w:lang w:eastAsia="zh-CN"/>
        </w:rPr>
      </w:pPr>
    </w:p>
    <w:p w14:paraId="55D0E00D" w14:textId="493041B1" w:rsidR="000D7EAE" w:rsidRDefault="000D7EAE" w:rsidP="00BA0903">
      <w:pPr>
        <w:rPr>
          <w:rFonts w:ascii="Times" w:eastAsia="PMingLiU" w:hAnsi="Times"/>
          <w:i/>
          <w:iCs/>
          <w:color w:val="C00000"/>
          <w:sz w:val="20"/>
          <w:szCs w:val="20"/>
          <w:lang w:eastAsia="zh-CN"/>
        </w:rPr>
      </w:pPr>
    </w:p>
    <w:p w14:paraId="5B54FD83" w14:textId="668E7F1A" w:rsidR="000D7EAE" w:rsidRDefault="000D7EAE" w:rsidP="00BA0903">
      <w:pPr>
        <w:rPr>
          <w:rFonts w:ascii="Times" w:eastAsia="PMingLiU" w:hAnsi="Times"/>
          <w:i/>
          <w:iCs/>
          <w:color w:val="C00000"/>
          <w:sz w:val="20"/>
          <w:szCs w:val="20"/>
          <w:lang w:eastAsia="zh-CN"/>
        </w:rPr>
      </w:pPr>
    </w:p>
    <w:p w14:paraId="03AEF399" w14:textId="69C3DE51" w:rsidR="000D7EAE" w:rsidRDefault="000D7EAE" w:rsidP="00BA0903">
      <w:pPr>
        <w:rPr>
          <w:rFonts w:ascii="Times" w:eastAsia="PMingLiU" w:hAnsi="Times"/>
          <w:i/>
          <w:iCs/>
          <w:color w:val="C00000"/>
          <w:sz w:val="20"/>
          <w:szCs w:val="20"/>
          <w:lang w:eastAsia="zh-CN"/>
        </w:rPr>
      </w:pPr>
    </w:p>
    <w:p w14:paraId="1A34A9F0" w14:textId="71680DDD" w:rsidR="000D7EAE" w:rsidRDefault="000D7EAE" w:rsidP="00BA0903">
      <w:pPr>
        <w:rPr>
          <w:rFonts w:ascii="Times" w:eastAsia="PMingLiU" w:hAnsi="Times"/>
          <w:i/>
          <w:iCs/>
          <w:color w:val="C00000"/>
          <w:sz w:val="20"/>
          <w:szCs w:val="20"/>
          <w:lang w:eastAsia="zh-CN"/>
        </w:rPr>
      </w:pPr>
    </w:p>
    <w:p w14:paraId="3FE8C189" w14:textId="5F556E1F" w:rsidR="000D7EAE" w:rsidRDefault="000D7EAE" w:rsidP="00BA0903">
      <w:pPr>
        <w:rPr>
          <w:rFonts w:ascii="Times" w:eastAsia="PMingLiU" w:hAnsi="Times"/>
          <w:i/>
          <w:iCs/>
          <w:color w:val="C00000"/>
          <w:sz w:val="20"/>
          <w:szCs w:val="20"/>
          <w:lang w:eastAsia="zh-CN"/>
        </w:rPr>
      </w:pPr>
    </w:p>
    <w:p w14:paraId="6B6E94CB" w14:textId="0C4F216A" w:rsidR="000D7EAE" w:rsidRDefault="000D7EAE" w:rsidP="00BA0903">
      <w:pPr>
        <w:rPr>
          <w:rFonts w:ascii="Times" w:eastAsia="PMingLiU" w:hAnsi="Times"/>
          <w:i/>
          <w:iCs/>
          <w:color w:val="C00000"/>
          <w:sz w:val="20"/>
          <w:szCs w:val="20"/>
          <w:lang w:eastAsia="zh-CN"/>
        </w:rPr>
      </w:pPr>
    </w:p>
    <w:p w14:paraId="52C1A81D" w14:textId="6A5B3ABF" w:rsidR="000D7EAE" w:rsidRDefault="000D7EAE" w:rsidP="00BA0903">
      <w:pPr>
        <w:rPr>
          <w:rFonts w:ascii="Times" w:eastAsia="PMingLiU" w:hAnsi="Times"/>
          <w:i/>
          <w:iCs/>
          <w:color w:val="C00000"/>
          <w:sz w:val="20"/>
          <w:szCs w:val="20"/>
          <w:lang w:eastAsia="zh-CN"/>
        </w:rPr>
      </w:pPr>
    </w:p>
    <w:p w14:paraId="48E9A5E6" w14:textId="77777777" w:rsidR="000D7EAE" w:rsidRPr="00E90E12" w:rsidRDefault="000D7EAE" w:rsidP="00BA0903">
      <w:pPr>
        <w:rPr>
          <w:rFonts w:ascii="Times" w:eastAsia="PMingLiU" w:hAnsi="Times"/>
          <w:i/>
          <w:iCs/>
          <w:color w:val="C00000"/>
          <w:sz w:val="20"/>
          <w:szCs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5"/>
        <w:gridCol w:w="5442"/>
      </w:tblGrid>
      <w:tr w:rsidR="00845E44" w:rsidRPr="00E90E12" w14:paraId="43EC43DF" w14:textId="77777777" w:rsidTr="0027393E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77CA4FE5" w14:textId="77777777" w:rsidR="00845E44" w:rsidRPr="00E90E12" w:rsidRDefault="00845E44" w:rsidP="00BA0903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SECTION 4. MATERIAL RECYCLING (RECYCLERS)</w:t>
            </w:r>
          </w:p>
          <w:p w14:paraId="27BACA36" w14:textId="21A3F4AD" w:rsidR="0054355B" w:rsidRPr="00E90E12" w:rsidRDefault="0054355B" w:rsidP="00BA0903">
            <w:pPr>
              <w:rPr>
                <w:rFonts w:ascii="Times" w:eastAsia="PMingLiU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PHẦN 4. NHÀ CUNG CẤP VẬT LIỆU TÁI CHẾ</w:t>
            </w:r>
          </w:p>
        </w:tc>
      </w:tr>
      <w:tr w:rsidR="00845E44" w:rsidRPr="00E90E12" w14:paraId="54D7A0FF" w14:textId="77777777" w:rsidTr="0027393E">
        <w:trPr>
          <w:trHeight w:val="1457"/>
        </w:trPr>
        <w:tc>
          <w:tcPr>
            <w:tcW w:w="2468" w:type="pct"/>
            <w:shd w:val="clear" w:color="auto" w:fill="FFFFFF" w:themeFill="background1"/>
          </w:tcPr>
          <w:p w14:paraId="59F49C13" w14:textId="478E5E06" w:rsidR="00845E44" w:rsidRPr="00E90E12" w:rsidRDefault="00845E44" w:rsidP="00BA0903">
            <w:pPr>
              <w:spacing w:before="120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Does your organization or any of your facilities plan to perform recycling processes? </w:t>
            </w:r>
          </w:p>
          <w:p w14:paraId="3BB9F84D" w14:textId="72DE303E" w:rsidR="003C3640" w:rsidRPr="00E90E12" w:rsidRDefault="003C3640" w:rsidP="00BA0903">
            <w:pPr>
              <w:spacing w:before="120"/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Tổ chức hay bất cứ một đơn vị nhà máy nào của bạn có kế hoạch thực hiện các </w:t>
            </w:r>
            <w:r w:rsidR="0018691B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công đoạn tự 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tái chế không?</w:t>
            </w:r>
          </w:p>
          <w:p w14:paraId="18146B7B" w14:textId="77777777" w:rsidR="00845E44" w:rsidRPr="00E90E12" w:rsidRDefault="00845E44" w:rsidP="00BA0903">
            <w:pPr>
              <w:spacing w:before="120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32" w:type="pct"/>
            <w:shd w:val="clear" w:color="auto" w:fill="F2F2F2" w:themeFill="background1" w:themeFillShade="F2"/>
          </w:tcPr>
          <w:p w14:paraId="626C1AB5" w14:textId="74CABBB8" w:rsidR="00845E44" w:rsidRPr="00E90E12" w:rsidRDefault="000D7EAE" w:rsidP="00BA0903">
            <w:pPr>
              <w:spacing w:before="120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83692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44" w:rsidRPr="00E90E12">
                  <w:rPr>
                    <w:rFonts w:ascii="Segoe UI Symbol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45E44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NO MATERIAL RECYCLING</w:t>
            </w:r>
          </w:p>
          <w:p w14:paraId="209067AC" w14:textId="1AEE0A15" w:rsidR="003C3640" w:rsidRPr="00E90E12" w:rsidRDefault="003C3640" w:rsidP="00BA0903">
            <w:pPr>
              <w:spacing w:before="120"/>
              <w:ind w:left="255"/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KHÔNG CÓ VẬT LIỆU TÁI CHẾ</w:t>
            </w:r>
          </w:p>
          <w:p w14:paraId="39059076" w14:textId="77777777" w:rsidR="003C3640" w:rsidRPr="00E90E12" w:rsidRDefault="003C3640" w:rsidP="00BA0903">
            <w:pPr>
              <w:spacing w:before="120"/>
              <w:ind w:left="255"/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</w:p>
          <w:p w14:paraId="68498777" w14:textId="2583C7A0" w:rsidR="00845E44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83991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44" w:rsidRPr="00E90E12">
                  <w:rPr>
                    <w:rFonts w:ascii="Segoe UI Symbol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45E44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YES, POST-CONSUMER MATERIALS*</w:t>
            </w:r>
          </w:p>
          <w:p w14:paraId="4B8E06E9" w14:textId="19311046" w:rsidR="003C3640" w:rsidRPr="00E90E12" w:rsidRDefault="003C3640" w:rsidP="00BA0903">
            <w:pPr>
              <w:ind w:left="255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CÓ, VẬT LIỆU SAU TIÊU DÙNG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*</w:t>
            </w:r>
          </w:p>
          <w:p w14:paraId="0A4A03E8" w14:textId="77777777" w:rsidR="003C3640" w:rsidRPr="00E90E12" w:rsidRDefault="003C3640" w:rsidP="00BA0903">
            <w:pPr>
              <w:ind w:left="255"/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</w:p>
          <w:p w14:paraId="67DEC7C7" w14:textId="7D79083D" w:rsidR="00845E44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2463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44" w:rsidRPr="00E90E12">
                  <w:rPr>
                    <w:rFonts w:ascii="Segoe UI Symbol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45E44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YES, PRE-CONSUMER MATERIALS*</w:t>
            </w:r>
          </w:p>
          <w:p w14:paraId="1233A01F" w14:textId="09C11B92" w:rsidR="003C3640" w:rsidRPr="00E90E12" w:rsidRDefault="003C3640" w:rsidP="00BA0903">
            <w:pPr>
              <w:ind w:left="255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CÓ, VẬT LIỆU TRƯỚC TIÊU DÙNG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*</w:t>
            </w:r>
          </w:p>
          <w:p w14:paraId="273E0ADE" w14:textId="77777777" w:rsidR="003C3640" w:rsidRPr="00E90E12" w:rsidRDefault="003C3640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  <w:p w14:paraId="795D77CB" w14:textId="77777777" w:rsidR="00845E44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53194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44" w:rsidRPr="00E90E12">
                  <w:rPr>
                    <w:rFonts w:ascii="Segoe UI Symbol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45E44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YES, BOTH POST &amp; PRE-CONSUMER MATERIALS*</w:t>
            </w:r>
          </w:p>
          <w:p w14:paraId="11C98E86" w14:textId="50458F1C" w:rsidR="003C3640" w:rsidRPr="00E90E12" w:rsidRDefault="003C3640" w:rsidP="00BA0903">
            <w:pPr>
              <w:ind w:left="255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CÓ, CẢ VẬT LIỆU </w:t>
            </w:r>
            <w:r w:rsidR="0018691B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TRƯỚC 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&amp; </w:t>
            </w:r>
            <w:r w:rsidR="0018691B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SAU 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TIÊU DÙNG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*</w:t>
            </w:r>
          </w:p>
          <w:p w14:paraId="68A31E8B" w14:textId="504B71E6" w:rsidR="003C3640" w:rsidRPr="00E90E12" w:rsidRDefault="003C3640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</w:tr>
      <w:tr w:rsidR="00845E44" w:rsidRPr="00E90E12" w14:paraId="424169EB" w14:textId="77777777" w:rsidTr="0027393E">
        <w:trPr>
          <w:trHeight w:val="530"/>
        </w:trPr>
        <w:tc>
          <w:tcPr>
            <w:tcW w:w="5000" w:type="pct"/>
            <w:gridSpan w:val="2"/>
            <w:shd w:val="clear" w:color="auto" w:fill="FFFFFF" w:themeFill="background1"/>
          </w:tcPr>
          <w:p w14:paraId="3DF0FADB" w14:textId="77777777" w:rsidR="00845E44" w:rsidRPr="00E90E12" w:rsidRDefault="00845E44" w:rsidP="00BA0903">
            <w:pPr>
              <w:spacing w:before="120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*If you answered YES, please provide the below information regarding your recycling process.</w:t>
            </w:r>
          </w:p>
          <w:p w14:paraId="6F48430E" w14:textId="014DD940" w:rsidR="003C3640" w:rsidRPr="00E90E12" w:rsidRDefault="003C3640" w:rsidP="00BA0903">
            <w:pPr>
              <w:spacing w:before="120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*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Nếu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bạn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trả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lời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CÓ,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vui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lòng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cung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cấp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thông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dưới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đây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về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quy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trình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tái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chế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của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bạn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.</w:t>
            </w:r>
          </w:p>
        </w:tc>
      </w:tr>
      <w:tr w:rsidR="00845E44" w:rsidRPr="00E90E12" w14:paraId="0A626F98" w14:textId="77777777" w:rsidTr="0027393E">
        <w:trPr>
          <w:trHeight w:val="1520"/>
        </w:trPr>
        <w:tc>
          <w:tcPr>
            <w:tcW w:w="2468" w:type="pct"/>
            <w:shd w:val="clear" w:color="auto" w:fill="FFFFFF" w:themeFill="background1"/>
          </w:tcPr>
          <w:p w14:paraId="57380F83" w14:textId="77777777" w:rsidR="00845E44" w:rsidRPr="00E90E12" w:rsidRDefault="00845E44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Please describe the input waste materials (</w:t>
            </w:r>
            <w:proofErr w:type="gram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i.e.</w:t>
            </w:r>
            <w:proofErr w:type="gram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reclaimed material) being recycled. Please identify each as post-consumer or pre-consumer.</w:t>
            </w:r>
          </w:p>
          <w:p w14:paraId="628943B2" w14:textId="48502513" w:rsidR="003C3640" w:rsidRPr="00E90E12" w:rsidRDefault="003C3640" w:rsidP="00BA0903">
            <w:pPr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Vui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lòng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mô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tả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các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vật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liệu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phế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thải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đầu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vào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tức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là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vật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liệu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tái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chế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)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đang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được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tái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chế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Vui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lòng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xác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định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là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D2A8C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sau</w:t>
            </w:r>
            <w:proofErr w:type="spellEnd"/>
            <w:r w:rsidR="001D2A8C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tiêu dùng hay trước tiêu dùng.</w:t>
            </w:r>
          </w:p>
        </w:tc>
        <w:sdt>
          <w:sdtPr>
            <w:rPr>
              <w:rFonts w:ascii="Times" w:hAnsi="Times"/>
              <w:bCs/>
              <w:sz w:val="20"/>
              <w:szCs w:val="20"/>
              <w:lang w:eastAsia="zh-CN"/>
            </w:rPr>
            <w:id w:val="-2062468777"/>
            <w:placeholder>
              <w:docPart w:val="8134A9ED86CC426ABD1F66A656DFD995"/>
            </w:placeholder>
          </w:sdtPr>
          <w:sdtEndPr/>
          <w:sdtContent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151663823"/>
                <w:placeholder>
                  <w:docPart w:val="FF0BE0D114AB44718DB9E459ACE642C0"/>
                </w:placeholder>
                <w:showingPlcHdr/>
              </w:sdtPr>
              <w:sdtEndPr/>
              <w:sdtContent>
                <w:tc>
                  <w:tcPr>
                    <w:tcW w:w="2532" w:type="pct"/>
                    <w:shd w:val="clear" w:color="auto" w:fill="F2F2F2" w:themeFill="background1" w:themeFillShade="F2"/>
                  </w:tcPr>
                  <w:p w14:paraId="46F6F003" w14:textId="78D511EA" w:rsidR="00845E44" w:rsidRPr="00E90E12" w:rsidRDefault="00C62B72" w:rsidP="00BA0903">
                    <w:pPr>
                      <w:rPr>
                        <w:rFonts w:ascii="Times" w:hAnsi="Times"/>
                        <w:bCs/>
                        <w:sz w:val="20"/>
                        <w:szCs w:val="20"/>
                        <w:lang w:eastAsia="zh-CN"/>
                      </w:rPr>
                    </w:pPr>
                    <w:r w:rsidRPr="00E90E12">
                      <w:rPr>
                        <w:rStyle w:val="PlaceholderText"/>
                        <w:rFonts w:ascii="Times" w:hAnsi="Times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45E44" w:rsidRPr="00E90E12" w14:paraId="50CDD83B" w14:textId="77777777" w:rsidTr="0027393E">
        <w:trPr>
          <w:trHeight w:val="728"/>
        </w:trPr>
        <w:tc>
          <w:tcPr>
            <w:tcW w:w="2468" w:type="pct"/>
            <w:shd w:val="clear" w:color="auto" w:fill="FFFFFF" w:themeFill="background1"/>
            <w:vAlign w:val="center"/>
          </w:tcPr>
          <w:p w14:paraId="609CF05D" w14:textId="77777777" w:rsidR="00845E44" w:rsidRPr="00E90E12" w:rsidRDefault="00845E44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Estimated Number of collectors / concentrators of waste materials (</w:t>
            </w:r>
            <w:proofErr w:type="gram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i.e.</w:t>
            </w:r>
            <w:proofErr w:type="gram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reclaimed material suppliers)? </w:t>
            </w:r>
          </w:p>
          <w:p w14:paraId="7D5FDF26" w14:textId="25D4DAAD" w:rsidR="005B041D" w:rsidRPr="00E90E12" w:rsidRDefault="005B041D" w:rsidP="00BA0903">
            <w:pPr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Ước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tính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Số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lượng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đơn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vị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gom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/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đơn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vị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tập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trung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vật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liệu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phế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thải</w:t>
            </w:r>
            <w:proofErr w:type="spellEnd"/>
            <w:r w:rsidR="00A22B87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</w:t>
            </w:r>
            <w:r w:rsidR="00A22B8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="00A22B8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tức</w:t>
            </w:r>
            <w:proofErr w:type="spellEnd"/>
            <w:r w:rsidR="00A22B8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22B8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là</w:t>
            </w:r>
            <w:proofErr w:type="spellEnd"/>
            <w:r w:rsidR="00A22B8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22B8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các</w:t>
            </w:r>
            <w:proofErr w:type="spellEnd"/>
            <w:r w:rsidR="00A22B8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22B8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nhà</w:t>
            </w:r>
            <w:proofErr w:type="spellEnd"/>
            <w:r w:rsidR="00A22B8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22B8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cung</w:t>
            </w:r>
            <w:proofErr w:type="spellEnd"/>
            <w:r w:rsidR="00A22B8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22B8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cấp</w:t>
            </w:r>
            <w:proofErr w:type="spellEnd"/>
            <w:r w:rsidR="00A22B8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22B8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thu</w:t>
            </w:r>
            <w:proofErr w:type="spellEnd"/>
            <w:r w:rsidR="00A22B87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hồi vật liệu tái chế</w:t>
            </w:r>
            <w:r w:rsidR="00A22B8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)?</w:t>
            </w:r>
          </w:p>
        </w:tc>
        <w:sdt>
          <w:sdtPr>
            <w:rPr>
              <w:rFonts w:ascii="Times" w:hAnsi="Times"/>
              <w:bCs/>
              <w:sz w:val="20"/>
              <w:szCs w:val="20"/>
              <w:lang w:eastAsia="zh-CN"/>
            </w:rPr>
            <w:id w:val="1008255188"/>
            <w:placeholder>
              <w:docPart w:val="FB6FBA74AF74468CA54B572097B03486"/>
            </w:placeholder>
          </w:sdtPr>
          <w:sdtEndPr/>
          <w:sdtContent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597869188"/>
                <w:placeholder>
                  <w:docPart w:val="99A5D2383CC04EAB94F642A1B0B0C530"/>
                </w:placeholder>
                <w:showingPlcHdr/>
              </w:sdtPr>
              <w:sdtEndPr/>
              <w:sdtContent>
                <w:tc>
                  <w:tcPr>
                    <w:tcW w:w="2532" w:type="pct"/>
                    <w:shd w:val="clear" w:color="auto" w:fill="F2F2F2" w:themeFill="background1" w:themeFillShade="F2"/>
                    <w:vAlign w:val="center"/>
                  </w:tcPr>
                  <w:p w14:paraId="6200B934" w14:textId="0A802509" w:rsidR="00845E44" w:rsidRPr="00E90E12" w:rsidRDefault="00C62B72" w:rsidP="00BA0903">
                    <w:pPr>
                      <w:rPr>
                        <w:rFonts w:ascii="Times" w:hAnsi="Times"/>
                        <w:bCs/>
                        <w:sz w:val="20"/>
                        <w:szCs w:val="20"/>
                        <w:lang w:eastAsia="zh-CN"/>
                      </w:rPr>
                    </w:pPr>
                    <w:r w:rsidRPr="00E90E12">
                      <w:rPr>
                        <w:rStyle w:val="PlaceholderText"/>
                        <w:rFonts w:ascii="Times" w:hAnsi="Times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45E44" w:rsidRPr="00E90E12" w14:paraId="33775033" w14:textId="77777777" w:rsidTr="0027393E">
        <w:trPr>
          <w:trHeight w:val="701"/>
        </w:trPr>
        <w:tc>
          <w:tcPr>
            <w:tcW w:w="2468" w:type="pct"/>
            <w:shd w:val="clear" w:color="auto" w:fill="FFFFFF" w:themeFill="background1"/>
            <w:vAlign w:val="center"/>
          </w:tcPr>
          <w:p w14:paraId="5B2C5106" w14:textId="77777777" w:rsidR="00845E44" w:rsidRPr="00E90E12" w:rsidRDefault="00845E44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General Locations of (Region / Country) of collectors / concentrators (</w:t>
            </w:r>
            <w:proofErr w:type="gram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i.e.</w:t>
            </w:r>
            <w:proofErr w:type="gram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reclaimed material suppliers)?</w:t>
            </w:r>
          </w:p>
          <w:p w14:paraId="03ED2F32" w14:textId="23892AAF" w:rsidR="00A22B87" w:rsidRPr="00E90E12" w:rsidRDefault="00A22B87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Vị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trí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chung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của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Khu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vực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Quốc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gia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)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của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các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nhà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gom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tập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trung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tức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là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các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nhà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cung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cấp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hồi vật liệu tái chế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)?</w:t>
            </w:r>
          </w:p>
        </w:tc>
        <w:sdt>
          <w:sdtPr>
            <w:rPr>
              <w:rFonts w:ascii="Times" w:hAnsi="Times"/>
              <w:bCs/>
              <w:sz w:val="20"/>
              <w:szCs w:val="20"/>
              <w:lang w:eastAsia="zh-CN"/>
            </w:rPr>
            <w:id w:val="2078393497"/>
            <w:placeholder>
              <w:docPart w:val="97872ED0D0894812B42BA04ED68EF99B"/>
            </w:placeholder>
            <w:showingPlcHdr/>
          </w:sdtPr>
          <w:sdtEndPr/>
          <w:sdtContent>
            <w:tc>
              <w:tcPr>
                <w:tcW w:w="2532" w:type="pct"/>
                <w:shd w:val="clear" w:color="auto" w:fill="F2F2F2" w:themeFill="background1" w:themeFillShade="F2"/>
                <w:vAlign w:val="center"/>
              </w:tcPr>
              <w:p w14:paraId="3D3849E3" w14:textId="77777777" w:rsidR="00845E44" w:rsidRPr="00E90E12" w:rsidRDefault="00845E44" w:rsidP="00BA0903">
                <w:pPr>
                  <w:rPr>
                    <w:rFonts w:ascii="Times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45E44" w:rsidRPr="00E90E12" w14:paraId="555D386B" w14:textId="77777777" w:rsidTr="0027393E">
        <w:trPr>
          <w:trHeight w:val="710"/>
        </w:trPr>
        <w:tc>
          <w:tcPr>
            <w:tcW w:w="2468" w:type="pct"/>
            <w:shd w:val="clear" w:color="auto" w:fill="FFFFFF" w:themeFill="background1"/>
            <w:vAlign w:val="center"/>
          </w:tcPr>
          <w:p w14:paraId="13E0B179" w14:textId="77777777" w:rsidR="00845E44" w:rsidRPr="00E90E12" w:rsidRDefault="00845E44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General list of activities / processes of collectors and concentrators (</w:t>
            </w:r>
            <w:proofErr w:type="gram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i.e.</w:t>
            </w:r>
            <w:proofErr w:type="gram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Collecting, Opening, Sorting, Flaking, etc.):</w:t>
            </w:r>
          </w:p>
          <w:p w14:paraId="034C79FD" w14:textId="21145F96" w:rsidR="00A22B87" w:rsidRPr="00E90E12" w:rsidRDefault="00A22B87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Danh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sách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chung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các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hoạt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động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quy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trình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của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đơn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vị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gom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và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đơn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vị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tập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trung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tức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là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Thu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gom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Mở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Phân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loại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="00130125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Cắt</w:t>
            </w:r>
            <w:proofErr w:type="spellEnd"/>
            <w:r w:rsidR="00130125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nhỏ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, v.v.):</w:t>
            </w:r>
          </w:p>
        </w:tc>
        <w:sdt>
          <w:sdtPr>
            <w:rPr>
              <w:rFonts w:ascii="Times" w:hAnsi="Times"/>
              <w:bCs/>
              <w:sz w:val="20"/>
              <w:szCs w:val="20"/>
              <w:lang w:eastAsia="zh-CN"/>
            </w:rPr>
            <w:id w:val="1072314296"/>
            <w:placeholder>
              <w:docPart w:val="2DE8A42D13614371A25415C8BF986996"/>
            </w:placeholder>
          </w:sdtPr>
          <w:sdtEndPr/>
          <w:sdtContent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442269080"/>
                <w:placeholder>
                  <w:docPart w:val="8535720BC06F43D89C1A33B7E5A2F51C"/>
                </w:placeholder>
                <w:showingPlcHdr/>
              </w:sdtPr>
              <w:sdtEndPr/>
              <w:sdtContent>
                <w:tc>
                  <w:tcPr>
                    <w:tcW w:w="2532" w:type="pct"/>
                    <w:shd w:val="clear" w:color="auto" w:fill="F2F2F2" w:themeFill="background1" w:themeFillShade="F2"/>
                    <w:vAlign w:val="center"/>
                  </w:tcPr>
                  <w:p w14:paraId="27F0A100" w14:textId="6A757D46" w:rsidR="00845E44" w:rsidRPr="00E90E12" w:rsidRDefault="00C62B72" w:rsidP="00BA0903">
                    <w:pPr>
                      <w:rPr>
                        <w:rFonts w:ascii="Times" w:hAnsi="Times"/>
                        <w:bCs/>
                        <w:sz w:val="20"/>
                        <w:szCs w:val="20"/>
                        <w:lang w:eastAsia="zh-CN"/>
                      </w:rPr>
                    </w:pPr>
                    <w:r w:rsidRPr="00E90E12">
                      <w:rPr>
                        <w:rStyle w:val="PlaceholderText"/>
                        <w:rFonts w:ascii="Times" w:hAnsi="Times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62B72" w:rsidRPr="00E90E12" w14:paraId="53548F79" w14:textId="77777777" w:rsidTr="00C62B72">
        <w:trPr>
          <w:trHeight w:val="7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F925253" w14:textId="77777777" w:rsidR="00C62B72" w:rsidRPr="00E90E12" w:rsidRDefault="00C62B72" w:rsidP="00BA0903">
            <w:pPr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NOTE: Reclaimed Material Suppliers are not required to be certified to the GRS/RCS </w:t>
            </w:r>
            <w:proofErr w:type="gram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as long as</w:t>
            </w:r>
            <w:proofErr w:type="gram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they are only involved </w:t>
            </w:r>
          </w:p>
          <w:p w14:paraId="52E68BCC" w14:textId="77777777" w:rsidR="00C62B72" w:rsidRPr="00E90E12" w:rsidRDefault="00C62B72" w:rsidP="00BA0903">
            <w:pPr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in the material collection or material concentration processes. However, Material Recyclers will be required to keep records per the GRS/RCS requirements. Reclaimed Material suppliers may be subject to inspection, as mentioned in the Reclaimed Material Supplier Agreement, Appendix B.</w:t>
            </w:r>
          </w:p>
          <w:p w14:paraId="0A7BBBFB" w14:textId="2E112822" w:rsidR="00A22B87" w:rsidRPr="00E90E12" w:rsidRDefault="00A22B87" w:rsidP="00BA0903">
            <w:pPr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LƯU Ý: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Các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nhà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val="vi-VN" w:eastAsia="zh-CN"/>
              </w:rPr>
              <w:t>C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ung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cấp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val="vi-VN" w:eastAsia="zh-CN"/>
              </w:rPr>
              <w:t xml:space="preserve"> Thu hồi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Vật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val="vi-VN" w:eastAsia="zh-CN"/>
              </w:rPr>
              <w:t xml:space="preserve"> liệu Tái chế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không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bắt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buộc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phải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GRS / RCS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miễn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là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họ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tham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gia</w:t>
            </w:r>
            <w:proofErr w:type="spellEnd"/>
          </w:p>
          <w:p w14:paraId="41F79D26" w14:textId="76B7223F" w:rsidR="00A22B87" w:rsidRPr="00E90E12" w:rsidRDefault="00A22B87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trong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quá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trình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thu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gom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nguyên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liệu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hoặc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tập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trung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nguyên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liệu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Tuy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nhiên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Đơn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val="vi-VN" w:eastAsia="zh-CN"/>
              </w:rPr>
              <w:t xml:space="preserve"> vị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tái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chế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vật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liệu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sẽ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yêu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cầu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lưu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giữ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hồ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sơ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theo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yêu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cầu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val="vi-VN" w:eastAsia="zh-CN"/>
              </w:rPr>
              <w:t xml:space="preserve"> của Tiêu chuẩn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GRS / RCS.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Các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val="vi-VN" w:eastAsia="zh-CN"/>
              </w:rPr>
              <w:t>N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hà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val="vi-VN" w:eastAsia="zh-CN"/>
              </w:rPr>
              <w:t>C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ung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cấp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val="vi-VN" w:eastAsia="zh-CN"/>
              </w:rPr>
              <w:t>T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hu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hồi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val="vi-VN" w:eastAsia="zh-CN"/>
              </w:rPr>
              <w:t>V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ật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liệu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val="vi-VN" w:eastAsia="zh-CN"/>
              </w:rPr>
              <w:t>T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ái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chế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có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thể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kiểm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tra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như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đã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đề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cập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trong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Thỏa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thuận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về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val="vi-VN" w:eastAsia="zh-CN"/>
              </w:rPr>
              <w:t>N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hà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val="vi-VN" w:eastAsia="zh-CN"/>
              </w:rPr>
              <w:t>C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ung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cấp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val="vi-VN" w:eastAsia="zh-CN"/>
              </w:rPr>
              <w:t>T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hu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hồi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val="vi-VN" w:eastAsia="zh-CN"/>
              </w:rPr>
              <w:t>V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ật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liệu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val="vi-VN" w:eastAsia="zh-CN"/>
              </w:rPr>
              <w:t>T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ái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chế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Phụ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>lục</w:t>
            </w:r>
            <w:proofErr w:type="spellEnd"/>
            <w:r w:rsidRPr="00E90E12">
              <w:rPr>
                <w:rFonts w:ascii="Times" w:hAnsi="Times"/>
                <w:bCs/>
                <w:i/>
                <w:iCs/>
                <w:color w:val="C00000"/>
                <w:sz w:val="20"/>
                <w:szCs w:val="20"/>
                <w:lang w:eastAsia="zh-CN"/>
              </w:rPr>
              <w:t xml:space="preserve"> B.</w:t>
            </w:r>
          </w:p>
        </w:tc>
      </w:tr>
    </w:tbl>
    <w:p w14:paraId="48153FD1" w14:textId="6BA38BBF" w:rsidR="00C62B72" w:rsidRDefault="00C62B72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7C351B4A" w14:textId="1C64DE4C" w:rsidR="006A1CB3" w:rsidRDefault="006A1CB3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64B0B930" w14:textId="6ABD4D63" w:rsidR="006A1CB3" w:rsidRDefault="006A1CB3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7B4EBED4" w14:textId="16FBD27D" w:rsidR="006A1CB3" w:rsidRDefault="006A1CB3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55C6C878" w14:textId="4605933D" w:rsidR="006A1CB3" w:rsidRDefault="006A1CB3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5EEE575C" w14:textId="789A5A35" w:rsidR="006A1CB3" w:rsidRDefault="006A1CB3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548391C6" w14:textId="567C2FC5" w:rsidR="006A1CB3" w:rsidRDefault="006A1CB3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75418669" w14:textId="6DCE4EEC" w:rsidR="006A1CB3" w:rsidRDefault="006A1CB3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1EB6996A" w14:textId="5E283DB7" w:rsidR="006A1CB3" w:rsidRDefault="006A1CB3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48D476E3" w14:textId="77777777" w:rsidR="006A1CB3" w:rsidRPr="00E90E12" w:rsidRDefault="006A1CB3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9"/>
        <w:gridCol w:w="6358"/>
      </w:tblGrid>
      <w:tr w:rsidR="00C62B72" w:rsidRPr="00E90E12" w14:paraId="3138824C" w14:textId="77777777" w:rsidTr="0027393E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55D2E9F0" w14:textId="77777777" w:rsidR="00C62B72" w:rsidRPr="00E90E12" w:rsidRDefault="00C62B72" w:rsidP="00BA0903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SECTION 5. PRODUCTS</w:t>
            </w:r>
          </w:p>
          <w:p w14:paraId="1A61B3B9" w14:textId="3B8B9472" w:rsidR="003C3640" w:rsidRPr="00E90E12" w:rsidRDefault="003C3640" w:rsidP="00BA0903">
            <w:pPr>
              <w:rPr>
                <w:rFonts w:ascii="Times" w:eastAsia="PMingLiU" w:hAnsi="Times"/>
                <w:b/>
                <w:color w:val="FFFFFF" w:themeColor="background1"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eastAsia="PMingLiU" w:hAnsi="Times"/>
                <w:b/>
                <w:color w:val="FFFFFF" w:themeColor="background1"/>
                <w:sz w:val="20"/>
                <w:szCs w:val="20"/>
                <w:lang w:val="vi-VN" w:eastAsia="zh-CN"/>
              </w:rPr>
              <w:t>PHẦN 5. SẢN PHẨM</w:t>
            </w:r>
          </w:p>
        </w:tc>
      </w:tr>
      <w:tr w:rsidR="00C62B72" w:rsidRPr="00E90E12" w14:paraId="229BE0D3" w14:textId="77777777" w:rsidTr="0027393E">
        <w:trPr>
          <w:trHeight w:val="2222"/>
        </w:trPr>
        <w:tc>
          <w:tcPr>
            <w:tcW w:w="5000" w:type="pct"/>
            <w:gridSpan w:val="2"/>
            <w:shd w:val="clear" w:color="auto" w:fill="FFFFFF" w:themeFill="background1"/>
          </w:tcPr>
          <w:p w14:paraId="5FEB5907" w14:textId="60EB1990" w:rsidR="00C62B72" w:rsidRPr="00E90E12" w:rsidRDefault="00C62B72" w:rsidP="00BA0903">
            <w:pPr>
              <w:spacing w:before="120"/>
              <w:rPr>
                <w:rFonts w:ascii="Times" w:hAnsi="Times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E90E12">
              <w:rPr>
                <w:rFonts w:ascii="Times" w:hAnsi="Times"/>
                <w:b/>
                <w:bCs/>
                <w:sz w:val="20"/>
                <w:szCs w:val="20"/>
                <w:u w:val="single"/>
                <w:lang w:eastAsia="zh-CN"/>
              </w:rPr>
              <w:t>INSTRUCTIONS</w:t>
            </w:r>
            <w:r w:rsidR="00A22B87" w:rsidRPr="00E90E12">
              <w:rPr>
                <w:rFonts w:ascii="Times" w:hAnsi="Times"/>
                <w:b/>
                <w:bCs/>
                <w:sz w:val="20"/>
                <w:szCs w:val="20"/>
                <w:u w:val="single"/>
                <w:lang w:val="vi-VN" w:eastAsia="zh-CN"/>
              </w:rPr>
              <w:t>/ HƯỚNG DẪN</w:t>
            </w:r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  <w:p w14:paraId="62C33CF4" w14:textId="4AFA0291" w:rsidR="00C62B72" w:rsidRPr="00E90E12" w:rsidRDefault="00C62B72" w:rsidP="00BA0903">
            <w:pPr>
              <w:spacing w:before="120" w:after="120"/>
              <w:rPr>
                <w:rFonts w:ascii="Times" w:eastAsia="PMingLiU" w:hAnsi="Times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Using the below information, please provide information about the products you would like to certify. </w:t>
            </w:r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If your product category is not listed, please feel free to write in according to the specific product information. Please specify product details as ‘post-consumer’ and ‘pre-consumer’ respectively.</w:t>
            </w:r>
          </w:p>
          <w:p w14:paraId="744154BB" w14:textId="6BB28997" w:rsidR="00BB130F" w:rsidRPr="00E90E12" w:rsidRDefault="00BB130F" w:rsidP="00BA0903">
            <w:pPr>
              <w:spacing w:before="120" w:after="120"/>
              <w:rPr>
                <w:rFonts w:ascii="Times" w:eastAsia="PMingLiU" w:hAnsi="Times"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Sử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dụng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thông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dưới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đây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vui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lòng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cung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cấp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thông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về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sản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phẩm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bạn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muốn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Nếu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danh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mục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sản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phẩm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của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bạn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không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được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liệt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kê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vui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lòng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viết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theo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thông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sản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phẩm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cụ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thể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Vui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lòng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chỉ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định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chi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tiết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sản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phẩm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tương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ứng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là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"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sau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tiêu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dùng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"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và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"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trước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tiêu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dùng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".</w:t>
            </w:r>
          </w:p>
          <w:p w14:paraId="77064D8E" w14:textId="22D0FFDB" w:rsidR="00C62B72" w:rsidRPr="00E90E12" w:rsidRDefault="00C62B72" w:rsidP="00BA0903">
            <w:pPr>
              <w:rPr>
                <w:rFonts w:ascii="Times" w:eastAsia="PMingLiU" w:hAnsi="Times"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Post-Consumer</w:t>
            </w:r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– Material generated by households or by commercial, industrial, and institutional facilities in their role as end-users of the product that can no longer be used for its intended purpose. This includes returns of materials from the distribution chain</w:t>
            </w:r>
            <w:r w:rsidR="0018691B" w:rsidRPr="00E90E12">
              <w:rPr>
                <w:rFonts w:ascii="Times" w:eastAsia="PMingLiU" w:hAnsi="Times"/>
                <w:sz w:val="20"/>
                <w:szCs w:val="20"/>
                <w:lang w:val="vi-VN" w:eastAsia="zh-CN"/>
              </w:rPr>
              <w:t>.</w:t>
            </w:r>
          </w:p>
          <w:p w14:paraId="471AB9F7" w14:textId="39AFA81C" w:rsidR="00A22B87" w:rsidRPr="00E90E12" w:rsidRDefault="00A22B87" w:rsidP="00BA0903">
            <w:pPr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</w:pPr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Sau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tiêu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dùng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-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Vật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liệu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được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tạo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ra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bởi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các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hộ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gia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đình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hoặc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bởi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các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cơ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sở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thương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mại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công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nghiệp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và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="0018691B"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đơn</w:t>
            </w:r>
            <w:proofErr w:type="spellEnd"/>
            <w:r w:rsidR="0018691B" w:rsidRPr="00E90E12">
              <w:rPr>
                <w:rFonts w:ascii="Times" w:eastAsia="PMingLiU" w:hAnsi="Times"/>
                <w:sz w:val="20"/>
                <w:szCs w:val="20"/>
                <w:u w:val="single"/>
                <w:lang w:val="vi-VN" w:eastAsia="zh-CN"/>
              </w:rPr>
              <w:t xml:space="preserve"> vị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với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vai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trò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là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người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dùng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cuối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của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sản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phẩm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không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còn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được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sử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dụng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cho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mục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đích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đã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định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.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Điều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này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bao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gồm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việc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trả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lại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nguyên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vật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liệu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từ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chuỗi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phân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phối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.</w:t>
            </w:r>
          </w:p>
          <w:p w14:paraId="0C2D7629" w14:textId="77777777" w:rsidR="00A22B87" w:rsidRPr="00E90E12" w:rsidRDefault="00A22B87" w:rsidP="00BA0903">
            <w:pPr>
              <w:rPr>
                <w:rFonts w:ascii="Times" w:eastAsia="PMingLiU" w:hAnsi="Times"/>
                <w:sz w:val="20"/>
                <w:szCs w:val="20"/>
                <w:lang w:eastAsia="zh-CN"/>
              </w:rPr>
            </w:pPr>
          </w:p>
          <w:p w14:paraId="47DA3686" w14:textId="75C31A89" w:rsidR="00C62B72" w:rsidRPr="00E90E12" w:rsidRDefault="00C62B72" w:rsidP="00BA0903">
            <w:pPr>
              <w:rPr>
                <w:rFonts w:ascii="Times" w:eastAsia="PMingLiU" w:hAnsi="Times"/>
                <w:sz w:val="20"/>
                <w:szCs w:val="20"/>
                <w:lang w:eastAsia="zh-CN"/>
              </w:rPr>
            </w:pPr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Pre-Consumer</w:t>
            </w:r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- Material diverted from the waste stream during the manufacturing process. Excluded is the reutilization of materials such as rework, regrind or scrap generated in a process and capable of being reclaimed within the same process that generated it.</w:t>
            </w:r>
          </w:p>
          <w:p w14:paraId="551F4A8C" w14:textId="563C7AEF" w:rsidR="00A22B87" w:rsidRPr="00E90E12" w:rsidRDefault="00A22B87" w:rsidP="00BA0903">
            <w:pPr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</w:pP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Trước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tiêu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dùng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-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Vật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liệu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được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chuyển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hướng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khỏi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dòng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thải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trong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quá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trình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sản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xuất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. </w:t>
            </w:r>
            <w:r w:rsidR="0018691B"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LOẠI</w:t>
            </w:r>
            <w:r w:rsidR="0018691B" w:rsidRPr="00E90E12">
              <w:rPr>
                <w:rFonts w:ascii="Times" w:eastAsia="PMingLiU" w:hAnsi="Times"/>
                <w:sz w:val="20"/>
                <w:szCs w:val="20"/>
                <w:u w:val="single"/>
                <w:lang w:val="vi-VN" w:eastAsia="zh-CN"/>
              </w:rPr>
              <w:t xml:space="preserve"> TRỪ</w:t>
            </w:r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việc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sử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dụng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lại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các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vật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liệu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như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="0018691B"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sửa</w:t>
            </w:r>
            <w:proofErr w:type="spellEnd"/>
            <w:r w:rsidR="0018691B" w:rsidRPr="00E90E12">
              <w:rPr>
                <w:rFonts w:ascii="Times" w:eastAsia="PMingLiU" w:hAnsi="Times"/>
                <w:sz w:val="20"/>
                <w:szCs w:val="20"/>
                <w:u w:val="single"/>
                <w:lang w:val="vi-VN" w:eastAsia="zh-CN"/>
              </w:rPr>
              <w:t xml:space="preserve"> hàng, mài hàng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lại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hoặc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phế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liệu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được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tạo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ra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trong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một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quy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trình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và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có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khả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năng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được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thu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hồi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trong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cùng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quy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trình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đã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tạo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 xml:space="preserve"> ra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nó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u w:val="single"/>
                <w:lang w:eastAsia="zh-CN"/>
              </w:rPr>
              <w:t>.</w:t>
            </w:r>
          </w:p>
          <w:p w14:paraId="58DDEECE" w14:textId="77777777" w:rsidR="00A22B87" w:rsidRPr="00E90E12" w:rsidRDefault="00A22B87" w:rsidP="00BA0903">
            <w:pPr>
              <w:rPr>
                <w:rFonts w:ascii="Times" w:eastAsia="PMingLiU" w:hAnsi="Times"/>
                <w:sz w:val="20"/>
                <w:szCs w:val="20"/>
                <w:lang w:eastAsia="zh-CN"/>
              </w:rPr>
            </w:pPr>
          </w:p>
          <w:p w14:paraId="196A88ED" w14:textId="453C2A69" w:rsidR="00C62B72" w:rsidRPr="00E90E12" w:rsidRDefault="00C62B72" w:rsidP="00BA0903">
            <w:pPr>
              <w:spacing w:before="120" w:after="120"/>
              <w:rPr>
                <w:rFonts w:ascii="Times" w:eastAsia="PMingLiU" w:hAnsi="Times"/>
                <w:sz w:val="20"/>
                <w:szCs w:val="20"/>
                <w:lang w:eastAsia="zh-CN"/>
              </w:rPr>
            </w:pPr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For more information, please see TE Materials Processes and Products Classification.</w:t>
            </w:r>
          </w:p>
          <w:p w14:paraId="3033D2F7" w14:textId="2994770F" w:rsidR="00BB130F" w:rsidRPr="00E90E12" w:rsidRDefault="00BB130F" w:rsidP="00BA0903">
            <w:pPr>
              <w:spacing w:before="120" w:after="120"/>
              <w:rPr>
                <w:rFonts w:ascii="Times" w:eastAsia="PMingLiU" w:hAnsi="Times"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Để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biết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thêm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thông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tin,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vui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lòng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xem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Quy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trình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vật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liệu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và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Phân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loại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sản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phẩm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>của</w:t>
            </w:r>
            <w:proofErr w:type="spellEnd"/>
            <w:r w:rsidRPr="00E90E12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TE.</w:t>
            </w:r>
          </w:p>
          <w:p w14:paraId="16DFF475" w14:textId="77777777" w:rsidR="0018691B" w:rsidRPr="00E90E12" w:rsidRDefault="0018691B" w:rsidP="00BA0903">
            <w:pPr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</w:p>
          <w:p w14:paraId="2713A233" w14:textId="6944FE62" w:rsidR="00C62B72" w:rsidRPr="00E90E12" w:rsidRDefault="00C62B72" w:rsidP="00BA0903">
            <w:pPr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NOTE:</w:t>
            </w:r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This information is for pre-assessment only; a product specification must be submitted later during the application process.</w:t>
            </w:r>
          </w:p>
          <w:p w14:paraId="4FDD9581" w14:textId="0CAA9FD8" w:rsidR="00BB130F" w:rsidRPr="00E90E12" w:rsidRDefault="00BB130F" w:rsidP="00BA0903">
            <w:pPr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LƯU Ý: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Thông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này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chỉ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là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đánh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giá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trước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; </w:t>
            </w:r>
            <w:proofErr w:type="spellStart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đặc</w:t>
            </w:r>
            <w:proofErr w:type="spellEnd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điểm</w:t>
            </w:r>
            <w:proofErr w:type="spellEnd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kỹ</w:t>
            </w:r>
            <w:proofErr w:type="spellEnd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thuật</w:t>
            </w:r>
            <w:proofErr w:type="spellEnd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sản</w:t>
            </w:r>
            <w:proofErr w:type="spellEnd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phẩm</w:t>
            </w:r>
            <w:proofErr w:type="spellEnd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phải</w:t>
            </w:r>
            <w:proofErr w:type="spellEnd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gửi</w:t>
            </w:r>
            <w:proofErr w:type="spellEnd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sau</w:t>
            </w:r>
            <w:proofErr w:type="spellEnd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trong</w:t>
            </w:r>
            <w:proofErr w:type="spellEnd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quá</w:t>
            </w:r>
            <w:proofErr w:type="spellEnd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trình</w:t>
            </w:r>
            <w:proofErr w:type="spellEnd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đăng</w:t>
            </w:r>
            <w:proofErr w:type="spellEnd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7735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ký</w:t>
            </w:r>
            <w:proofErr w:type="spellEnd"/>
          </w:p>
          <w:p w14:paraId="3742378C" w14:textId="40EDC74C" w:rsidR="00C62B72" w:rsidRPr="00E90E12" w:rsidRDefault="00C62B72" w:rsidP="00BA0903">
            <w:pPr>
              <w:spacing w:before="120"/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NOTE</w:t>
            </w:r>
            <w:r w:rsidR="00BB130F"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val="vi-VN" w:eastAsia="zh-CN"/>
              </w:rPr>
              <w:t>/ LƯU Ý</w:t>
            </w: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: </w:t>
            </w:r>
          </w:p>
          <w:p w14:paraId="0259D878" w14:textId="2A19AF8E" w:rsidR="00C62B72" w:rsidRPr="00E90E12" w:rsidRDefault="00C62B72" w:rsidP="00BA0903">
            <w:pPr>
              <w:pStyle w:val="ListParagraph"/>
              <w:numPr>
                <w:ilvl w:val="0"/>
                <w:numId w:val="38"/>
              </w:numPr>
              <w:spacing w:before="120"/>
              <w:ind w:left="342"/>
              <w:rPr>
                <w:rFonts w:ascii="Times" w:hAnsi="Times"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GRS products must contain a minimum of 20% certified recycled content. GRS Logo can only be used on products with minimum 50% certified recycled content. </w:t>
            </w:r>
          </w:p>
          <w:p w14:paraId="70022595" w14:textId="1B763A67" w:rsidR="00BB130F" w:rsidRPr="00E90E12" w:rsidRDefault="00BB130F" w:rsidP="00BA0903">
            <w:pPr>
              <w:spacing w:before="120"/>
              <w:ind w:left="311"/>
              <w:rPr>
                <w:rFonts w:ascii="Times" w:hAnsi="Times"/>
                <w:color w:val="C00000"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Các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sản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phẩm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GRS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phải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chứa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tối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thiểu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20%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hàm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lượng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tái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chế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Biểu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trưng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GRS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chỉ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có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thể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sử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dụng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trên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các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sản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phẩm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có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hàm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lượng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tái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chế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tối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thiểu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50%.</w:t>
            </w:r>
          </w:p>
          <w:p w14:paraId="4BD22891" w14:textId="1D68B06E" w:rsidR="00C62B72" w:rsidRPr="00E90E12" w:rsidRDefault="00C62B72" w:rsidP="00BA0903">
            <w:pPr>
              <w:pStyle w:val="ListParagraph"/>
              <w:numPr>
                <w:ilvl w:val="0"/>
                <w:numId w:val="37"/>
              </w:numPr>
              <w:spacing w:before="120"/>
              <w:ind w:left="342"/>
              <w:rPr>
                <w:rFonts w:ascii="Times" w:hAnsi="Times"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RCS products must contain a minimum of 5% certified recycled content.</w:t>
            </w:r>
            <w:r w:rsidRPr="00E90E12">
              <w:rPr>
                <w:rFonts w:ascii="Times" w:hAnsi="Times"/>
                <w:b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For products with 5-94% certified RCS content, choose RCS (5-94%).  For products with 95-100% certified RCS content choose RCS (100%).  RCS 100% must contain a minimum of 95% certified recycled content.</w:t>
            </w:r>
          </w:p>
          <w:p w14:paraId="544523A2" w14:textId="21AB4A40" w:rsidR="00BB130F" w:rsidRPr="00E90E12" w:rsidRDefault="00BB130F" w:rsidP="00BA0903">
            <w:pPr>
              <w:spacing w:before="120"/>
              <w:ind w:left="311"/>
              <w:rPr>
                <w:rFonts w:ascii="Times" w:hAnsi="Times"/>
                <w:color w:val="C00000"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Sản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phẩm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RCS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phải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chứa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tối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thiểu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5%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hàm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lượng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tái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chế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. RCS 100%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phải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chứa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tối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thiểu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95%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hàm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lượng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tái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chế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>.</w:t>
            </w:r>
          </w:p>
          <w:p w14:paraId="52D9D78B" w14:textId="77777777" w:rsidR="00C62B72" w:rsidRDefault="00C62B72" w:rsidP="00BA0903">
            <w:pPr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</w:p>
          <w:p w14:paraId="414A8A44" w14:textId="77777777" w:rsidR="000D7EAE" w:rsidRDefault="000D7EAE" w:rsidP="00BA0903">
            <w:pPr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</w:p>
          <w:p w14:paraId="1F5642D1" w14:textId="77777777" w:rsidR="000D7EAE" w:rsidRDefault="000D7EAE" w:rsidP="00BA0903">
            <w:pPr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</w:p>
          <w:p w14:paraId="0D51214E" w14:textId="77777777" w:rsidR="000D7EAE" w:rsidRDefault="000D7EAE" w:rsidP="00BA0903">
            <w:pPr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</w:p>
          <w:p w14:paraId="0B50F729" w14:textId="77777777" w:rsidR="000D7EAE" w:rsidRDefault="000D7EAE" w:rsidP="00BA0903">
            <w:pPr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</w:p>
          <w:p w14:paraId="2E9A3911" w14:textId="77777777" w:rsidR="000D7EAE" w:rsidRDefault="000D7EAE" w:rsidP="00BA0903">
            <w:pPr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</w:p>
          <w:p w14:paraId="586B2CA0" w14:textId="3C26911F" w:rsidR="000D7EAE" w:rsidRPr="00E90E12" w:rsidRDefault="000D7EAE" w:rsidP="00BA0903">
            <w:pPr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</w:p>
        </w:tc>
      </w:tr>
      <w:tr w:rsidR="00C62B72" w:rsidRPr="00E90E12" w14:paraId="071A8E7F" w14:textId="77777777" w:rsidTr="00170D4E">
        <w:trPr>
          <w:trHeight w:val="395"/>
        </w:trPr>
        <w:tc>
          <w:tcPr>
            <w:tcW w:w="2042" w:type="pct"/>
            <w:shd w:val="clear" w:color="auto" w:fill="BFBFBF" w:themeFill="background1" w:themeFillShade="BF"/>
            <w:vAlign w:val="center"/>
          </w:tcPr>
          <w:p w14:paraId="510CCB4E" w14:textId="0F82A925" w:rsidR="00C62B72" w:rsidRPr="00E90E12" w:rsidRDefault="00C62B72" w:rsidP="00BA0903">
            <w:pPr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lastRenderedPageBreak/>
              <w:t>Product Categories</w:t>
            </w:r>
          </w:p>
          <w:p w14:paraId="229FA50B" w14:textId="4FB3BB87" w:rsidR="00BB130F" w:rsidRPr="00E90E12" w:rsidRDefault="00BB130F" w:rsidP="00BA0903">
            <w:pPr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Danh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mục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val="vi-VN" w:eastAsia="zh-CN"/>
              </w:rPr>
              <w:t>S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ản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phẩm</w:t>
            </w:r>
            <w:proofErr w:type="spellEnd"/>
          </w:p>
          <w:p w14:paraId="5894DF16" w14:textId="77777777" w:rsidR="00C62B72" w:rsidRPr="00E90E12" w:rsidRDefault="00C62B72" w:rsidP="00BA0903">
            <w:pPr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Choose all that apply</w:t>
            </w:r>
          </w:p>
          <w:p w14:paraId="72E04234" w14:textId="41802177" w:rsidR="00BB130F" w:rsidRPr="00E90E12" w:rsidRDefault="00BB130F" w:rsidP="00BA0903">
            <w:pPr>
              <w:rPr>
                <w:rFonts w:ascii="Times" w:eastAsia="PMingLiU" w:hAnsi="Times"/>
                <w:i/>
                <w:iCs/>
                <w:sz w:val="20"/>
                <w:szCs w:val="20"/>
                <w:lang w:val="vi-VN" w:eastAsia="zh-CN"/>
              </w:rPr>
            </w:pP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Chọn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tất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cả</w:t>
            </w:r>
            <w:proofErr w:type="spellEnd"/>
          </w:p>
        </w:tc>
        <w:tc>
          <w:tcPr>
            <w:tcW w:w="2958" w:type="pct"/>
            <w:shd w:val="clear" w:color="auto" w:fill="BFBFBF" w:themeFill="background1" w:themeFillShade="BF"/>
            <w:vAlign w:val="center"/>
          </w:tcPr>
          <w:p w14:paraId="2058C10D" w14:textId="7DE94D16" w:rsidR="00C62B72" w:rsidRPr="00E90E12" w:rsidRDefault="00C62B72" w:rsidP="00BA0903">
            <w:pPr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Product Details</w:t>
            </w:r>
          </w:p>
          <w:p w14:paraId="7A3F3528" w14:textId="15D72A8C" w:rsidR="00BB130F" w:rsidRPr="00E90E12" w:rsidRDefault="00BB130F" w:rsidP="00BA0903">
            <w:pPr>
              <w:rPr>
                <w:rFonts w:ascii="Times" w:eastAsia="PMingLiU" w:hAnsi="Times"/>
                <w:b/>
                <w:bCs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val="vi-VN" w:eastAsia="zh-CN"/>
              </w:rPr>
              <w:t>Chi tiết Sản Phẩm</w:t>
            </w:r>
          </w:p>
          <w:p w14:paraId="3480A6A0" w14:textId="77777777" w:rsidR="00C62B72" w:rsidRPr="00E90E12" w:rsidRDefault="00C62B72" w:rsidP="00BA0903">
            <w:pPr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List all that apply</w:t>
            </w:r>
          </w:p>
          <w:p w14:paraId="07F2C274" w14:textId="4A06BC44" w:rsidR="00BB130F" w:rsidRPr="00E90E12" w:rsidRDefault="00BB130F" w:rsidP="00BA0903">
            <w:pPr>
              <w:rPr>
                <w:rFonts w:ascii="Times" w:eastAsia="PMingLiU" w:hAnsi="Times"/>
                <w:i/>
                <w:iCs/>
                <w:sz w:val="20"/>
                <w:szCs w:val="20"/>
                <w:lang w:val="vi-VN" w:eastAsia="zh-CN"/>
              </w:rPr>
            </w:pP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Liệt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kê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tất</w:t>
            </w:r>
            <w:proofErr w:type="spellEnd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cả</w:t>
            </w:r>
            <w:proofErr w:type="spellEnd"/>
          </w:p>
        </w:tc>
      </w:tr>
      <w:tr w:rsidR="00C62B72" w:rsidRPr="00E90E12" w14:paraId="4FA6C6A5" w14:textId="77777777" w:rsidTr="00170D4E">
        <w:trPr>
          <w:trHeight w:val="51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30273C04" w14:textId="77777777" w:rsidR="009E2C5D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Home Textiles / Bedding</w:t>
            </w:r>
          </w:p>
          <w:p w14:paraId="20D95403" w14:textId="656D64A4" w:rsidR="00BB130F" w:rsidRPr="00E90E12" w:rsidRDefault="00BB130F" w:rsidP="00BA0903">
            <w:pPr>
              <w:ind w:left="169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Dệt may Gia dụng/ </w:t>
            </w:r>
            <w:r w:rsidR="00197735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Chăn Ga Gối Nệm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872879066"/>
            <w:placeholder>
              <w:docPart w:val="DD0F958E6EA14088AE907638232C10C2"/>
            </w:placeholder>
            <w:showingPlcHdr/>
          </w:sdtPr>
          <w:sdtEndPr/>
          <w:sdtContent>
            <w:tc>
              <w:tcPr>
                <w:tcW w:w="2958" w:type="pct"/>
                <w:shd w:val="clear" w:color="auto" w:fill="F2F2F2" w:themeFill="background1" w:themeFillShade="F2"/>
                <w:vAlign w:val="center"/>
              </w:tcPr>
              <w:p w14:paraId="4C78C191" w14:textId="77777777" w:rsidR="00C62B72" w:rsidRPr="00E90E12" w:rsidRDefault="00C62B72" w:rsidP="00BA0903">
                <w:pPr>
                  <w:rPr>
                    <w:rFonts w:ascii="Times" w:eastAsia="SimSun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E90E12" w14:paraId="40FA2C5C" w14:textId="77777777" w:rsidTr="00170D4E">
        <w:trPr>
          <w:trHeight w:val="51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4C1F8228" w14:textId="23B0F08F" w:rsidR="00C62B72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Apparel</w:t>
            </w:r>
            <w:r w:rsidR="009E2C5D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/ Hàng May Mặc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994675874"/>
            <w:placeholder>
              <w:docPart w:val="3A5BAD62C8164297AAD41E57DAE3B8D5"/>
            </w:placeholder>
            <w:showingPlcHdr/>
          </w:sdtPr>
          <w:sdtEndPr/>
          <w:sdtContent>
            <w:tc>
              <w:tcPr>
                <w:tcW w:w="2958" w:type="pct"/>
                <w:shd w:val="clear" w:color="auto" w:fill="F2F2F2" w:themeFill="background1" w:themeFillShade="F2"/>
                <w:vAlign w:val="center"/>
              </w:tcPr>
              <w:p w14:paraId="6FD106AE" w14:textId="77777777" w:rsidR="00C62B72" w:rsidRPr="00E90E12" w:rsidRDefault="00C62B72" w:rsidP="00BA0903">
                <w:pPr>
                  <w:rPr>
                    <w:rFonts w:ascii="Times" w:eastAsia="SimSun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E90E12" w14:paraId="3E521D7A" w14:textId="77777777" w:rsidTr="00170D4E">
        <w:trPr>
          <w:trHeight w:val="51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588495AB" w14:textId="445313CE" w:rsidR="00C62B72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Accessories</w:t>
            </w:r>
            <w:r w:rsidR="009E2C5D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/ </w:t>
            </w:r>
            <w:proofErr w:type="spellStart"/>
            <w:r w:rsidR="009E2C5D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Phụ</w:t>
            </w:r>
            <w:proofErr w:type="spellEnd"/>
            <w:r w:rsidR="009E2C5D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E2C5D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kiện</w:t>
            </w:r>
            <w:proofErr w:type="spellEnd"/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207606823"/>
            <w:placeholder>
              <w:docPart w:val="3A732F3F6AB044BFB1D34B24D3625C7B"/>
            </w:placeholder>
            <w:showingPlcHdr/>
          </w:sdtPr>
          <w:sdtEndPr/>
          <w:sdtContent>
            <w:tc>
              <w:tcPr>
                <w:tcW w:w="2958" w:type="pct"/>
                <w:shd w:val="clear" w:color="auto" w:fill="F2F2F2" w:themeFill="background1" w:themeFillShade="F2"/>
                <w:vAlign w:val="center"/>
              </w:tcPr>
              <w:p w14:paraId="716EAF90" w14:textId="77777777" w:rsidR="00C62B72" w:rsidRPr="00E90E12" w:rsidRDefault="00C62B72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E90E12" w14:paraId="32C78FE6" w14:textId="77777777" w:rsidTr="00170D4E">
        <w:trPr>
          <w:trHeight w:val="51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6F419607" w14:textId="738256CF" w:rsidR="00C62B72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Footwear</w:t>
            </w:r>
            <w:r w:rsidR="009E2C5D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/ </w:t>
            </w:r>
            <w:proofErr w:type="spellStart"/>
            <w:r w:rsidR="009E2C5D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Giày</w:t>
            </w:r>
            <w:proofErr w:type="spellEnd"/>
            <w:r w:rsidR="009E2C5D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E2C5D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dép</w:t>
            </w:r>
            <w:proofErr w:type="spellEnd"/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755271625"/>
            <w:placeholder>
              <w:docPart w:val="4663726C85464D71AC2BE9D14947789D"/>
            </w:placeholder>
            <w:showingPlcHdr/>
          </w:sdtPr>
          <w:sdtEndPr/>
          <w:sdtContent>
            <w:tc>
              <w:tcPr>
                <w:tcW w:w="2958" w:type="pct"/>
                <w:shd w:val="clear" w:color="auto" w:fill="F2F2F2" w:themeFill="background1" w:themeFillShade="F2"/>
                <w:vAlign w:val="center"/>
              </w:tcPr>
              <w:p w14:paraId="42257A09" w14:textId="77777777" w:rsidR="00C62B72" w:rsidRPr="00E90E12" w:rsidRDefault="00C62B72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E90E12" w14:paraId="1511D259" w14:textId="77777777" w:rsidTr="00170D4E">
        <w:trPr>
          <w:trHeight w:val="51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2CE84239" w14:textId="364D09F7" w:rsidR="00C62B72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Fabrics </w:t>
            </w:r>
            <w:r w:rsidR="009E2C5D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/ </w:t>
            </w:r>
            <w:proofErr w:type="spellStart"/>
            <w:r w:rsidR="009E2C5D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Vải</w:t>
            </w:r>
            <w:proofErr w:type="spellEnd"/>
            <w:r w:rsidR="009E2C5D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E2C5D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vóc</w:t>
            </w:r>
            <w:proofErr w:type="spellEnd"/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673714518"/>
            <w:placeholder>
              <w:docPart w:val="6A6283AB9C3C442AADA1B37C2F6BDD31"/>
            </w:placeholder>
            <w:showingPlcHdr/>
          </w:sdtPr>
          <w:sdtEndPr/>
          <w:sdtContent>
            <w:tc>
              <w:tcPr>
                <w:tcW w:w="2958" w:type="pct"/>
                <w:shd w:val="clear" w:color="auto" w:fill="F2F2F2" w:themeFill="background1" w:themeFillShade="F2"/>
                <w:vAlign w:val="center"/>
              </w:tcPr>
              <w:p w14:paraId="65414C1D" w14:textId="77777777" w:rsidR="00C62B72" w:rsidRPr="00E90E12" w:rsidRDefault="00C62B72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E90E12" w14:paraId="70ADDE38" w14:textId="77777777" w:rsidTr="00170D4E">
        <w:trPr>
          <w:trHeight w:val="51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67BF63B1" w14:textId="2295F12B" w:rsidR="00C62B72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4E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70D4E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Yarns</w:t>
            </w:r>
            <w:r w:rsidR="00170D4E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(spun &amp; filament) / </w:t>
            </w:r>
            <w:proofErr w:type="spellStart"/>
            <w:r w:rsidR="00170D4E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Sợi</w:t>
            </w:r>
            <w:proofErr w:type="spellEnd"/>
            <w:r w:rsidR="00170D4E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se</w:t>
            </w:r>
            <w:r w:rsidR="00170D4E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và filament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2089353585"/>
            <w:placeholder>
              <w:docPart w:val="2D88D896EF0745B88361A98F8FC00CE9"/>
            </w:placeholder>
            <w:showingPlcHdr/>
          </w:sdtPr>
          <w:sdtEndPr/>
          <w:sdtContent>
            <w:tc>
              <w:tcPr>
                <w:tcW w:w="2958" w:type="pct"/>
                <w:shd w:val="clear" w:color="auto" w:fill="F2F2F2" w:themeFill="background1" w:themeFillShade="F2"/>
                <w:vAlign w:val="center"/>
              </w:tcPr>
              <w:p w14:paraId="34606274" w14:textId="77777777" w:rsidR="00C62B72" w:rsidRPr="00E90E12" w:rsidRDefault="00C62B72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70D4E" w:rsidRPr="00E90E12" w14:paraId="6569F7CE" w14:textId="77777777" w:rsidTr="00170D4E">
        <w:trPr>
          <w:trHeight w:val="51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593301A1" w14:textId="7C0F8EF9" w:rsidR="00170D4E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4E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70D4E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Fibers</w:t>
            </w:r>
            <w:r w:rsidR="00170D4E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(Bông/ </w:t>
            </w:r>
            <w:proofErr w:type="spellStart"/>
            <w:r w:rsidR="00170D4E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Xơ</w:t>
            </w:r>
            <w:proofErr w:type="spellEnd"/>
            <w:r w:rsidR="00170D4E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)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527555918"/>
            <w:placeholder>
              <w:docPart w:val="7CA2AA3391181B489D488464756A3F29"/>
            </w:placeholder>
            <w:showingPlcHdr/>
          </w:sdtPr>
          <w:sdtEndPr/>
          <w:sdtContent>
            <w:tc>
              <w:tcPr>
                <w:tcW w:w="2958" w:type="pct"/>
                <w:shd w:val="clear" w:color="auto" w:fill="F2F2F2" w:themeFill="background1" w:themeFillShade="F2"/>
                <w:vAlign w:val="center"/>
              </w:tcPr>
              <w:p w14:paraId="14D25DED" w14:textId="77777777" w:rsidR="00170D4E" w:rsidRPr="00E90E12" w:rsidRDefault="00170D4E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70D4E" w:rsidRPr="00E90E12" w14:paraId="7CFA6EBF" w14:textId="77777777" w:rsidTr="00170D4E">
        <w:trPr>
          <w:trHeight w:val="51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2D548835" w14:textId="47A7D22E" w:rsidR="00170D4E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4E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70D4E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Filling / Stuffing</w:t>
            </w:r>
            <w:r w:rsidR="00170D4E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(</w:t>
            </w:r>
            <w:proofErr w:type="spellStart"/>
            <w:r w:rsidR="00170D4E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Vật</w:t>
            </w:r>
            <w:proofErr w:type="spellEnd"/>
            <w:r w:rsidR="00170D4E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liệu </w:t>
            </w:r>
            <w:proofErr w:type="spellStart"/>
            <w:r w:rsidR="00170D4E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Nhồi</w:t>
            </w:r>
            <w:proofErr w:type="spellEnd"/>
            <w:r w:rsidR="00170D4E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)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296574522"/>
            <w:placeholder>
              <w:docPart w:val="70834200F0D73D46BF329C8565D7B323"/>
            </w:placeholder>
            <w:showingPlcHdr/>
          </w:sdtPr>
          <w:sdtEndPr/>
          <w:sdtContent>
            <w:tc>
              <w:tcPr>
                <w:tcW w:w="2958" w:type="pct"/>
                <w:shd w:val="clear" w:color="auto" w:fill="F2F2F2" w:themeFill="background1" w:themeFillShade="F2"/>
                <w:vAlign w:val="center"/>
              </w:tcPr>
              <w:p w14:paraId="1EFA2216" w14:textId="77777777" w:rsidR="00170D4E" w:rsidRPr="00E90E12" w:rsidRDefault="00170D4E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70D4E" w:rsidRPr="00E90E12" w14:paraId="638D7445" w14:textId="77777777" w:rsidTr="00170D4E">
        <w:trPr>
          <w:trHeight w:val="51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2E777D8A" w14:textId="701089A5" w:rsidR="00170D4E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4E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70D4E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Packaging</w:t>
            </w:r>
            <w:r w:rsidR="00170D4E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/ Đóng gói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2096705139"/>
            <w:placeholder>
              <w:docPart w:val="562E2C9E68128D4C9595883C1B9F1B33"/>
            </w:placeholder>
            <w:showingPlcHdr/>
          </w:sdtPr>
          <w:sdtEndPr/>
          <w:sdtContent>
            <w:tc>
              <w:tcPr>
                <w:tcW w:w="2958" w:type="pct"/>
                <w:shd w:val="clear" w:color="auto" w:fill="F2F2F2" w:themeFill="background1" w:themeFillShade="F2"/>
                <w:vAlign w:val="center"/>
              </w:tcPr>
              <w:p w14:paraId="3917DD31" w14:textId="77777777" w:rsidR="00170D4E" w:rsidRPr="00E90E12" w:rsidRDefault="00170D4E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70D4E" w:rsidRPr="00E90E12" w14:paraId="7C961F91" w14:textId="77777777" w:rsidTr="00170D4E">
        <w:trPr>
          <w:trHeight w:val="51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44B2623E" w14:textId="45F81CDE" w:rsidR="00170D4E" w:rsidRPr="004B119C" w:rsidRDefault="000D7EAE" w:rsidP="004B119C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4E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70D4E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Recycled Materials</w:t>
            </w:r>
            <w:r w:rsidR="004B119C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(</w:t>
            </w:r>
            <w:r w:rsidR="00170D4E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Vật liệu Tái chế</w:t>
            </w:r>
            <w:r w:rsidR="004B119C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)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2103797793"/>
            <w:placeholder>
              <w:docPart w:val="D8C65E11AE89C941B57AFF9702607512"/>
            </w:placeholder>
            <w:showingPlcHdr/>
          </w:sdtPr>
          <w:sdtEndPr/>
          <w:sdtContent>
            <w:tc>
              <w:tcPr>
                <w:tcW w:w="2958" w:type="pct"/>
                <w:shd w:val="clear" w:color="auto" w:fill="F2F2F2" w:themeFill="background1" w:themeFillShade="F2"/>
                <w:vAlign w:val="center"/>
              </w:tcPr>
              <w:p w14:paraId="0A6FC2F0" w14:textId="77777777" w:rsidR="00170D4E" w:rsidRPr="00E90E12" w:rsidRDefault="00170D4E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70D4E" w:rsidRPr="00E90E12" w14:paraId="619F34DF" w14:textId="77777777" w:rsidTr="00170D4E">
        <w:trPr>
          <w:trHeight w:val="51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2645E83A" w14:textId="116EAF2A" w:rsidR="00170D4E" w:rsidRPr="00E90E12" w:rsidRDefault="00170D4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Other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/ Khác 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824163412"/>
                <w:placeholder>
                  <w:docPart w:val="CB99B0119D10BB4191AA02D9BABDD1A2"/>
                </w:placeholder>
              </w:sdtPr>
              <w:sdtEndPr/>
              <w:sdtContent>
                <w:sdt>
                  <w:sdtPr>
                    <w:rPr>
                      <w:rFonts w:ascii="Times" w:eastAsia="PMingLiU" w:hAnsi="Times"/>
                      <w:sz w:val="20"/>
                      <w:szCs w:val="20"/>
                      <w:lang w:eastAsia="zh-CN"/>
                    </w:rPr>
                    <w:id w:val="-1827042689"/>
                    <w:placeholder>
                      <w:docPart w:val="1EA30767C732A64B843F172A1A49E230"/>
                    </w:placeholder>
                    <w:showingPlcHdr/>
                  </w:sdtPr>
                  <w:sdtEndPr/>
                  <w:sdtContent>
                    <w:r w:rsidRPr="00E90E12">
                      <w:rPr>
                        <w:rStyle w:val="PlaceholderText"/>
                        <w:rFonts w:ascii="Times" w:hAnsi="Times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985694823"/>
            <w:placeholder>
              <w:docPart w:val="CB5AFC416B52B74CA64B06D9685CE9BF"/>
            </w:placeholder>
            <w:showingPlcHdr/>
          </w:sdtPr>
          <w:sdtEndPr/>
          <w:sdtContent>
            <w:tc>
              <w:tcPr>
                <w:tcW w:w="2958" w:type="pct"/>
                <w:shd w:val="clear" w:color="auto" w:fill="F2F2F2" w:themeFill="background1" w:themeFillShade="F2"/>
                <w:vAlign w:val="center"/>
              </w:tcPr>
              <w:p w14:paraId="62EAB7EF" w14:textId="77777777" w:rsidR="00170D4E" w:rsidRPr="00E90E12" w:rsidRDefault="00170D4E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70D4E" w:rsidRPr="00E90E12" w14:paraId="34576115" w14:textId="77777777" w:rsidTr="00170D4E">
        <w:trPr>
          <w:trHeight w:val="51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33BC422D" w14:textId="29C8C63B" w:rsidR="00170D4E" w:rsidRPr="00E90E12" w:rsidRDefault="00170D4E" w:rsidP="00BA0903">
            <w:pPr>
              <w:rPr>
                <w:rFonts w:ascii="Times" w:hAnsi="Times" w:cs="Segoe UI Symbol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Other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/ Khác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353458928"/>
                <w:placeholder>
                  <w:docPart w:val="D3FC4B1A73F483468E1213F5E2C3D5C5"/>
                </w:placeholder>
              </w:sdtPr>
              <w:sdtEndPr/>
              <w:sdtContent>
                <w:sdt>
                  <w:sdtPr>
                    <w:rPr>
                      <w:rFonts w:ascii="Times" w:eastAsia="PMingLiU" w:hAnsi="Times"/>
                      <w:sz w:val="20"/>
                      <w:szCs w:val="20"/>
                      <w:lang w:eastAsia="zh-CN"/>
                    </w:rPr>
                    <w:id w:val="1465850903"/>
                    <w:placeholder>
                      <w:docPart w:val="CDA64F6ECBCC9145B4BECD6D9B0FC4BF"/>
                    </w:placeholder>
                    <w:showingPlcHdr/>
                  </w:sdtPr>
                  <w:sdtEndPr/>
                  <w:sdtContent>
                    <w:r w:rsidRPr="00E90E12">
                      <w:rPr>
                        <w:rStyle w:val="PlaceholderText"/>
                        <w:rFonts w:ascii="Times" w:hAnsi="Times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233232825"/>
            <w:placeholder>
              <w:docPart w:val="4CB06D4DBFE4EB48A73E7B7BD617B7FD"/>
            </w:placeholder>
            <w:showingPlcHdr/>
          </w:sdtPr>
          <w:sdtEndPr/>
          <w:sdtContent>
            <w:tc>
              <w:tcPr>
                <w:tcW w:w="2958" w:type="pct"/>
                <w:shd w:val="clear" w:color="auto" w:fill="F2F2F2" w:themeFill="background1" w:themeFillShade="F2"/>
                <w:vAlign w:val="center"/>
              </w:tcPr>
              <w:p w14:paraId="58439927" w14:textId="77777777" w:rsidR="00170D4E" w:rsidRPr="00E90E12" w:rsidRDefault="00170D4E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70D4E" w:rsidRPr="00E90E12" w14:paraId="25BE3534" w14:textId="77777777" w:rsidTr="00170D4E">
        <w:trPr>
          <w:trHeight w:val="51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17343C65" w14:textId="6D664E38" w:rsidR="00170D4E" w:rsidRPr="00E90E12" w:rsidRDefault="00170D4E" w:rsidP="00BA0903">
            <w:pPr>
              <w:rPr>
                <w:rFonts w:ascii="Times" w:hAnsi="Times" w:cs="Segoe UI Symbol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Other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/ Khác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883099477"/>
                <w:placeholder>
                  <w:docPart w:val="CAD2B3DD5D6F3242ACA52FD7A74CA053"/>
                </w:placeholder>
              </w:sdtPr>
              <w:sdtEndPr/>
              <w:sdtContent>
                <w:sdt>
                  <w:sdtPr>
                    <w:rPr>
                      <w:rFonts w:ascii="Times" w:eastAsia="PMingLiU" w:hAnsi="Times"/>
                      <w:sz w:val="20"/>
                      <w:szCs w:val="20"/>
                      <w:lang w:eastAsia="zh-CN"/>
                    </w:rPr>
                    <w:id w:val="537244777"/>
                    <w:placeholder>
                      <w:docPart w:val="E3826B2A05708E4A9CD8BEFC224EFEE0"/>
                    </w:placeholder>
                    <w:showingPlcHdr/>
                  </w:sdtPr>
                  <w:sdtEndPr/>
                  <w:sdtContent>
                    <w:r w:rsidRPr="00E90E12">
                      <w:rPr>
                        <w:rStyle w:val="PlaceholderText"/>
                        <w:rFonts w:ascii="Times" w:hAnsi="Times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968881166"/>
            <w:placeholder>
              <w:docPart w:val="A282569CAAF3FA4EA82A404F12F424D4"/>
            </w:placeholder>
            <w:showingPlcHdr/>
          </w:sdtPr>
          <w:sdtEndPr/>
          <w:sdtContent>
            <w:tc>
              <w:tcPr>
                <w:tcW w:w="2958" w:type="pct"/>
                <w:shd w:val="clear" w:color="auto" w:fill="F2F2F2" w:themeFill="background1" w:themeFillShade="F2"/>
                <w:vAlign w:val="center"/>
              </w:tcPr>
              <w:p w14:paraId="49FDB965" w14:textId="77777777" w:rsidR="00170D4E" w:rsidRPr="00E90E12" w:rsidRDefault="00170D4E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70D4E" w:rsidRPr="00E90E12" w14:paraId="7E49CD30" w14:textId="77777777" w:rsidTr="00170D4E">
        <w:trPr>
          <w:trHeight w:val="51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0D0BD9BF" w14:textId="3C4F6E20" w:rsidR="00170D4E" w:rsidRPr="00E90E12" w:rsidRDefault="00170D4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Other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/ Khác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670786531"/>
                <w:placeholder>
                  <w:docPart w:val="74F88D817DE9AC47AB102A06DBA831FF"/>
                </w:placeholder>
              </w:sdtPr>
              <w:sdtEndPr/>
              <w:sdtContent>
                <w:sdt>
                  <w:sdtPr>
                    <w:rPr>
                      <w:rFonts w:ascii="Times" w:eastAsia="PMingLiU" w:hAnsi="Times"/>
                      <w:sz w:val="20"/>
                      <w:szCs w:val="20"/>
                      <w:lang w:eastAsia="zh-CN"/>
                    </w:rPr>
                    <w:id w:val="1034923266"/>
                    <w:placeholder>
                      <w:docPart w:val="FBB856FCB8B22044A6718ED30F879D7D"/>
                    </w:placeholder>
                    <w:showingPlcHdr/>
                  </w:sdtPr>
                  <w:sdtEndPr/>
                  <w:sdtContent>
                    <w:r w:rsidRPr="00E90E12">
                      <w:rPr>
                        <w:rStyle w:val="PlaceholderText"/>
                        <w:rFonts w:ascii="Times" w:hAnsi="Times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61482440"/>
            <w:placeholder>
              <w:docPart w:val="AF77D9BB26F4714DAC3318F1BB49E958"/>
            </w:placeholder>
            <w:showingPlcHdr/>
          </w:sdtPr>
          <w:sdtEndPr/>
          <w:sdtContent>
            <w:tc>
              <w:tcPr>
                <w:tcW w:w="2958" w:type="pct"/>
                <w:shd w:val="clear" w:color="auto" w:fill="F2F2F2" w:themeFill="background1" w:themeFillShade="F2"/>
                <w:vAlign w:val="center"/>
              </w:tcPr>
              <w:p w14:paraId="1AAD1D4D" w14:textId="77777777" w:rsidR="00170D4E" w:rsidRPr="00E90E12" w:rsidRDefault="00170D4E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70D4E" w:rsidRPr="00E90E12" w14:paraId="0E45262C" w14:textId="77777777" w:rsidTr="00170D4E">
        <w:trPr>
          <w:trHeight w:val="51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7051AFCF" w14:textId="1FF211E5" w:rsidR="00170D4E" w:rsidRPr="00E90E12" w:rsidRDefault="00170D4E" w:rsidP="00BA0903">
            <w:pPr>
              <w:rPr>
                <w:rFonts w:ascii="Times" w:hAnsi="Times" w:cs="Segoe UI Symbol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Other</w:t>
            </w: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/ Khác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194881826"/>
                <w:placeholder>
                  <w:docPart w:val="F7F7370330EA994196B6AF2540E91B03"/>
                </w:placeholder>
              </w:sdtPr>
              <w:sdtEndPr/>
              <w:sdtContent>
                <w:sdt>
                  <w:sdtPr>
                    <w:rPr>
                      <w:rFonts w:ascii="Times" w:eastAsia="PMingLiU" w:hAnsi="Times"/>
                      <w:sz w:val="20"/>
                      <w:szCs w:val="20"/>
                      <w:lang w:eastAsia="zh-CN"/>
                    </w:rPr>
                    <w:id w:val="909511903"/>
                    <w:placeholder>
                      <w:docPart w:val="2B86B39FB97FC24EB1E88A5C3728D6BF"/>
                    </w:placeholder>
                    <w:showingPlcHdr/>
                  </w:sdtPr>
                  <w:sdtEndPr/>
                  <w:sdtContent>
                    <w:r w:rsidRPr="00E90E12">
                      <w:rPr>
                        <w:rStyle w:val="PlaceholderText"/>
                        <w:rFonts w:ascii="Times" w:hAnsi="Times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458311916"/>
            <w:placeholder>
              <w:docPart w:val="86CD28918EF0C3448E1AFFC82B677F21"/>
            </w:placeholder>
            <w:showingPlcHdr/>
          </w:sdtPr>
          <w:sdtEndPr/>
          <w:sdtContent>
            <w:tc>
              <w:tcPr>
                <w:tcW w:w="2958" w:type="pct"/>
                <w:shd w:val="clear" w:color="auto" w:fill="F2F2F2" w:themeFill="background1" w:themeFillShade="F2"/>
                <w:vAlign w:val="center"/>
              </w:tcPr>
              <w:p w14:paraId="08D27E55" w14:textId="77777777" w:rsidR="00170D4E" w:rsidRPr="00E90E12" w:rsidRDefault="00170D4E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FDADD1E" w14:textId="77777777" w:rsidR="00C62B72" w:rsidRPr="00E90E12" w:rsidRDefault="00C62B72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7CCAF623" w14:textId="217A304B" w:rsidR="00C62B72" w:rsidRPr="00E90E12" w:rsidRDefault="00183246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If additional space is needed, please use other document sheets (preferably excel or word) to submit the above </w:t>
      </w:r>
      <w:r w:rsidR="005D4037"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information.</w:t>
      </w:r>
    </w:p>
    <w:p w14:paraId="679B606C" w14:textId="19E1C167" w:rsidR="009E2C5D" w:rsidRDefault="009E2C5D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Nếu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cần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thêm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khoảng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trống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,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vui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lòng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sử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dụng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các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trang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tài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liệu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khác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(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tốt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nhất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là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excel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hoặc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word)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để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gửi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thông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tin </w:t>
      </w:r>
      <w:proofErr w:type="spellStart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trên</w:t>
      </w:r>
      <w:proofErr w:type="spellEnd"/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.</w:t>
      </w:r>
    </w:p>
    <w:p w14:paraId="04C54538" w14:textId="468E53B4" w:rsidR="006A1CB3" w:rsidRDefault="006A1CB3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5D2DF07D" w14:textId="466FCBEB" w:rsidR="000D7EAE" w:rsidRDefault="000D7EAE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49EECE69" w14:textId="69717C64" w:rsidR="000D7EAE" w:rsidRDefault="000D7EAE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41BDF7E6" w14:textId="2FDBF7CA" w:rsidR="000D7EAE" w:rsidRDefault="000D7EAE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24BDD3EE" w14:textId="2178193F" w:rsidR="000D7EAE" w:rsidRDefault="000D7EAE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176D39D1" w14:textId="544FB5AE" w:rsidR="000D7EAE" w:rsidRDefault="000D7EAE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10F9BB3E" w14:textId="5790E3A2" w:rsidR="000D7EAE" w:rsidRDefault="000D7EAE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6C799AD6" w14:textId="1035ED8B" w:rsidR="000D7EAE" w:rsidRDefault="000D7EAE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7FE6B340" w14:textId="5077A293" w:rsidR="000D7EAE" w:rsidRDefault="000D7EAE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18A4B2DA" w14:textId="016E19AF" w:rsidR="000D7EAE" w:rsidRDefault="000D7EAE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77DC02CC" w14:textId="4E643D1A" w:rsidR="000D7EAE" w:rsidRDefault="000D7EAE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7688F086" w14:textId="7E803BF6" w:rsidR="000D7EAE" w:rsidRDefault="000D7EAE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1889532A" w14:textId="67484367" w:rsidR="000D7EAE" w:rsidRDefault="000D7EAE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5A4EBBC1" w14:textId="1985C630" w:rsidR="000D7EAE" w:rsidRDefault="000D7EAE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6F4226E9" w14:textId="77777777" w:rsidR="006A1CB3" w:rsidRPr="00E90E12" w:rsidRDefault="006A1CB3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E90E12" w14:paraId="78EB084B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48F09879" w14:textId="77777777" w:rsidR="001E72DC" w:rsidRPr="00E90E12" w:rsidRDefault="001E72DC" w:rsidP="00BA0903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lastRenderedPageBreak/>
              <w:t xml:space="preserve">SECTION </w:t>
            </w:r>
            <w:r w:rsidR="00845E44"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6</w:t>
            </w:r>
            <w:r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. FACILITIES AND PROCESSES</w:t>
            </w:r>
          </w:p>
          <w:p w14:paraId="281CEE34" w14:textId="2CB78E2E" w:rsidR="00197735" w:rsidRPr="00E90E12" w:rsidRDefault="00197735" w:rsidP="00BA0903">
            <w:pPr>
              <w:rPr>
                <w:rFonts w:ascii="Times" w:eastAsia="PMingLiU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E90E12">
              <w:rPr>
                <w:rFonts w:eastAsia="PMingLiU"/>
                <w:b/>
                <w:color w:val="FFFFFF" w:themeColor="background1"/>
                <w:sz w:val="20"/>
                <w:szCs w:val="20"/>
                <w:lang w:eastAsia="zh-CN"/>
              </w:rPr>
              <w:t xml:space="preserve">PHẦN </w:t>
            </w:r>
            <w:r w:rsidRPr="00E90E12">
              <w:rPr>
                <w:rFonts w:eastAsia="PMingLiU"/>
                <w:b/>
                <w:color w:val="FFFFFF" w:themeColor="background1"/>
                <w:sz w:val="20"/>
                <w:szCs w:val="20"/>
                <w:lang w:val="vi-VN" w:eastAsia="zh-CN"/>
              </w:rPr>
              <w:t>6</w:t>
            </w:r>
            <w:r w:rsidRPr="00E90E12">
              <w:rPr>
                <w:rFonts w:eastAsia="PMingLiU"/>
                <w:b/>
                <w:color w:val="FFFFFF" w:themeColor="background1"/>
                <w:sz w:val="20"/>
                <w:szCs w:val="20"/>
                <w:lang w:eastAsia="zh-CN"/>
              </w:rPr>
              <w:t>. CƠ SỞ SẢN XUẤT VÀ QUY TRÌNH</w:t>
            </w:r>
          </w:p>
        </w:tc>
      </w:tr>
      <w:tr w:rsidR="001E72DC" w:rsidRPr="00E90E12" w14:paraId="75943CB8" w14:textId="77777777" w:rsidTr="005D4037">
        <w:trPr>
          <w:trHeight w:val="208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0C30C6" w14:textId="77777777" w:rsidR="001E72DC" w:rsidRPr="00E90E12" w:rsidRDefault="001E72DC" w:rsidP="00BA0903">
            <w:pPr>
              <w:spacing w:before="120"/>
              <w:rPr>
                <w:rFonts w:ascii="Times" w:hAnsi="Times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E90E12">
              <w:rPr>
                <w:rFonts w:ascii="Times" w:hAnsi="Times"/>
                <w:b/>
                <w:bCs/>
                <w:sz w:val="20"/>
                <w:szCs w:val="20"/>
                <w:u w:val="single"/>
                <w:lang w:eastAsia="zh-CN"/>
              </w:rPr>
              <w:t>INSTRUCTIONS</w:t>
            </w:r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  <w:p w14:paraId="3FBC648A" w14:textId="5E979D77" w:rsidR="001E72DC" w:rsidRPr="00E90E12" w:rsidRDefault="001E72DC" w:rsidP="00BA0903">
            <w:pPr>
              <w:spacing w:before="120"/>
              <w:rPr>
                <w:rFonts w:ascii="Times" w:hAnsi="Times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Please provide the following information for all facilities that trade / handle / process certified products in this scope of certification.</w:t>
            </w:r>
            <w:r w:rsidR="009E2C5D" w:rsidRPr="00E90E12">
              <w:rPr>
                <w:rFonts w:ascii="Times" w:hAnsi="Times"/>
                <w:sz w:val="20"/>
                <w:szCs w:val="20"/>
                <w:lang w:val="vi-VN" w:eastAsia="zh-CN"/>
              </w:rPr>
              <w:t xml:space="preserve"> </w:t>
            </w: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This includes the applicant information and may include other facilities’ information such as offices, distribution centers, and/or suppliers that will be included in the same scope of certification. </w:t>
            </w:r>
          </w:p>
          <w:p w14:paraId="786150A5" w14:textId="632770D2" w:rsidR="009E2C5D" w:rsidRPr="000D7EAE" w:rsidRDefault="009E2C5D" w:rsidP="00BA0903">
            <w:pPr>
              <w:spacing w:before="40"/>
              <w:rPr>
                <w:rFonts w:ascii="Times" w:hAnsi="Times"/>
                <w:sz w:val="20"/>
                <w:szCs w:val="20"/>
                <w:lang w:val="vi-VN" w:eastAsia="zh-CN"/>
              </w:rPr>
            </w:pP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Vui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lòng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cung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cấp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thông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sau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cho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tất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cả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các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cơ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sở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giao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dịch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xử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lý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gia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công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các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sản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phẩm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được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trong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phạm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vi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này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.</w:t>
            </w:r>
            <w:r w:rsidRPr="00E90E12">
              <w:rPr>
                <w:rFonts w:ascii="Times" w:hAnsi="Times"/>
                <w:sz w:val="20"/>
                <w:szCs w:val="20"/>
                <w:lang w:val="vi-VN" w:eastAsia="zh-CN"/>
              </w:rPr>
              <w:t xml:space="preserve"> </w:t>
            </w:r>
            <w:r w:rsidRPr="000D7EAE">
              <w:rPr>
                <w:rFonts w:ascii="Times" w:hAnsi="Times"/>
                <w:sz w:val="20"/>
                <w:szCs w:val="20"/>
                <w:lang w:val="vi-VN" w:eastAsia="zh-CN"/>
              </w:rPr>
              <w:t>Điều này bao gồm thông tin bên đăng ký và có thể bao gồm thông tin của các cơ sở khác như văn phòng, trung tâm phân phối và / hoặc nhà cung cấp sẽ được bao gồm trong cùng phạm vi chứng nhận.</w:t>
            </w:r>
          </w:p>
          <w:p w14:paraId="3969EA0F" w14:textId="77777777" w:rsidR="001E72DC" w:rsidRPr="000D7EAE" w:rsidRDefault="001E72DC" w:rsidP="00BA0903">
            <w:pPr>
              <w:rPr>
                <w:rFonts w:ascii="Times" w:hAnsi="Times"/>
                <w:sz w:val="20"/>
                <w:szCs w:val="20"/>
                <w:lang w:val="vi-VN" w:eastAsia="zh-CN"/>
              </w:rPr>
            </w:pPr>
          </w:p>
          <w:p w14:paraId="2F4518D1" w14:textId="4CF18B52" w:rsidR="001E72DC" w:rsidRPr="00E90E12" w:rsidRDefault="001E72DC" w:rsidP="00BA0903">
            <w:pPr>
              <w:pStyle w:val="ListParagraph"/>
              <w:numPr>
                <w:ilvl w:val="0"/>
                <w:numId w:val="28"/>
              </w:numPr>
              <w:ind w:left="360" w:hanging="270"/>
              <w:rPr>
                <w:rFonts w:ascii="Times" w:hAnsi="Times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Number of Employees:</w:t>
            </w: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Please include all permanent, contracted, and sub-contracted employees.</w:t>
            </w:r>
          </w:p>
          <w:p w14:paraId="697AB309" w14:textId="218CE2F4" w:rsidR="009E2C5D" w:rsidRPr="00E90E12" w:rsidRDefault="009E2C5D" w:rsidP="00BA0903">
            <w:pPr>
              <w:pStyle w:val="ListParagraph"/>
              <w:ind w:left="360"/>
              <w:rPr>
                <w:rFonts w:ascii="Times" w:hAnsi="Times"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Số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lượng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E0C2C" w:rsidRPr="00E90E12">
              <w:rPr>
                <w:rFonts w:ascii="Times" w:hAnsi="Times"/>
                <w:b/>
                <w:bCs/>
                <w:sz w:val="20"/>
                <w:szCs w:val="20"/>
                <w:lang w:val="vi-VN" w:eastAsia="zh-CN"/>
              </w:rPr>
              <w:t>N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hân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viên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:</w:t>
            </w: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Vui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lòng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cung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cấp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nhân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viên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cố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định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hợp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đồng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và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các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nhân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viên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của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nhà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thầu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phụ</w:t>
            </w:r>
            <w:proofErr w:type="spellEnd"/>
          </w:p>
          <w:p w14:paraId="08D5DBD3" w14:textId="7D1A18F3" w:rsidR="001E72DC" w:rsidRPr="00E90E12" w:rsidRDefault="001E72DC" w:rsidP="00BA0903">
            <w:pPr>
              <w:pStyle w:val="ListParagraph"/>
              <w:numPr>
                <w:ilvl w:val="0"/>
                <w:numId w:val="28"/>
              </w:numPr>
              <w:ind w:left="360" w:hanging="270"/>
              <w:rPr>
                <w:rFonts w:ascii="Times" w:hAnsi="Times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List of Activities / Processes: </w:t>
            </w: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Examples - Ginning, Spinning, Dyeing, Processing, Weaving, Knitting, Laundering, Finishing, Manufacturing, Printing, Trading (buy and sell, no processing), Storing, Importing, Exporting, Administration, Subcontractor, etc.</w:t>
            </w:r>
          </w:p>
          <w:p w14:paraId="6D3C1391" w14:textId="73C23B8D" w:rsidR="009E2C5D" w:rsidRPr="00E90E12" w:rsidRDefault="009E2C5D" w:rsidP="00BA0903">
            <w:pPr>
              <w:pStyle w:val="ListParagraph"/>
              <w:ind w:left="360"/>
              <w:rPr>
                <w:rFonts w:ascii="Times" w:hAnsi="Times"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Danh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sách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các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E0C2C" w:rsidRPr="00E90E12">
              <w:rPr>
                <w:rFonts w:ascii="Times" w:hAnsi="Times"/>
                <w:b/>
                <w:bCs/>
                <w:sz w:val="20"/>
                <w:szCs w:val="20"/>
                <w:lang w:val="vi-VN" w:eastAsia="zh-CN"/>
              </w:rPr>
              <w:t>H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oạt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động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/ </w:t>
            </w:r>
            <w:r w:rsidR="000E0C2C" w:rsidRPr="00E90E12">
              <w:rPr>
                <w:rFonts w:ascii="Times" w:hAnsi="Times"/>
                <w:b/>
                <w:bCs/>
                <w:sz w:val="20"/>
                <w:szCs w:val="20"/>
                <w:lang w:val="vi-VN" w:eastAsia="zh-CN"/>
              </w:rPr>
              <w:t>Q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uy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trình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:</w:t>
            </w: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Ví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dụ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="00170D4E" w:rsidRPr="00E90E12">
              <w:rPr>
                <w:rFonts w:ascii="Times" w:hAnsi="Times"/>
                <w:sz w:val="20"/>
                <w:szCs w:val="20"/>
                <w:lang w:eastAsia="zh-CN"/>
              </w:rPr>
              <w:t>Đánh</w:t>
            </w:r>
            <w:proofErr w:type="spellEnd"/>
            <w:r w:rsidR="00170D4E" w:rsidRPr="00E90E12">
              <w:rPr>
                <w:rFonts w:ascii="Times" w:hAnsi="Times"/>
                <w:sz w:val="20"/>
                <w:szCs w:val="20"/>
                <w:lang w:val="vi-VN" w:eastAsia="zh-CN"/>
              </w:rPr>
              <w:t xml:space="preserve"> bông</w:t>
            </w: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Kéo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sợi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Nhuộm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Xử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lý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Dệt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Đan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Giặt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Hoàn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thiện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Sản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xuất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, In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ấn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, Giao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dịch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mua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và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bán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không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xử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lý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),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Lưu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trữ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Nhập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khẩu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Xuất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khẩu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Quản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lý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="00170D4E" w:rsidRPr="00E90E12">
              <w:rPr>
                <w:rFonts w:ascii="Times" w:hAnsi="Times"/>
                <w:sz w:val="20"/>
                <w:szCs w:val="20"/>
                <w:lang w:eastAsia="zh-CN"/>
              </w:rPr>
              <w:t>T</w:t>
            </w:r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hầu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phụ</w:t>
            </w:r>
            <w:proofErr w:type="spellEnd"/>
            <w:r w:rsidRPr="00E90E12">
              <w:rPr>
                <w:rFonts w:ascii="Times" w:hAnsi="Times"/>
                <w:sz w:val="20"/>
                <w:szCs w:val="20"/>
                <w:lang w:eastAsia="zh-CN"/>
              </w:rPr>
              <w:t>, v.v.</w:t>
            </w:r>
          </w:p>
          <w:p w14:paraId="1547910C" w14:textId="5DAD0EDB" w:rsidR="001E72DC" w:rsidRPr="00E90E12" w:rsidRDefault="001E72DC" w:rsidP="00BA0903">
            <w:pPr>
              <w:pStyle w:val="ListParagraph"/>
              <w:ind w:left="360"/>
              <w:rPr>
                <w:rFonts w:ascii="Times" w:eastAsia="PMingLiU" w:hAnsi="Times"/>
                <w:sz w:val="20"/>
                <w:szCs w:val="20"/>
                <w:lang w:eastAsia="zh-CN"/>
              </w:rPr>
            </w:pPr>
          </w:p>
        </w:tc>
      </w:tr>
      <w:tr w:rsidR="001E72DC" w:rsidRPr="00E90E12" w14:paraId="7684E677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0DC282B3" w14:textId="7BE2CA89" w:rsidR="001E72DC" w:rsidRDefault="00970AED" w:rsidP="00BA0903">
            <w:pPr>
              <w:rPr>
                <w:rFonts w:ascii="Times" w:hAnsi="Times"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bCs/>
                <w:color w:val="C00000"/>
                <w:sz w:val="20"/>
                <w:szCs w:val="20"/>
                <w:lang w:eastAsia="zh-CN"/>
              </w:rPr>
              <w:t>REQUIRED</w:t>
            </w:r>
            <w:r w:rsidR="001E72DC" w:rsidRPr="00E90E12">
              <w:rPr>
                <w:rFonts w:ascii="Times" w:hAnsi="Times"/>
                <w:b/>
                <w:bCs/>
                <w:color w:val="C00000"/>
                <w:sz w:val="20"/>
                <w:szCs w:val="20"/>
                <w:lang w:eastAsia="zh-CN"/>
              </w:rPr>
              <w:t>:</w:t>
            </w:r>
            <w:r w:rsidR="001E72DC" w:rsidRPr="00E90E12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</w:p>
          <w:p w14:paraId="4680DDC2" w14:textId="77777777" w:rsidR="00BA0903" w:rsidRPr="00E90E12" w:rsidRDefault="00BA0903" w:rsidP="00BA0903">
            <w:pPr>
              <w:rPr>
                <w:rFonts w:ascii="Times" w:hAnsi="Times"/>
                <w:color w:val="C00000"/>
                <w:sz w:val="20"/>
                <w:szCs w:val="20"/>
                <w:lang w:eastAsia="zh-CN"/>
              </w:rPr>
            </w:pPr>
          </w:p>
          <w:p w14:paraId="5B8A381E" w14:textId="58C83C35" w:rsidR="009E2C5D" w:rsidRPr="00BA0903" w:rsidRDefault="009E2C5D" w:rsidP="00BA0903">
            <w:pPr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eastAsia="PMingLiU" w:hAnsi="Times"/>
                <w:b/>
                <w:bCs/>
                <w:color w:val="C00000"/>
                <w:sz w:val="20"/>
                <w:szCs w:val="20"/>
                <w:lang w:eastAsia="zh-CN"/>
              </w:rPr>
              <w:t>YÊU CẦU:</w:t>
            </w:r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Có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bất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kỳ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cơ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sở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nhà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thầu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phụ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nào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kinh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doanh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xử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lý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gia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công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các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sản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phẩm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trong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phạm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vi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này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không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?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Nếu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có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vui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lòng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cho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biết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bằng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cách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ghi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chú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trong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Danh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sách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Hoạt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động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Quy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trình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7C500AE" w14:textId="11CF8786" w:rsidR="009E2C5D" w:rsidRPr="00E90E12" w:rsidRDefault="000D7EAE" w:rsidP="00BA0903">
            <w:pPr>
              <w:rPr>
                <w:rFonts w:ascii="Times" w:eastAsia="SimSun" w:hAnsi="Times"/>
                <w:bCs/>
                <w:color w:val="C00000"/>
                <w:sz w:val="20"/>
                <w:szCs w:val="20"/>
                <w:lang w:val="vi-VN" w:eastAsia="zh-CN"/>
              </w:rPr>
            </w:pPr>
            <w:sdt>
              <w:sdtPr>
                <w:rPr>
                  <w:rFonts w:ascii="Times" w:eastAsia="PMingLiU" w:hAnsi="Times"/>
                  <w:bCs/>
                  <w:color w:val="C00000"/>
                  <w:sz w:val="20"/>
                  <w:szCs w:val="20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90E12">
                  <w:rPr>
                    <w:rFonts w:ascii="Segoe UI Symbol" w:eastAsia="MS Gothic" w:hAnsi="Segoe UI Symbol" w:cs="Segoe UI Symbol"/>
                    <w:bCs/>
                    <w:color w:val="C0000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E72DC" w:rsidRPr="00E90E12">
              <w:rPr>
                <w:rFonts w:ascii="Times" w:eastAsia="SimSun" w:hAnsi="Times"/>
                <w:bCs/>
                <w:color w:val="C00000"/>
                <w:sz w:val="20"/>
                <w:szCs w:val="20"/>
                <w:lang w:eastAsia="zh-CN"/>
              </w:rPr>
              <w:t xml:space="preserve">   YES</w:t>
            </w:r>
            <w:r w:rsidR="009E2C5D" w:rsidRPr="00E90E12">
              <w:rPr>
                <w:rFonts w:ascii="Times" w:eastAsia="SimSun" w:hAnsi="Times"/>
                <w:bCs/>
                <w:color w:val="C00000"/>
                <w:sz w:val="20"/>
                <w:szCs w:val="20"/>
                <w:lang w:val="vi-VN" w:eastAsia="zh-CN"/>
              </w:rPr>
              <w:t xml:space="preserve"> / CÓ</w:t>
            </w:r>
          </w:p>
          <w:p w14:paraId="31572075" w14:textId="7E303156" w:rsidR="001E72DC" w:rsidRPr="00E90E12" w:rsidRDefault="000D7EAE" w:rsidP="00BA0903">
            <w:pPr>
              <w:rPr>
                <w:rFonts w:ascii="Times" w:eastAsia="SimSun" w:hAnsi="Times"/>
                <w:bCs/>
                <w:color w:val="C00000"/>
                <w:sz w:val="20"/>
                <w:szCs w:val="20"/>
                <w:lang w:val="vi-VN" w:eastAsia="zh-CN"/>
              </w:rPr>
            </w:pPr>
            <w:sdt>
              <w:sdtPr>
                <w:rPr>
                  <w:rFonts w:ascii="Times" w:eastAsia="PMingLiU" w:hAnsi="Times"/>
                  <w:bCs/>
                  <w:color w:val="C00000"/>
                  <w:sz w:val="20"/>
                  <w:szCs w:val="20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90E12">
                  <w:rPr>
                    <w:rFonts w:ascii="Segoe UI Symbol" w:eastAsia="MS Gothic" w:hAnsi="Segoe UI Symbol" w:cs="Segoe UI Symbol"/>
                    <w:bCs/>
                    <w:color w:val="C0000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E72DC" w:rsidRPr="00E90E12">
              <w:rPr>
                <w:rFonts w:ascii="Times" w:eastAsia="SimSun" w:hAnsi="Times"/>
                <w:bCs/>
                <w:color w:val="C00000"/>
                <w:sz w:val="20"/>
                <w:szCs w:val="20"/>
                <w:lang w:eastAsia="zh-CN"/>
              </w:rPr>
              <w:t xml:space="preserve">   NO</w:t>
            </w:r>
            <w:r w:rsidR="009E2C5D" w:rsidRPr="00E90E12">
              <w:rPr>
                <w:rFonts w:ascii="Times" w:eastAsia="SimSun" w:hAnsi="Times"/>
                <w:bCs/>
                <w:color w:val="C00000"/>
                <w:sz w:val="20"/>
                <w:szCs w:val="20"/>
                <w:lang w:val="vi-VN" w:eastAsia="zh-CN"/>
              </w:rPr>
              <w:t xml:space="preserve"> / KHÔNG</w:t>
            </w:r>
          </w:p>
        </w:tc>
      </w:tr>
      <w:tr w:rsidR="00606457" w:rsidRPr="00E90E12" w14:paraId="2A6E4A11" w14:textId="77777777" w:rsidTr="005D4037">
        <w:trPr>
          <w:trHeight w:val="845"/>
          <w:jc w:val="center"/>
        </w:trPr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243FE549" w14:textId="77777777" w:rsidR="00606457" w:rsidRPr="00E90E12" w:rsidRDefault="00606457" w:rsidP="00BA0903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Facility/Unit Name</w:t>
            </w:r>
          </w:p>
          <w:p w14:paraId="7795542D" w14:textId="424BF3AE" w:rsidR="00606457" w:rsidRPr="00E90E12" w:rsidRDefault="00606457" w:rsidP="00BA0903">
            <w:pPr>
              <w:jc w:val="center"/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Tên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cơ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sở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Đơn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vị</w:t>
            </w:r>
            <w:proofErr w:type="spellEnd"/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2090780A" w14:textId="0FED1FDD" w:rsidR="00606457" w:rsidRPr="00E90E12" w:rsidRDefault="00606457" w:rsidP="00BA0903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Facility/Unit Address</w:t>
            </w:r>
          </w:p>
          <w:p w14:paraId="5CC81AF2" w14:textId="77777777" w:rsidR="00606457" w:rsidRPr="00E90E12" w:rsidRDefault="00606457" w:rsidP="00BA0903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(Street, City, Region, zip code, Country)</w:t>
            </w:r>
          </w:p>
          <w:p w14:paraId="03BE9920" w14:textId="77777777" w:rsidR="00606457" w:rsidRPr="00E90E12" w:rsidRDefault="00606457" w:rsidP="00BA0903">
            <w:pPr>
              <w:jc w:val="center"/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Địa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chỉ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Cơ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sở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Đơn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vị</w:t>
            </w:r>
            <w:proofErr w:type="spellEnd"/>
          </w:p>
          <w:p w14:paraId="2F26A893" w14:textId="4205009F" w:rsidR="00606457" w:rsidRPr="00E90E12" w:rsidRDefault="00606457" w:rsidP="00BA0903">
            <w:pPr>
              <w:jc w:val="center"/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Đường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Thành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phố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Khu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vực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mã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zip,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Quốc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gia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20E5D537" w14:textId="77777777" w:rsidR="00606457" w:rsidRPr="00E90E12" w:rsidRDefault="00606457" w:rsidP="00BA0903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Number of Employees</w:t>
            </w:r>
          </w:p>
          <w:p w14:paraId="791DD6BB" w14:textId="7CEEFE0C" w:rsidR="00606457" w:rsidRPr="00E90E12" w:rsidRDefault="00606457" w:rsidP="00BA0903">
            <w:pPr>
              <w:jc w:val="center"/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Số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lượng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b/>
                <w:bCs/>
                <w:sz w:val="20"/>
                <w:szCs w:val="20"/>
                <w:lang w:val="vi-VN" w:eastAsia="zh-CN"/>
              </w:rPr>
              <w:t>N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hân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viên</w:t>
            </w:r>
            <w:proofErr w:type="spellEnd"/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16BD4B25" w14:textId="77777777" w:rsidR="00606457" w:rsidRPr="00E90E12" w:rsidRDefault="00606457" w:rsidP="00BA0903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List of Activities / Processes</w:t>
            </w:r>
          </w:p>
          <w:p w14:paraId="58D549A2" w14:textId="76F87CB7" w:rsidR="00606457" w:rsidRPr="00E90E12" w:rsidRDefault="00606457" w:rsidP="00BA0903">
            <w:pPr>
              <w:jc w:val="center"/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Danh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sách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các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hAnsi="Times"/>
                <w:b/>
                <w:bCs/>
                <w:sz w:val="20"/>
                <w:szCs w:val="20"/>
                <w:lang w:val="vi-VN" w:eastAsia="zh-CN"/>
              </w:rPr>
              <w:t>H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oạt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động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/ </w:t>
            </w:r>
            <w:r w:rsidRPr="00E90E12">
              <w:rPr>
                <w:rFonts w:ascii="Times" w:hAnsi="Times"/>
                <w:b/>
                <w:bCs/>
                <w:sz w:val="20"/>
                <w:szCs w:val="20"/>
                <w:lang w:val="vi-VN" w:eastAsia="zh-CN"/>
              </w:rPr>
              <w:t>Q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uy</w:t>
            </w:r>
            <w:proofErr w:type="spellEnd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trình</w:t>
            </w:r>
            <w:proofErr w:type="spellEnd"/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198E003C" w14:textId="77777777" w:rsidR="00606457" w:rsidRPr="00E90E12" w:rsidRDefault="00606457" w:rsidP="00BA0903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Certified</w:t>
            </w:r>
          </w:p>
          <w:p w14:paraId="0B2B2196" w14:textId="77777777" w:rsidR="00606457" w:rsidRPr="00E90E12" w:rsidRDefault="00606457" w:rsidP="00BA0903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Previously (Y/N)</w:t>
            </w:r>
          </w:p>
          <w:p w14:paraId="0976B79A" w14:textId="617E6FD3" w:rsidR="00606457" w:rsidRPr="00E90E12" w:rsidRDefault="00606457" w:rsidP="00BA0903">
            <w:pPr>
              <w:jc w:val="center"/>
              <w:rPr>
                <w:rFonts w:ascii="Times" w:eastAsia="PMingLiU" w:hAnsi="Times"/>
                <w:b/>
                <w:bCs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val="vi-VN" w:eastAsia="zh-CN"/>
              </w:rPr>
              <w:t>Đã Chứng nhận Trước đây (CÓ/KHÔNG)</w:t>
            </w:r>
          </w:p>
        </w:tc>
      </w:tr>
      <w:tr w:rsidR="00606457" w:rsidRPr="00E90E12" w14:paraId="7CC37997" w14:textId="77777777" w:rsidTr="000D7EAE">
        <w:trPr>
          <w:trHeight w:val="899"/>
          <w:jc w:val="center"/>
        </w:trPr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251436119"/>
            <w:placeholder>
              <w:docPart w:val="1D6EABA0F35B5D42A28127968C8A1213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79706715" w14:textId="1D032E18" w:rsidR="00606457" w:rsidRPr="00E90E12" w:rsidRDefault="00606457" w:rsidP="00BA0903">
                <w:pPr>
                  <w:rPr>
                    <w:rFonts w:ascii="Times" w:eastAsia="PMingLiU" w:hAnsi="Times"/>
                    <w:b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719744732"/>
            <w:placeholder>
              <w:docPart w:val="2D8709D8695D684796C839076D3C9246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02C2F957" w14:textId="39BAF201" w:rsidR="00606457" w:rsidRPr="00E90E12" w:rsidRDefault="00606457" w:rsidP="00BA0903">
                <w:pPr>
                  <w:rPr>
                    <w:rFonts w:ascii="Times" w:eastAsia="PMingLiU" w:hAnsi="Times"/>
                    <w:b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58480460"/>
            <w:placeholder>
              <w:docPart w:val="A3D728FB4B46E247A16B71691BEA5973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CE43981" w14:textId="325DA425" w:rsidR="00606457" w:rsidRPr="00E90E12" w:rsidRDefault="00606457" w:rsidP="00BA0903">
                <w:pPr>
                  <w:jc w:val="center"/>
                  <w:rPr>
                    <w:rFonts w:ascii="Times" w:eastAsia="PMingLiU" w:hAnsi="Times"/>
                    <w:b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32274397"/>
            <w:placeholder>
              <w:docPart w:val="115C0C5E2025CA4E84EFCDF1EA71B0BA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59DF6A88" w14:textId="05826F3D" w:rsidR="00606457" w:rsidRPr="00E90E12" w:rsidRDefault="00606457" w:rsidP="00BA0903">
                <w:pPr>
                  <w:rPr>
                    <w:rFonts w:ascii="Times" w:eastAsia="PMingLiU" w:hAnsi="Times"/>
                    <w:b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456411860"/>
            <w:placeholder>
              <w:docPart w:val="213889622117084E9F2EEA359FBEC7B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B06BE68" w14:textId="6FAE737F" w:rsidR="00606457" w:rsidRPr="00E90E12" w:rsidRDefault="00606457" w:rsidP="00BA0903">
                <w:pPr>
                  <w:jc w:val="center"/>
                  <w:rPr>
                    <w:rFonts w:ascii="Times" w:eastAsia="PMingLiU" w:hAnsi="Times"/>
                    <w:b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06457" w:rsidRPr="00E90E12" w14:paraId="3FC1D2FD" w14:textId="77777777" w:rsidTr="000D7EAE">
        <w:trPr>
          <w:trHeight w:val="881"/>
          <w:jc w:val="center"/>
        </w:trPr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108731178"/>
            <w:placeholder>
              <w:docPart w:val="2258167D66716E4A9A9600AC01B24EA0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0900B600" w14:textId="1A703022" w:rsidR="00606457" w:rsidRPr="00E90E12" w:rsidRDefault="00606457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571502644"/>
            <w:placeholder>
              <w:docPart w:val="6E7C17D0C6426644A39543A002C5C1E0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7B52D239" w14:textId="0BF1402D" w:rsidR="00606457" w:rsidRPr="00E90E12" w:rsidRDefault="00606457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426039883"/>
            <w:placeholder>
              <w:docPart w:val="5AC76E5416A39849AA4F50D3A190AD46"/>
            </w:placeholder>
            <w:showingPlcHdr/>
          </w:sdtPr>
          <w:sdtEndPr/>
          <w:sdtContent>
            <w:tc>
              <w:tcPr>
                <w:tcW w:w="586" w:type="pct"/>
              </w:tcPr>
              <w:p w14:paraId="3357C5B3" w14:textId="04200389" w:rsidR="00606457" w:rsidRPr="00E90E12" w:rsidRDefault="00606457" w:rsidP="00BA0903">
                <w:pPr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395134972"/>
            <w:placeholder>
              <w:docPart w:val="20E901E91E47E547A3C00BA77FBB4CE3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49483A92" w14:textId="140A5583" w:rsidR="00606457" w:rsidRPr="00E90E12" w:rsidRDefault="00606457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001349110"/>
            <w:placeholder>
              <w:docPart w:val="6E1646E77256354687D8E80AB6E372B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2FBC502" w14:textId="11FD1D04" w:rsidR="00606457" w:rsidRPr="00E90E12" w:rsidRDefault="00606457" w:rsidP="00BA0903">
                <w:pPr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06457" w:rsidRPr="00E90E12" w14:paraId="4672A057" w14:textId="77777777" w:rsidTr="000D7EAE">
        <w:trPr>
          <w:trHeight w:val="773"/>
          <w:jc w:val="center"/>
        </w:trPr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16342260"/>
            <w:placeholder>
              <w:docPart w:val="90A6CA962111B94F95D195AE7DDF3841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6B3A1298" w14:textId="09910DE0" w:rsidR="00606457" w:rsidRPr="00E90E12" w:rsidRDefault="00606457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691890545"/>
            <w:placeholder>
              <w:docPart w:val="10B639F0B4DDFC4EA1BC3883DEE6E81D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2DE84F06" w14:textId="2E272E4B" w:rsidR="00606457" w:rsidRPr="00E90E12" w:rsidRDefault="00606457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10940449"/>
            <w:placeholder>
              <w:docPart w:val="8E9AFCD96CE56D46AC20E53EAE7DC8A2"/>
            </w:placeholder>
            <w:showingPlcHdr/>
          </w:sdtPr>
          <w:sdtEndPr/>
          <w:sdtContent>
            <w:tc>
              <w:tcPr>
                <w:tcW w:w="586" w:type="pct"/>
              </w:tcPr>
              <w:p w14:paraId="442C721F" w14:textId="21BEC854" w:rsidR="00606457" w:rsidRPr="00E90E12" w:rsidRDefault="00606457" w:rsidP="00BA0903">
                <w:pPr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834684968"/>
            <w:placeholder>
              <w:docPart w:val="EE111D9EB460FA4389DC22E41BA5BA62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822DA09" w14:textId="268A118C" w:rsidR="00606457" w:rsidRPr="00E90E12" w:rsidRDefault="00606457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903134152"/>
            <w:placeholder>
              <w:docPart w:val="1B47F1F2EB4F984D94C61BC7D0D2DE7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C13961C" w14:textId="0330312B" w:rsidR="00606457" w:rsidRPr="00E90E12" w:rsidRDefault="00606457" w:rsidP="00BA0903">
                <w:pPr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06457" w:rsidRPr="00E90E12" w14:paraId="4341E38C" w14:textId="77777777" w:rsidTr="000D7EAE">
        <w:trPr>
          <w:trHeight w:val="755"/>
          <w:jc w:val="center"/>
        </w:trPr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583377866"/>
            <w:placeholder>
              <w:docPart w:val="B98301FB98022746A491EA24279ECBE4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367E004C" w14:textId="69E6C591" w:rsidR="00606457" w:rsidRPr="00E90E12" w:rsidRDefault="00606457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078631823"/>
            <w:placeholder>
              <w:docPart w:val="5FFC20E076B96F4F80891EB4B066D2EB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1ADE4385" w14:textId="6A0A692C" w:rsidR="00606457" w:rsidRPr="00E90E12" w:rsidRDefault="00606457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372428380"/>
            <w:placeholder>
              <w:docPart w:val="BFF5F2DD656B574F81C6A8E7D6AA6616"/>
            </w:placeholder>
            <w:showingPlcHdr/>
          </w:sdtPr>
          <w:sdtEndPr/>
          <w:sdtContent>
            <w:tc>
              <w:tcPr>
                <w:tcW w:w="586" w:type="pct"/>
              </w:tcPr>
              <w:p w14:paraId="5BD10BF9" w14:textId="044B08FC" w:rsidR="00606457" w:rsidRPr="00E90E12" w:rsidRDefault="00606457" w:rsidP="00BA0903">
                <w:pPr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445668649"/>
            <w:placeholder>
              <w:docPart w:val="A41D6D6089DB4E4F98C8EF1665CC7191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DC5344F" w14:textId="287557D2" w:rsidR="00606457" w:rsidRPr="00E90E12" w:rsidRDefault="00606457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85203759"/>
            <w:placeholder>
              <w:docPart w:val="66D5F705E6C77D4DBE66151AA721728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1174A746" w14:textId="103A9507" w:rsidR="00606457" w:rsidRPr="00E90E12" w:rsidRDefault="00606457" w:rsidP="00BA0903">
                <w:pPr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06457" w:rsidRPr="00E90E12" w14:paraId="552B3A51" w14:textId="77777777" w:rsidTr="000D7EAE">
        <w:trPr>
          <w:trHeight w:val="827"/>
          <w:jc w:val="center"/>
        </w:trPr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693606654"/>
            <w:placeholder>
              <w:docPart w:val="68D6D407BE303F4680B27B90E05ED417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69BA91A7" w14:textId="09B6570F" w:rsidR="00606457" w:rsidRPr="00E90E12" w:rsidRDefault="00606457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973323596"/>
            <w:placeholder>
              <w:docPart w:val="58D5CED1A1C62449A3454C09576AF696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3572B598" w14:textId="6BF9C089" w:rsidR="00606457" w:rsidRPr="00E90E12" w:rsidRDefault="00606457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052388008"/>
            <w:placeholder>
              <w:docPart w:val="376CC1FDDE75544FBD117A846DA3DAA8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CAD60B6" w14:textId="758E16CC" w:rsidR="00606457" w:rsidRPr="00E90E12" w:rsidRDefault="00606457" w:rsidP="00BA0903">
                <w:pPr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989592830"/>
            <w:placeholder>
              <w:docPart w:val="38460A28EB8B134CAFB96F63555F77E7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263ED72" w14:textId="0B85E90D" w:rsidR="00606457" w:rsidRPr="00E90E12" w:rsidRDefault="00606457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661916229"/>
            <w:placeholder>
              <w:docPart w:val="6BE86AEDFA3BC94E82DDC374FE81F65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E992B9E" w14:textId="779E17C9" w:rsidR="00606457" w:rsidRPr="00E90E12" w:rsidRDefault="00606457" w:rsidP="00BA0903">
                <w:pPr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06457" w:rsidRPr="00E90E12" w14:paraId="2E8A20A7" w14:textId="77777777" w:rsidTr="000D7EAE">
        <w:trPr>
          <w:trHeight w:val="764"/>
          <w:jc w:val="center"/>
        </w:trPr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032029380"/>
            <w:placeholder>
              <w:docPart w:val="0B23C78417DAF6458867C3DB8DDC6874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7669213F" w14:textId="060C1EE1" w:rsidR="00606457" w:rsidRPr="00E90E12" w:rsidRDefault="00606457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684046616"/>
            <w:placeholder>
              <w:docPart w:val="52CE39F8DE32E34D8903FF923112D9BC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3A2D5656" w14:textId="18192AFC" w:rsidR="00606457" w:rsidRPr="00E90E12" w:rsidRDefault="00606457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121106927"/>
            <w:placeholder>
              <w:docPart w:val="B7268635F6970649BD550254DD4BD2F7"/>
            </w:placeholder>
            <w:showingPlcHdr/>
          </w:sdtPr>
          <w:sdtEndPr/>
          <w:sdtContent>
            <w:tc>
              <w:tcPr>
                <w:tcW w:w="586" w:type="pct"/>
              </w:tcPr>
              <w:p w14:paraId="7856032C" w14:textId="13007441" w:rsidR="00606457" w:rsidRPr="00E90E12" w:rsidRDefault="00606457" w:rsidP="00BA0903">
                <w:pPr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771356414"/>
            <w:placeholder>
              <w:docPart w:val="2F1016943A531F4DA0B774A5F98B4189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16C49856" w14:textId="6CE349E7" w:rsidR="00606457" w:rsidRPr="00E90E12" w:rsidRDefault="00606457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728334863"/>
            <w:placeholder>
              <w:docPart w:val="68C65364EBC792419F79F632B67FDD6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0F14DDB5" w14:textId="0EE6BEAC" w:rsidR="00606457" w:rsidRPr="00E90E12" w:rsidRDefault="00606457" w:rsidP="00BA0903">
                <w:pPr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5F9D173" w14:textId="77777777" w:rsidR="00170D4E" w:rsidRPr="00E90E12" w:rsidRDefault="00170D4E" w:rsidP="00BA0903">
      <w:pPr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1A7A97E4" w14:textId="7D7393CB" w:rsidR="00754B64" w:rsidRPr="00E90E12" w:rsidRDefault="00183246" w:rsidP="00BA0903">
      <w:pPr>
        <w:rPr>
          <w:rFonts w:ascii="Times" w:eastAsia="PMingLiU" w:hAnsi="Times"/>
          <w:i/>
          <w:iCs/>
          <w:color w:val="C00000"/>
          <w:sz w:val="20"/>
          <w:szCs w:val="20"/>
          <w:lang w:eastAsia="zh-CN"/>
        </w:rPr>
      </w:pPr>
      <w:r w:rsidRPr="00E90E12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If additional space is needed, please use other document sheets (preferably excel or word) to submit the above information.</w:t>
      </w:r>
    </w:p>
    <w:p w14:paraId="20C12DFE" w14:textId="1C3BA9A1" w:rsidR="009A20CB" w:rsidRPr="00E90E12" w:rsidRDefault="00FB7A98" w:rsidP="00BA0903">
      <w:pPr>
        <w:rPr>
          <w:rFonts w:eastAsia="SimSun"/>
          <w:i/>
          <w:iCs/>
          <w:color w:val="C00000"/>
          <w:sz w:val="20"/>
          <w:szCs w:val="20"/>
          <w:lang w:eastAsia="zh-CN"/>
        </w:rPr>
      </w:pPr>
      <w:bookmarkStart w:id="1" w:name="_Hlk83221155"/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Nếu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cần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thêm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khoảng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trống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,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vui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lòng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sử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dụng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các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trang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tài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liệu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khác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(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tốt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nhất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là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excel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hoặc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word)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để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gửi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thông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 xml:space="preserve"> tin </w:t>
      </w:r>
      <w:proofErr w:type="spellStart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trên</w:t>
      </w:r>
      <w:proofErr w:type="spellEnd"/>
      <w:r w:rsidRPr="00E90E12">
        <w:rPr>
          <w:rFonts w:eastAsia="SimSun"/>
          <w:i/>
          <w:iCs/>
          <w:color w:val="C00000"/>
          <w:sz w:val="20"/>
          <w:szCs w:val="20"/>
          <w:lang w:eastAsia="zh-CN"/>
        </w:rPr>
        <w:t>.</w:t>
      </w:r>
      <w:bookmarkEnd w:id="1"/>
    </w:p>
    <w:p w14:paraId="0F038D9F" w14:textId="77777777" w:rsidR="009A20CB" w:rsidRPr="00E90E12" w:rsidRDefault="009A20CB" w:rsidP="00BA0903">
      <w:pPr>
        <w:rPr>
          <w:rFonts w:ascii="Times" w:eastAsia="PMingLiU" w:hAnsi="Times"/>
          <w:sz w:val="20"/>
          <w:szCs w:val="20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F27532" w:rsidRPr="00E90E12" w14:paraId="6FE687D3" w14:textId="77777777" w:rsidTr="0027393E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404D0264" w14:textId="77777777" w:rsidR="00F27532" w:rsidRPr="00E90E12" w:rsidRDefault="00F27532" w:rsidP="00BA0903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 xml:space="preserve">SECTION </w:t>
            </w:r>
            <w:r w:rsidR="00845E44"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7</w:t>
            </w:r>
            <w:r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. CERTIFICATION INFORMATION</w:t>
            </w:r>
          </w:p>
          <w:p w14:paraId="716FFA69" w14:textId="20612B83" w:rsidR="009E2C5D" w:rsidRPr="00E90E12" w:rsidRDefault="009E2C5D" w:rsidP="00BA0903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val="vi-VN" w:eastAsia="zh-CN"/>
              </w:rPr>
              <w:t xml:space="preserve">PHẦN 7. </w:t>
            </w:r>
            <w:r w:rsidRPr="00E90E12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THÔNG TIN CHỨNG NHẬN</w:t>
            </w:r>
          </w:p>
        </w:tc>
      </w:tr>
      <w:tr w:rsidR="00F27532" w:rsidRPr="00E90E12" w14:paraId="606B0957" w14:textId="77777777" w:rsidTr="0027393E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0F3751AB" w14:textId="77777777" w:rsidR="00F27532" w:rsidRPr="00E90E12" w:rsidRDefault="00F27532" w:rsidP="00BA0903">
            <w:pPr>
              <w:rPr>
                <w:rFonts w:ascii="Times" w:hAnsi="Times"/>
                <w:b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Certifications - Is the organization or facilities certified to any of the following standards?</w:t>
            </w:r>
          </w:p>
          <w:p w14:paraId="79F5A941" w14:textId="5844D4D4" w:rsidR="009E2C5D" w:rsidRPr="00E90E12" w:rsidRDefault="009E2C5D" w:rsidP="00BA0903">
            <w:pPr>
              <w:rPr>
                <w:rFonts w:ascii="Times" w:hAnsi="Times"/>
                <w:b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Tổ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chức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hoặc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cơ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sở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từng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chứng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nhận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bất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kỳ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tiêu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chuẩn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nào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sau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đây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không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?</w:t>
            </w:r>
          </w:p>
        </w:tc>
      </w:tr>
      <w:tr w:rsidR="00F27532" w:rsidRPr="00E90E12" w14:paraId="76A716A1" w14:textId="77777777" w:rsidTr="0027393E">
        <w:trPr>
          <w:trHeight w:val="288"/>
        </w:trPr>
        <w:tc>
          <w:tcPr>
            <w:tcW w:w="8725" w:type="dxa"/>
            <w:vAlign w:val="center"/>
          </w:tcPr>
          <w:p w14:paraId="0F36403D" w14:textId="77777777" w:rsidR="00F27532" w:rsidRPr="00E90E12" w:rsidRDefault="00F27532" w:rsidP="00BA0903">
            <w:pPr>
              <w:rPr>
                <w:rFonts w:ascii="Times" w:hAnsi="Times"/>
                <w:sz w:val="20"/>
                <w:szCs w:val="20"/>
              </w:rPr>
            </w:pPr>
            <w:r w:rsidRPr="00E90E12">
              <w:rPr>
                <w:rFonts w:ascii="Times" w:hAnsi="Times"/>
                <w:sz w:val="20"/>
                <w:szCs w:val="20"/>
              </w:rPr>
              <w:t>OEKO-TEX STEP Environmental Performance Requirements</w:t>
            </w:r>
          </w:p>
          <w:p w14:paraId="055229A6" w14:textId="2F4B2F64" w:rsidR="009E2C5D" w:rsidRPr="00E90E12" w:rsidRDefault="009E2C5D" w:rsidP="00BA090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Yêu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cầu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về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Hiệu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suất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Môi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trường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của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Oeko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-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Tex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SteP</w:t>
            </w:r>
            <w:proofErr w:type="spellEnd"/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C146D04" w14:textId="77777777" w:rsidR="00F27532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7003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952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F27532" w:rsidRPr="00E90E12" w14:paraId="15FF4D0D" w14:textId="77777777" w:rsidTr="0027393E">
        <w:trPr>
          <w:trHeight w:val="288"/>
        </w:trPr>
        <w:tc>
          <w:tcPr>
            <w:tcW w:w="8725" w:type="dxa"/>
            <w:vAlign w:val="center"/>
          </w:tcPr>
          <w:p w14:paraId="36359F7C" w14:textId="77777777" w:rsidR="00F27532" w:rsidRPr="00E90E12" w:rsidRDefault="00F27532" w:rsidP="00BA0903">
            <w:pPr>
              <w:rPr>
                <w:rFonts w:ascii="Times" w:hAnsi="Times"/>
                <w:sz w:val="20"/>
                <w:szCs w:val="20"/>
              </w:rPr>
            </w:pPr>
            <w:r w:rsidRPr="00E90E12">
              <w:rPr>
                <w:rFonts w:ascii="Times" w:hAnsi="Times"/>
                <w:sz w:val="20"/>
                <w:szCs w:val="20"/>
              </w:rPr>
              <w:t xml:space="preserve">Global </w:t>
            </w:r>
            <w:r w:rsidR="00D825D7" w:rsidRPr="00E90E12">
              <w:rPr>
                <w:rFonts w:ascii="Times" w:hAnsi="Times"/>
                <w:sz w:val="20"/>
                <w:szCs w:val="20"/>
              </w:rPr>
              <w:t>Organic Textile Standard (GOTS)</w:t>
            </w:r>
          </w:p>
          <w:p w14:paraId="031C1913" w14:textId="65BDC76B" w:rsidR="009E2C5D" w:rsidRPr="00E90E12" w:rsidRDefault="00FB7A98" w:rsidP="00BA0903">
            <w:pPr>
              <w:rPr>
                <w:rFonts w:ascii="Times" w:hAnsi="Times"/>
                <w:bCs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Tiêu chuẩn Dệt May Hữu Cơ Toàn Cầu (GOTS)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7FAA7AC" w14:textId="77777777" w:rsidR="00F27532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8665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8858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F27532" w:rsidRPr="00E90E12" w14:paraId="3AB7BD65" w14:textId="77777777" w:rsidTr="0027393E">
        <w:trPr>
          <w:trHeight w:val="288"/>
        </w:trPr>
        <w:tc>
          <w:tcPr>
            <w:tcW w:w="8725" w:type="dxa"/>
            <w:vAlign w:val="center"/>
          </w:tcPr>
          <w:p w14:paraId="42685A48" w14:textId="77777777" w:rsidR="00F27532" w:rsidRPr="00E90E12" w:rsidRDefault="00F27532" w:rsidP="00BA0903">
            <w:pPr>
              <w:rPr>
                <w:rFonts w:ascii="Times" w:hAnsi="Times"/>
                <w:sz w:val="20"/>
                <w:szCs w:val="20"/>
              </w:rPr>
            </w:pPr>
            <w:r w:rsidRPr="00E90E12">
              <w:rPr>
                <w:rFonts w:ascii="Times" w:hAnsi="Times"/>
                <w:sz w:val="20"/>
                <w:szCs w:val="20"/>
              </w:rPr>
              <w:t>SCS Recycled Content Verification</w:t>
            </w:r>
          </w:p>
          <w:p w14:paraId="7E3BB4D9" w14:textId="4E17B9E9" w:rsidR="009E2C5D" w:rsidRPr="00E90E12" w:rsidRDefault="009E2C5D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Xác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minh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r w:rsidR="00606457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T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hành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phần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r w:rsidR="00606457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T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ái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chế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SCS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395F3D3" w14:textId="77777777" w:rsidR="00F27532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55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0509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F27532" w:rsidRPr="00E90E12" w14:paraId="69DFA362" w14:textId="77777777" w:rsidTr="0027393E">
        <w:trPr>
          <w:trHeight w:val="288"/>
        </w:trPr>
        <w:tc>
          <w:tcPr>
            <w:tcW w:w="8725" w:type="dxa"/>
            <w:vAlign w:val="center"/>
          </w:tcPr>
          <w:p w14:paraId="15A1F781" w14:textId="77777777" w:rsidR="00F27532" w:rsidRPr="00E90E12" w:rsidRDefault="00F27532" w:rsidP="00BA0903">
            <w:pPr>
              <w:rPr>
                <w:rFonts w:ascii="Times" w:hAnsi="Times"/>
                <w:sz w:val="20"/>
                <w:szCs w:val="20"/>
              </w:rPr>
            </w:pPr>
            <w:r w:rsidRPr="00E90E12">
              <w:rPr>
                <w:rFonts w:ascii="Times" w:hAnsi="Times"/>
                <w:sz w:val="20"/>
                <w:szCs w:val="20"/>
              </w:rPr>
              <w:t xml:space="preserve">BSCI Social Audit </w:t>
            </w:r>
          </w:p>
          <w:p w14:paraId="35E99A11" w14:textId="05C66F5A" w:rsidR="009E2C5D" w:rsidRPr="00E90E12" w:rsidRDefault="009E2C5D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Đánh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giá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r w:rsidR="00FB7A98" w:rsidRPr="00E90E12">
              <w:rPr>
                <w:rFonts w:ascii="Times" w:hAnsi="Times"/>
                <w:sz w:val="20"/>
                <w:szCs w:val="20"/>
                <w:lang w:val="vi-VN"/>
              </w:rPr>
              <w:t>X</w:t>
            </w:r>
            <w:r w:rsidRPr="00E90E12">
              <w:rPr>
                <w:rFonts w:ascii="Times" w:hAnsi="Times"/>
                <w:sz w:val="20"/>
                <w:szCs w:val="20"/>
              </w:rPr>
              <w:t xml:space="preserve">ã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hội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BSCI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DC857DD" w14:textId="77777777" w:rsidR="00F27532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0323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652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F27532" w:rsidRPr="00E90E12" w14:paraId="218C173A" w14:textId="77777777" w:rsidTr="0027393E">
        <w:trPr>
          <w:trHeight w:val="288"/>
        </w:trPr>
        <w:tc>
          <w:tcPr>
            <w:tcW w:w="8725" w:type="dxa"/>
            <w:vAlign w:val="center"/>
          </w:tcPr>
          <w:p w14:paraId="01779FEE" w14:textId="77777777" w:rsidR="00F27532" w:rsidRPr="00E90E12" w:rsidRDefault="00F27532" w:rsidP="00BA0903">
            <w:pPr>
              <w:rPr>
                <w:rFonts w:ascii="Times" w:hAnsi="Times"/>
                <w:sz w:val="20"/>
                <w:szCs w:val="20"/>
              </w:rPr>
            </w:pPr>
            <w:r w:rsidRPr="00E90E12">
              <w:rPr>
                <w:rFonts w:ascii="Times" w:hAnsi="Times"/>
                <w:sz w:val="20"/>
                <w:szCs w:val="20"/>
              </w:rPr>
              <w:t xml:space="preserve">SA 8000 Audit </w:t>
            </w:r>
          </w:p>
          <w:p w14:paraId="438BC83C" w14:textId="7D5876A0" w:rsidR="009E2C5D" w:rsidRPr="00E90E12" w:rsidRDefault="009E2C5D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Đánh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gi</w:t>
            </w:r>
            <w:proofErr w:type="spellEnd"/>
            <w:r w:rsidR="00FB7A98" w:rsidRPr="00E90E12">
              <w:rPr>
                <w:rFonts w:ascii="Times" w:hAnsi="Times"/>
                <w:sz w:val="20"/>
                <w:szCs w:val="20"/>
                <w:lang w:val="vi-VN"/>
              </w:rPr>
              <w:t>á</w:t>
            </w:r>
            <w:r w:rsidRPr="00E90E12">
              <w:rPr>
                <w:rFonts w:ascii="Times" w:hAnsi="Times"/>
                <w:sz w:val="20"/>
                <w:szCs w:val="20"/>
              </w:rPr>
              <w:t xml:space="preserve"> SA 8000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48D7345" w14:textId="77777777" w:rsidR="00F27532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4069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4000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F27532" w:rsidRPr="00E90E12" w14:paraId="6E6947E3" w14:textId="77777777" w:rsidTr="0027393E">
        <w:trPr>
          <w:trHeight w:val="288"/>
        </w:trPr>
        <w:tc>
          <w:tcPr>
            <w:tcW w:w="8725" w:type="dxa"/>
            <w:vAlign w:val="center"/>
          </w:tcPr>
          <w:p w14:paraId="07EFCF16" w14:textId="77777777" w:rsidR="00F27532" w:rsidRPr="00E90E12" w:rsidRDefault="00F27532" w:rsidP="00BA0903">
            <w:pPr>
              <w:rPr>
                <w:rFonts w:ascii="Times" w:hAnsi="Times"/>
                <w:sz w:val="20"/>
                <w:szCs w:val="20"/>
              </w:rPr>
            </w:pPr>
            <w:r w:rsidRPr="00E90E12">
              <w:rPr>
                <w:rFonts w:ascii="Times" w:hAnsi="Times"/>
                <w:sz w:val="20"/>
                <w:szCs w:val="20"/>
              </w:rPr>
              <w:t>Worldwide Responsible Accreditation Program (WRAP)</w:t>
            </w:r>
          </w:p>
          <w:p w14:paraId="1663DAE6" w14:textId="5792D70F" w:rsidR="009E2C5D" w:rsidRPr="00E90E12" w:rsidRDefault="00B5187E" w:rsidP="00BA090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Chương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trình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r w:rsidR="00606457" w:rsidRPr="00E90E12">
              <w:rPr>
                <w:rFonts w:ascii="Times" w:hAnsi="Times"/>
                <w:sz w:val="20"/>
                <w:szCs w:val="20"/>
                <w:lang w:val="vi-VN"/>
              </w:rPr>
              <w:t>C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hứng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nhận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có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r w:rsidR="00606457" w:rsidRPr="00E90E12">
              <w:rPr>
                <w:rFonts w:ascii="Times" w:hAnsi="Times"/>
                <w:sz w:val="20"/>
                <w:szCs w:val="20"/>
                <w:lang w:val="vi-VN"/>
              </w:rPr>
              <w:t>T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rách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nhiệm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r w:rsidR="00606457" w:rsidRPr="00E90E12">
              <w:rPr>
                <w:rFonts w:ascii="Times" w:hAnsi="Times"/>
                <w:sz w:val="20"/>
                <w:szCs w:val="20"/>
                <w:lang w:val="vi-VN"/>
              </w:rPr>
              <w:t>T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rên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r w:rsidR="00606457" w:rsidRPr="00E90E12">
              <w:rPr>
                <w:rFonts w:ascii="Times" w:hAnsi="Times"/>
                <w:sz w:val="20"/>
                <w:szCs w:val="20"/>
                <w:lang w:val="vi-VN"/>
              </w:rPr>
              <w:t>T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oàn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r w:rsidR="00606457" w:rsidRPr="00E90E12">
              <w:rPr>
                <w:rFonts w:ascii="Times" w:hAnsi="Times"/>
                <w:sz w:val="20"/>
                <w:szCs w:val="20"/>
                <w:lang w:val="vi-VN"/>
              </w:rPr>
              <w:t>T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hế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giới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(WRAP)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FD16055" w14:textId="77777777" w:rsidR="00F27532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3723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463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F27532" w:rsidRPr="00E90E12" w14:paraId="4F575E56" w14:textId="77777777" w:rsidTr="0027393E">
        <w:trPr>
          <w:trHeight w:val="288"/>
        </w:trPr>
        <w:tc>
          <w:tcPr>
            <w:tcW w:w="8725" w:type="dxa"/>
            <w:vAlign w:val="center"/>
          </w:tcPr>
          <w:p w14:paraId="2B70F673" w14:textId="77777777" w:rsidR="00F27532" w:rsidRPr="00E90E12" w:rsidRDefault="00D825D7" w:rsidP="00BA0903">
            <w:pPr>
              <w:rPr>
                <w:rFonts w:ascii="Times" w:hAnsi="Times"/>
                <w:sz w:val="20"/>
                <w:szCs w:val="20"/>
              </w:rPr>
            </w:pPr>
            <w:r w:rsidRPr="00E90E12">
              <w:rPr>
                <w:rFonts w:ascii="Times" w:hAnsi="Times"/>
                <w:sz w:val="20"/>
                <w:szCs w:val="20"/>
              </w:rPr>
              <w:t>Higgs Facilities Environmen</w:t>
            </w:r>
            <w:r w:rsidR="008C1B74" w:rsidRPr="00E90E12">
              <w:rPr>
                <w:rFonts w:ascii="Times" w:hAnsi="Times"/>
                <w:sz w:val="20"/>
                <w:szCs w:val="20"/>
              </w:rPr>
              <w:t>tal Module (FEM)</w:t>
            </w:r>
          </w:p>
          <w:p w14:paraId="57F7B358" w14:textId="116A5BAA" w:rsidR="00B5187E" w:rsidRPr="00E90E12" w:rsidRDefault="00B5187E" w:rsidP="00BA090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Higg</w:t>
            </w:r>
            <w:proofErr w:type="spellEnd"/>
            <w:r w:rsidR="00170D4E" w:rsidRPr="00E90E12">
              <w:rPr>
                <w:rFonts w:ascii="Times" w:hAnsi="Times"/>
                <w:sz w:val="20"/>
                <w:szCs w:val="20"/>
                <w:lang w:val="vi-VN"/>
              </w:rPr>
              <w:t xml:space="preserve"> Index</w:t>
            </w:r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r w:rsidR="00170D4E" w:rsidRPr="00E90E12">
              <w:rPr>
                <w:rFonts w:ascii="Times" w:hAnsi="Times"/>
                <w:sz w:val="20"/>
                <w:szCs w:val="20"/>
              </w:rPr>
              <w:t>Modul</w:t>
            </w:r>
            <w:r w:rsidR="00170D4E" w:rsidRPr="00E90E12">
              <w:rPr>
                <w:rFonts w:ascii="Times" w:hAnsi="Times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về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Môi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trường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(FEM)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4A815C1" w14:textId="77777777" w:rsidR="00F27532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20166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2456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F27532" w:rsidRPr="00E90E12" w14:paraId="7B24D70B" w14:textId="77777777" w:rsidTr="0027393E">
        <w:trPr>
          <w:trHeight w:val="288"/>
        </w:trPr>
        <w:tc>
          <w:tcPr>
            <w:tcW w:w="8725" w:type="dxa"/>
            <w:vAlign w:val="center"/>
          </w:tcPr>
          <w:p w14:paraId="2973BDA1" w14:textId="77777777" w:rsidR="00F27532" w:rsidRPr="00E90E12" w:rsidRDefault="00D825D7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Higgs Facilities Social Labor Module (FSLM)</w:t>
            </w:r>
          </w:p>
          <w:p w14:paraId="65CADF2F" w14:textId="2A73BF57" w:rsidR="00B5187E" w:rsidRPr="00E90E12" w:rsidRDefault="00B5187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Higg</w:t>
            </w:r>
            <w:proofErr w:type="spellEnd"/>
            <w:r w:rsidR="00170D4E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Index Modul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về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Lao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động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&amp;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Xã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hội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(FSLM)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2E0F507" w14:textId="77777777" w:rsidR="00F27532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2874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2330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8C1B74" w:rsidRPr="00E90E12" w14:paraId="216A8B49" w14:textId="77777777" w:rsidTr="0027393E">
        <w:trPr>
          <w:trHeight w:val="288"/>
        </w:trPr>
        <w:tc>
          <w:tcPr>
            <w:tcW w:w="8725" w:type="dxa"/>
            <w:vAlign w:val="center"/>
          </w:tcPr>
          <w:p w14:paraId="01827550" w14:textId="77777777" w:rsidR="008C1B74" w:rsidRPr="00E90E12" w:rsidRDefault="008C1B74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Higgs Brand Retail Module (BRM)</w:t>
            </w:r>
          </w:p>
          <w:p w14:paraId="1B97B2AB" w14:textId="18BFFACC" w:rsidR="00B5187E" w:rsidRPr="00E90E12" w:rsidRDefault="00B5187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Higg</w:t>
            </w:r>
            <w:proofErr w:type="spellEnd"/>
            <w:r w:rsidR="00170D4E" w:rsidRPr="00E90E12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Index Modul</w:t>
            </w:r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về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Thương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hiệu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bán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lẻ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(BRM)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5AE0E62" w14:textId="5011A85E" w:rsidR="008C1B74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247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74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C1B74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927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74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C1B74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D825D7" w:rsidRPr="00E90E12" w14:paraId="77F92920" w14:textId="77777777" w:rsidTr="0027393E">
        <w:trPr>
          <w:trHeight w:val="288"/>
        </w:trPr>
        <w:tc>
          <w:tcPr>
            <w:tcW w:w="8725" w:type="dxa"/>
            <w:vAlign w:val="center"/>
          </w:tcPr>
          <w:p w14:paraId="6D61F8D4" w14:textId="77777777" w:rsidR="00D825D7" w:rsidRPr="00E90E12" w:rsidRDefault="00D825D7" w:rsidP="00BA0903">
            <w:pPr>
              <w:rPr>
                <w:rFonts w:ascii="Times" w:hAnsi="Times"/>
                <w:sz w:val="20"/>
                <w:szCs w:val="20"/>
              </w:rPr>
            </w:pPr>
            <w:r w:rsidRPr="00E90E12">
              <w:rPr>
                <w:rFonts w:ascii="Times" w:hAnsi="Times"/>
                <w:sz w:val="20"/>
                <w:szCs w:val="20"/>
              </w:rPr>
              <w:t>Any standard approved against the GSCP environmental reference requirement audit?</w:t>
            </w:r>
          </w:p>
          <w:p w14:paraId="11740450" w14:textId="34C8C691" w:rsidR="00B5187E" w:rsidRPr="00E90E12" w:rsidRDefault="00B5187E" w:rsidP="00BA090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Bất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kỳ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tiêu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chuẩn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nào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được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chấp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thuận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dựa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trên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đánh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giá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yêu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cầu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tham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chiếu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môi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trường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GSCP?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AD63D44" w14:textId="77777777" w:rsidR="00D825D7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7588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3679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D825D7" w:rsidRPr="00E90E12" w14:paraId="13742901" w14:textId="77777777" w:rsidTr="0027393E">
        <w:trPr>
          <w:trHeight w:val="288"/>
        </w:trPr>
        <w:tc>
          <w:tcPr>
            <w:tcW w:w="8725" w:type="dxa"/>
            <w:vAlign w:val="center"/>
          </w:tcPr>
          <w:p w14:paraId="5FF513B1" w14:textId="77777777" w:rsidR="00D825D7" w:rsidRPr="00E90E12" w:rsidRDefault="00D825D7" w:rsidP="00BA0903">
            <w:pPr>
              <w:rPr>
                <w:rFonts w:ascii="Times" w:hAnsi="Times"/>
                <w:sz w:val="20"/>
                <w:szCs w:val="20"/>
              </w:rPr>
            </w:pPr>
            <w:r w:rsidRPr="00E90E12">
              <w:rPr>
                <w:rFonts w:ascii="Times" w:hAnsi="Times"/>
                <w:sz w:val="20"/>
                <w:szCs w:val="20"/>
              </w:rPr>
              <w:t>Any standard approved against the GSCP social reference code audit?</w:t>
            </w:r>
          </w:p>
          <w:p w14:paraId="2CAB9F25" w14:textId="003B5928" w:rsidR="00B5187E" w:rsidRPr="00E90E12" w:rsidRDefault="00B5187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Bất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kỳ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tiêu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chuẩn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nào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được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chấp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thuận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chống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lại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việc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kiểm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tra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mã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tham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chiếu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xã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>hội</w:t>
            </w:r>
            <w:proofErr w:type="spellEnd"/>
            <w:r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GSCP?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808670613"/>
            <w:placeholder>
              <w:docPart w:val="7AA918B764344311AF90654512890FDD"/>
            </w:placeholder>
          </w:sdtPr>
          <w:sdtEndPr/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4F052548" w14:textId="4ACAB23C" w:rsidR="00D825D7" w:rsidRPr="00E90E12" w:rsidRDefault="000D7EAE" w:rsidP="00BA0903">
                <w:pPr>
                  <w:rPr>
                    <w:rFonts w:ascii="Times" w:hAnsi="Times"/>
                    <w:bCs/>
                    <w:sz w:val="20"/>
                    <w:szCs w:val="20"/>
                    <w:lang w:eastAsia="zh-CN"/>
                  </w:rPr>
                </w:pPr>
                <w:sdt>
                  <w:sdtPr>
                    <w:rPr>
                      <w:rFonts w:ascii="Times" w:hAnsi="Times"/>
                      <w:bCs/>
                      <w:sz w:val="20"/>
                      <w:szCs w:val="20"/>
                      <w:lang w:eastAsia="zh-CN"/>
                    </w:rPr>
                    <w:id w:val="1866857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1B74" w:rsidRPr="00E90E12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  <w:lang w:eastAsia="zh-CN"/>
                      </w:rPr>
                      <w:t>☐</w:t>
                    </w:r>
                  </w:sdtContent>
                </w:sdt>
                <w:r w:rsidR="008C1B74" w:rsidRPr="00E90E12">
                  <w:rPr>
                    <w:rFonts w:ascii="Times" w:hAnsi="Times"/>
                    <w:bCs/>
                    <w:sz w:val="20"/>
                    <w:szCs w:val="20"/>
                    <w:lang w:eastAsia="zh-CN"/>
                  </w:rPr>
                  <w:t xml:space="preserve">   YES   </w:t>
                </w:r>
                <w:sdt>
                  <w:sdtPr>
                    <w:rPr>
                      <w:rFonts w:ascii="Times" w:hAnsi="Times"/>
                      <w:bCs/>
                      <w:sz w:val="20"/>
                      <w:szCs w:val="20"/>
                      <w:lang w:eastAsia="zh-CN"/>
                    </w:rPr>
                    <w:id w:val="1662956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1B74" w:rsidRPr="00E90E12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  <w:lang w:eastAsia="zh-CN"/>
                      </w:rPr>
                      <w:t>☐</w:t>
                    </w:r>
                  </w:sdtContent>
                </w:sdt>
                <w:r w:rsidR="008C1B74" w:rsidRPr="00E90E12">
                  <w:rPr>
                    <w:rFonts w:ascii="Times" w:hAnsi="Times"/>
                    <w:bCs/>
                    <w:sz w:val="20"/>
                    <w:szCs w:val="20"/>
                    <w:lang w:eastAsia="zh-CN"/>
                  </w:rPr>
                  <w:t xml:space="preserve">   NO</w:t>
                </w:r>
              </w:p>
            </w:tc>
          </w:sdtContent>
        </w:sdt>
      </w:tr>
      <w:tr w:rsidR="000841EC" w:rsidRPr="004A591C" w14:paraId="6439AF78" w14:textId="77777777" w:rsidTr="003C7744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4D94E59E" w14:textId="77777777" w:rsidR="000841EC" w:rsidRPr="004A591C" w:rsidRDefault="000841EC" w:rsidP="003C7744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4A591C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Chemical Compliance | </w:t>
            </w:r>
            <w:proofErr w:type="spellStart"/>
            <w:r w:rsidRPr="004A591C">
              <w:rPr>
                <w:rFonts w:ascii="Times" w:hAnsi="Times"/>
                <w:b/>
                <w:sz w:val="20"/>
                <w:szCs w:val="20"/>
                <w:lang w:eastAsia="zh-CN"/>
              </w:rPr>
              <w:t>Tuân</w:t>
            </w:r>
            <w:proofErr w:type="spellEnd"/>
            <w:r w:rsidRPr="004A591C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b/>
                <w:sz w:val="20"/>
                <w:szCs w:val="20"/>
                <w:lang w:eastAsia="zh-CN"/>
              </w:rPr>
              <w:t>thủ</w:t>
            </w:r>
            <w:proofErr w:type="spellEnd"/>
            <w:r w:rsidRPr="004A591C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b/>
                <w:sz w:val="20"/>
                <w:szCs w:val="20"/>
                <w:lang w:eastAsia="zh-CN"/>
              </w:rPr>
              <w:t>về</w:t>
            </w:r>
            <w:proofErr w:type="spellEnd"/>
            <w:r w:rsidRPr="004A591C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b/>
                <w:sz w:val="20"/>
                <w:szCs w:val="20"/>
                <w:lang w:eastAsia="zh-CN"/>
              </w:rPr>
              <w:t>Hóa</w:t>
            </w:r>
            <w:proofErr w:type="spellEnd"/>
            <w:r w:rsidRPr="004A591C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b/>
                <w:sz w:val="20"/>
                <w:szCs w:val="20"/>
                <w:lang w:eastAsia="zh-CN"/>
              </w:rPr>
              <w:t>chất</w:t>
            </w:r>
            <w:proofErr w:type="spellEnd"/>
          </w:p>
        </w:tc>
      </w:tr>
      <w:tr w:rsidR="000841EC" w:rsidRPr="004A591C" w14:paraId="1B71464F" w14:textId="77777777" w:rsidTr="003C7744">
        <w:trPr>
          <w:trHeight w:val="288"/>
        </w:trPr>
        <w:tc>
          <w:tcPr>
            <w:tcW w:w="8725" w:type="dxa"/>
            <w:vAlign w:val="center"/>
          </w:tcPr>
          <w:p w14:paraId="6C12CB16" w14:textId="77777777" w:rsidR="000841EC" w:rsidRPr="004A591C" w:rsidRDefault="000841EC" w:rsidP="003C7744">
            <w:pPr>
              <w:rPr>
                <w:rFonts w:ascii="Times" w:hAnsi="Times"/>
                <w:sz w:val="20"/>
                <w:szCs w:val="20"/>
              </w:rPr>
            </w:pPr>
            <w:r w:rsidRPr="004A591C">
              <w:rPr>
                <w:rFonts w:ascii="Times" w:hAnsi="Times"/>
                <w:sz w:val="20"/>
                <w:szCs w:val="20"/>
              </w:rPr>
              <w:t>Do any facilities use chemical inputs in the production of GRS products?</w:t>
            </w:r>
          </w:p>
          <w:p w14:paraId="2805F71E" w14:textId="77777777" w:rsidR="000841EC" w:rsidRPr="004A591C" w:rsidRDefault="000841EC" w:rsidP="003C774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A591C">
              <w:rPr>
                <w:rFonts w:ascii="Times" w:hAnsi="Times"/>
                <w:sz w:val="20"/>
                <w:szCs w:val="20"/>
              </w:rPr>
              <w:t>Cơ</w:t>
            </w:r>
            <w:proofErr w:type="spellEnd"/>
            <w:r w:rsidRPr="004A591C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sz w:val="20"/>
                <w:szCs w:val="20"/>
              </w:rPr>
              <w:t>sở</w:t>
            </w:r>
            <w:proofErr w:type="spellEnd"/>
            <w:r w:rsidRPr="004A591C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sz w:val="20"/>
                <w:szCs w:val="20"/>
              </w:rPr>
              <w:t>sản</w:t>
            </w:r>
            <w:proofErr w:type="spellEnd"/>
            <w:r w:rsidRPr="004A591C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sz w:val="20"/>
                <w:szCs w:val="20"/>
              </w:rPr>
              <w:t>xuất</w:t>
            </w:r>
            <w:proofErr w:type="spellEnd"/>
            <w:r w:rsidRPr="004A591C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sz w:val="20"/>
                <w:szCs w:val="20"/>
              </w:rPr>
              <w:t>có</w:t>
            </w:r>
            <w:proofErr w:type="spellEnd"/>
            <w:r w:rsidRPr="004A591C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sz w:val="20"/>
                <w:szCs w:val="20"/>
              </w:rPr>
              <w:t>sử</w:t>
            </w:r>
            <w:proofErr w:type="spellEnd"/>
            <w:r w:rsidRPr="004A591C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sz w:val="20"/>
                <w:szCs w:val="20"/>
              </w:rPr>
              <w:t>dụng</w:t>
            </w:r>
            <w:proofErr w:type="spellEnd"/>
            <w:r w:rsidRPr="004A591C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sz w:val="20"/>
                <w:szCs w:val="20"/>
              </w:rPr>
              <w:t>hóa</w:t>
            </w:r>
            <w:proofErr w:type="spellEnd"/>
            <w:r w:rsidRPr="004A591C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sz w:val="20"/>
                <w:szCs w:val="20"/>
              </w:rPr>
              <w:t>chất</w:t>
            </w:r>
            <w:proofErr w:type="spellEnd"/>
            <w:r w:rsidRPr="004A591C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sz w:val="20"/>
                <w:szCs w:val="20"/>
              </w:rPr>
              <w:t>đầu</w:t>
            </w:r>
            <w:proofErr w:type="spellEnd"/>
            <w:r w:rsidRPr="004A591C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sz w:val="20"/>
                <w:szCs w:val="20"/>
              </w:rPr>
              <w:t>vào</w:t>
            </w:r>
            <w:proofErr w:type="spellEnd"/>
            <w:r w:rsidRPr="004A591C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sz w:val="20"/>
                <w:szCs w:val="20"/>
              </w:rPr>
              <w:t>trong</w:t>
            </w:r>
            <w:proofErr w:type="spellEnd"/>
            <w:r w:rsidRPr="004A591C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sz w:val="20"/>
                <w:szCs w:val="20"/>
              </w:rPr>
              <w:t>sản</w:t>
            </w:r>
            <w:proofErr w:type="spellEnd"/>
            <w:r w:rsidRPr="004A591C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sz w:val="20"/>
                <w:szCs w:val="20"/>
              </w:rPr>
              <w:t>xuất</w:t>
            </w:r>
            <w:proofErr w:type="spellEnd"/>
            <w:r w:rsidRPr="004A591C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sz w:val="20"/>
                <w:szCs w:val="20"/>
              </w:rPr>
              <w:t>hàng</w:t>
            </w:r>
            <w:proofErr w:type="spellEnd"/>
            <w:r w:rsidRPr="004A591C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sz w:val="20"/>
                <w:szCs w:val="20"/>
              </w:rPr>
              <w:t>hóa</w:t>
            </w:r>
            <w:proofErr w:type="spellEnd"/>
            <w:r w:rsidRPr="004A591C">
              <w:rPr>
                <w:rFonts w:ascii="Times" w:hAnsi="Times"/>
                <w:sz w:val="20"/>
                <w:szCs w:val="20"/>
              </w:rPr>
              <w:t xml:space="preserve"> GRS?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7E5F193" w14:textId="77777777" w:rsidR="000841EC" w:rsidRPr="004A591C" w:rsidRDefault="000D7EAE" w:rsidP="003C7744">
            <w:pPr>
              <w:rPr>
                <w:rFonts w:ascii="Times" w:eastAsia="PMingLiU" w:hAnsi="Times"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38307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1EC" w:rsidRPr="004A591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841EC"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94621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1EC" w:rsidRPr="004A591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841EC"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0841EC" w:rsidRPr="004A591C" w14:paraId="1529D9B8" w14:textId="77777777" w:rsidTr="003C7744">
        <w:trPr>
          <w:trHeight w:val="288"/>
        </w:trPr>
        <w:tc>
          <w:tcPr>
            <w:tcW w:w="8725" w:type="dxa"/>
            <w:vAlign w:val="center"/>
          </w:tcPr>
          <w:p w14:paraId="63A2F720" w14:textId="77777777" w:rsidR="000841EC" w:rsidRPr="004A591C" w:rsidRDefault="000841EC" w:rsidP="003C7744">
            <w:pPr>
              <w:rPr>
                <w:rFonts w:ascii="Times" w:hAnsi="Times"/>
                <w:sz w:val="20"/>
                <w:szCs w:val="20"/>
              </w:rPr>
            </w:pPr>
            <w:r w:rsidRPr="004A591C">
              <w:rPr>
                <w:rFonts w:ascii="Times" w:hAnsi="Times"/>
                <w:sz w:val="20"/>
                <w:szCs w:val="20"/>
              </w:rPr>
              <w:t>How many chemicals are used in the production of GRS products?</w:t>
            </w:r>
          </w:p>
          <w:p w14:paraId="7DEF69D4" w14:textId="77777777" w:rsidR="000841EC" w:rsidRPr="004A591C" w:rsidRDefault="000841EC" w:rsidP="003C774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>Có</w:t>
            </w:r>
            <w:proofErr w:type="spellEnd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bao </w:t>
            </w:r>
            <w:proofErr w:type="spellStart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>nhiêu</w:t>
            </w:r>
            <w:proofErr w:type="spellEnd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>hóa</w:t>
            </w:r>
            <w:proofErr w:type="spellEnd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>chất</w:t>
            </w:r>
            <w:proofErr w:type="spellEnd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>được</w:t>
            </w:r>
            <w:proofErr w:type="spellEnd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>sử</w:t>
            </w:r>
            <w:proofErr w:type="spellEnd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>dụng</w:t>
            </w:r>
            <w:proofErr w:type="spellEnd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>trong</w:t>
            </w:r>
            <w:proofErr w:type="spellEnd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>sản</w:t>
            </w:r>
            <w:proofErr w:type="spellEnd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>xuất</w:t>
            </w:r>
            <w:proofErr w:type="spellEnd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>hàng</w:t>
            </w:r>
            <w:proofErr w:type="spellEnd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>hóa</w:t>
            </w:r>
            <w:proofErr w:type="spellEnd"/>
            <w:r w:rsidRPr="004A591C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GRS?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541659396"/>
            <w:placeholder>
              <w:docPart w:val="4B1FAAFAB56C9B4E90622F1F29AD012C"/>
            </w:placeholder>
            <w:showingPlcHdr/>
          </w:sdtPr>
          <w:sdtEndPr/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64BBD6BC" w14:textId="77777777" w:rsidR="000841EC" w:rsidRPr="004A591C" w:rsidRDefault="000841EC" w:rsidP="003C7744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4A591C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D825D7" w:rsidRPr="00E90E12" w14:paraId="38EEA42F" w14:textId="77777777" w:rsidTr="0027393E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00D2636D" w14:textId="77777777" w:rsidR="00D825D7" w:rsidRPr="00E90E12" w:rsidRDefault="00D825D7" w:rsidP="00BA0903">
            <w:pPr>
              <w:rPr>
                <w:rFonts w:ascii="Times" w:hAnsi="Times"/>
                <w:b/>
                <w:sz w:val="20"/>
                <w:szCs w:val="20"/>
                <w:lang w:eastAsia="zh-CN"/>
              </w:rPr>
            </w:pPr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Certification Compliance</w:t>
            </w:r>
          </w:p>
          <w:p w14:paraId="681641FE" w14:textId="631695B5" w:rsidR="00B5187E" w:rsidRPr="00E90E12" w:rsidRDefault="00B5187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Tuân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thủ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về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r w:rsidR="006769A5" w:rsidRPr="00E90E12">
              <w:rPr>
                <w:rFonts w:ascii="Times" w:hAnsi="Times"/>
                <w:b/>
                <w:sz w:val="20"/>
                <w:szCs w:val="20"/>
                <w:lang w:val="vi-VN" w:eastAsia="zh-CN"/>
              </w:rPr>
              <w:t>C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hứng</w:t>
            </w:r>
            <w:proofErr w:type="spellEnd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b/>
                <w:sz w:val="20"/>
                <w:szCs w:val="20"/>
                <w:lang w:eastAsia="zh-CN"/>
              </w:rPr>
              <w:t>nhận</w:t>
            </w:r>
            <w:proofErr w:type="spellEnd"/>
          </w:p>
        </w:tc>
      </w:tr>
      <w:tr w:rsidR="00D825D7" w:rsidRPr="00E90E12" w14:paraId="04F515D8" w14:textId="77777777" w:rsidTr="0027393E">
        <w:trPr>
          <w:trHeight w:val="288"/>
        </w:trPr>
        <w:tc>
          <w:tcPr>
            <w:tcW w:w="8725" w:type="dxa"/>
            <w:vAlign w:val="center"/>
          </w:tcPr>
          <w:p w14:paraId="68FEF25A" w14:textId="77777777" w:rsidR="00D825D7" w:rsidRPr="00E90E12" w:rsidRDefault="00D825D7" w:rsidP="00BA0903">
            <w:pPr>
              <w:rPr>
                <w:rFonts w:ascii="Times" w:hAnsi="Times"/>
                <w:sz w:val="20"/>
                <w:szCs w:val="20"/>
              </w:rPr>
            </w:pPr>
            <w:r w:rsidRPr="00E90E12">
              <w:rPr>
                <w:rFonts w:ascii="Times" w:hAnsi="Times"/>
                <w:sz w:val="20"/>
                <w:szCs w:val="20"/>
              </w:rPr>
              <w:t>Has the organization or any of its facilities been denied certification by another Certification Body? If yes, please provide detailed information below.</w:t>
            </w:r>
          </w:p>
          <w:p w14:paraId="361D8308" w14:textId="17A4463B" w:rsidR="00B5187E" w:rsidRPr="00E90E12" w:rsidRDefault="00B5187E" w:rsidP="00BA090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Tổ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chức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hoặc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bất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kỳ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cơ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sở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sản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xuất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của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tổ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chức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bị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từ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chối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chứng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nhận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bởi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một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Tố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chức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Chứng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nhận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khác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không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?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Nếu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có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vui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lòng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cung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cấp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thông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tin chi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tiết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tại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dưới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đây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5388939" w14:textId="77777777" w:rsidR="00D825D7" w:rsidRPr="00E90E12" w:rsidRDefault="000D7EAE" w:rsidP="00BA0903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 w:rsidRPr="00E90E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D825D7" w:rsidRPr="00E90E12" w14:paraId="2B1BBE8E" w14:textId="77777777" w:rsidTr="0027393E">
        <w:trPr>
          <w:trHeight w:val="728"/>
        </w:trPr>
        <w:tc>
          <w:tcPr>
            <w:tcW w:w="10747" w:type="dxa"/>
            <w:gridSpan w:val="2"/>
          </w:tcPr>
          <w:sdt>
            <w:sdtPr>
              <w:rPr>
                <w:rFonts w:ascii="Times" w:eastAsia="PMingLiU" w:hAnsi="Times"/>
                <w:sz w:val="20"/>
                <w:szCs w:val="20"/>
                <w:lang w:eastAsia="zh-CN"/>
              </w:rPr>
              <w:id w:val="192510376"/>
              <w:placeholder>
                <w:docPart w:val="F79DD15DE5F84DE0A49823CE4A8ADC89"/>
              </w:placeholder>
              <w:showingPlcHdr/>
            </w:sdtPr>
            <w:sdtEndPr/>
            <w:sdtContent>
              <w:p w14:paraId="4953B38B" w14:textId="77777777" w:rsidR="00D825D7" w:rsidRPr="00E90E12" w:rsidRDefault="00D825D7" w:rsidP="00BA0903">
                <w:pPr>
                  <w:rPr>
                    <w:rFonts w:ascii="Times" w:hAnsi="Times"/>
                    <w:bCs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  <w:tr w:rsidR="009D507A" w:rsidRPr="00E90E12" w14:paraId="18754BF4" w14:textId="77777777" w:rsidTr="009D507A">
        <w:trPr>
          <w:trHeight w:val="288"/>
        </w:trPr>
        <w:tc>
          <w:tcPr>
            <w:tcW w:w="8725" w:type="dxa"/>
            <w:vAlign w:val="center"/>
          </w:tcPr>
          <w:p w14:paraId="28C40D97" w14:textId="77777777" w:rsidR="009D507A" w:rsidRPr="00E90E12" w:rsidRDefault="009D507A" w:rsidP="00BA0903">
            <w:pPr>
              <w:rPr>
                <w:rFonts w:ascii="Times" w:hAnsi="Times"/>
                <w:sz w:val="20"/>
                <w:szCs w:val="20"/>
              </w:rPr>
            </w:pPr>
            <w:r w:rsidRPr="00E90E12">
              <w:rPr>
                <w:rFonts w:ascii="Times" w:hAnsi="Times"/>
                <w:sz w:val="20"/>
                <w:szCs w:val="20"/>
              </w:rPr>
              <w:t xml:space="preserve">Has the organization or any of its facilities been banned from product certification? If yes, please explain below. </w:t>
            </w:r>
          </w:p>
          <w:p w14:paraId="6CD01F88" w14:textId="044A2CBB" w:rsidR="00B5187E" w:rsidRPr="00E90E12" w:rsidRDefault="00B5187E" w:rsidP="00BA0903">
            <w:pPr>
              <w:rPr>
                <w:rFonts w:ascii="Times" w:eastAsia="PMingLiU" w:hAnsi="Times"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Tổ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chức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hoặc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bất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kỳ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cơ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sở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sản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xuất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của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tổ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chức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bị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cấm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chứng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nhận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sản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phẩm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không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?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Nếu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có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vui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lòng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giải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thích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tại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dưới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hAnsi="Times"/>
                <w:sz w:val="20"/>
                <w:szCs w:val="20"/>
              </w:rPr>
              <w:t>đây</w:t>
            </w:r>
            <w:proofErr w:type="spellEnd"/>
            <w:r w:rsidRPr="00E90E1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2022" w:type="dxa"/>
            <w:vAlign w:val="center"/>
          </w:tcPr>
          <w:p w14:paraId="626A0601" w14:textId="57BAB5F4" w:rsidR="009D507A" w:rsidRPr="00E90E12" w:rsidRDefault="000D7EAE" w:rsidP="00BA0903">
            <w:pPr>
              <w:rPr>
                <w:rFonts w:ascii="Times" w:eastAsia="PMingLiU" w:hAnsi="Times"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6847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7A" w:rsidRPr="00E90E12">
                  <w:rPr>
                    <w:rFonts w:ascii="Segoe UI Symbol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D507A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6436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7A" w:rsidRPr="00E90E12">
                  <w:rPr>
                    <w:rFonts w:ascii="Segoe UI Symbol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D507A" w:rsidRPr="00E90E12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D825D7" w:rsidRPr="00E90E12" w14:paraId="0CF06E4C" w14:textId="77777777" w:rsidTr="0027393E">
        <w:trPr>
          <w:trHeight w:val="773"/>
        </w:trPr>
        <w:tc>
          <w:tcPr>
            <w:tcW w:w="10747" w:type="dxa"/>
            <w:gridSpan w:val="2"/>
          </w:tcPr>
          <w:sdt>
            <w:sdtPr>
              <w:rPr>
                <w:rFonts w:ascii="Times" w:eastAsia="PMingLiU" w:hAnsi="Times"/>
                <w:sz w:val="20"/>
                <w:szCs w:val="20"/>
                <w:lang w:eastAsia="zh-CN"/>
              </w:rPr>
              <w:id w:val="1541407997"/>
              <w:placeholder>
                <w:docPart w:val="F64DA98EFBD74D65B86BC780A2881D46"/>
              </w:placeholder>
              <w:showingPlcHdr/>
            </w:sdtPr>
            <w:sdtEndPr/>
            <w:sdtContent>
              <w:p w14:paraId="66EF7F38" w14:textId="77777777" w:rsidR="00D825D7" w:rsidRPr="00E90E12" w:rsidRDefault="00D825D7" w:rsidP="00BA0903">
                <w:pPr>
                  <w:rPr>
                    <w:rFonts w:ascii="Times" w:hAnsi="Times"/>
                    <w:sz w:val="20"/>
                    <w:szCs w:val="20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</w:tbl>
    <w:p w14:paraId="7FEEFF74" w14:textId="3BBFAD06" w:rsidR="00F27532" w:rsidRDefault="00F27532" w:rsidP="00BA0903">
      <w:pPr>
        <w:rPr>
          <w:rFonts w:ascii="Times" w:eastAsia="PMingLiU" w:hAnsi="Times"/>
          <w:sz w:val="20"/>
          <w:szCs w:val="20"/>
        </w:rPr>
      </w:pPr>
    </w:p>
    <w:p w14:paraId="435D925A" w14:textId="77C451FF" w:rsidR="000D7EAE" w:rsidRDefault="000D7EAE" w:rsidP="00BA0903">
      <w:pPr>
        <w:rPr>
          <w:rFonts w:ascii="Times" w:eastAsia="PMingLiU" w:hAnsi="Times"/>
          <w:sz w:val="20"/>
          <w:szCs w:val="20"/>
        </w:rPr>
      </w:pPr>
    </w:p>
    <w:p w14:paraId="418A9288" w14:textId="7C243EA6" w:rsidR="000D7EAE" w:rsidRDefault="000D7EAE" w:rsidP="00BA0903">
      <w:pPr>
        <w:rPr>
          <w:rFonts w:ascii="Times" w:eastAsia="PMingLiU" w:hAnsi="Times"/>
          <w:sz w:val="20"/>
          <w:szCs w:val="20"/>
        </w:rPr>
      </w:pPr>
    </w:p>
    <w:p w14:paraId="15845EF1" w14:textId="123B081D" w:rsidR="000D7EAE" w:rsidRDefault="000D7EAE" w:rsidP="00BA0903">
      <w:pPr>
        <w:rPr>
          <w:rFonts w:ascii="Times" w:eastAsia="PMingLiU" w:hAnsi="Times"/>
          <w:sz w:val="20"/>
          <w:szCs w:val="20"/>
        </w:rPr>
      </w:pPr>
    </w:p>
    <w:p w14:paraId="7DB2FBBA" w14:textId="566FFB71" w:rsidR="000D7EAE" w:rsidRDefault="000D7EAE" w:rsidP="00BA0903">
      <w:pPr>
        <w:rPr>
          <w:rFonts w:ascii="Times" w:eastAsia="PMingLiU" w:hAnsi="Times"/>
          <w:sz w:val="20"/>
          <w:szCs w:val="20"/>
        </w:rPr>
      </w:pPr>
    </w:p>
    <w:p w14:paraId="210DF50B" w14:textId="2F7E7C6A" w:rsidR="000D7EAE" w:rsidRDefault="000D7EAE" w:rsidP="00BA0903">
      <w:pPr>
        <w:rPr>
          <w:rFonts w:ascii="Times" w:eastAsia="PMingLiU" w:hAnsi="Times"/>
          <w:sz w:val="20"/>
          <w:szCs w:val="20"/>
        </w:rPr>
      </w:pPr>
    </w:p>
    <w:p w14:paraId="2277CB0C" w14:textId="77777777" w:rsidR="000D7EAE" w:rsidRPr="00E90E12" w:rsidRDefault="000D7EAE" w:rsidP="00BA0903">
      <w:pPr>
        <w:rPr>
          <w:rFonts w:ascii="Times" w:eastAsia="PMingLiU" w:hAnsi="Times"/>
          <w:sz w:val="20"/>
          <w:szCs w:val="20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F27532" w:rsidRPr="00E90E12" w14:paraId="04A3FEC5" w14:textId="77777777" w:rsidTr="0027393E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3F3200B9" w14:textId="25002B39" w:rsidR="00F27532" w:rsidRPr="00E90E12" w:rsidRDefault="00F27532" w:rsidP="00BA0903">
            <w:pPr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Undersigned confirms that all information in the application form is completely truthful. Knowingly making a false statement on this application may lead to the termination of the certification.</w:t>
            </w:r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1286E3C8" w14:textId="4C495027" w:rsidR="00B5187E" w:rsidRPr="00E90E12" w:rsidRDefault="00B5187E" w:rsidP="00BA0903">
            <w:pPr>
              <w:rPr>
                <w:rFonts w:ascii="Times" w:eastAsia="PMingLiU" w:hAnsi="Times"/>
                <w:b/>
                <w:bCs/>
                <w:sz w:val="20"/>
                <w:szCs w:val="20"/>
              </w:rPr>
            </w:pP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Ký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tên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xác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nhận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rằng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tất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cả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các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thông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tin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trong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đơn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là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hoàn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toàn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trung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thực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Cố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ý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khai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báo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sai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trên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ứng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dụng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này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có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thể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dẫn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đến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việc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chấm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dứt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chứng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nhận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</w:rPr>
              <w:t>.</w:t>
            </w:r>
          </w:p>
          <w:p w14:paraId="7C528422" w14:textId="77777777" w:rsidR="00F27532" w:rsidRPr="00E90E12" w:rsidRDefault="00F27532" w:rsidP="00BA0903">
            <w:pPr>
              <w:rPr>
                <w:rFonts w:ascii="Times" w:eastAsia="PMingLiU" w:hAnsi="Times"/>
                <w:b/>
                <w:bCs/>
                <w:sz w:val="20"/>
                <w:szCs w:val="20"/>
              </w:rPr>
            </w:pPr>
          </w:p>
        </w:tc>
      </w:tr>
      <w:tr w:rsidR="00F27532" w:rsidRPr="00E90E12" w14:paraId="27A72EF5" w14:textId="77777777" w:rsidTr="0027393E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22718D21" w14:textId="324E58F9" w:rsidR="00F27532" w:rsidRPr="00E90E12" w:rsidRDefault="00F27532" w:rsidP="00BA0903">
            <w:pPr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Name of Company</w:t>
            </w:r>
            <w:r w:rsidR="00B5187E" w:rsidRPr="00E90E12">
              <w:rPr>
                <w:rFonts w:ascii="Times" w:eastAsia="SimSun" w:hAnsi="Times"/>
                <w:b/>
                <w:bCs/>
                <w:sz w:val="20"/>
                <w:szCs w:val="20"/>
                <w:lang w:val="vi-VN" w:eastAsia="zh-CN"/>
              </w:rPr>
              <w:t xml:space="preserve"> / </w:t>
            </w:r>
            <w:proofErr w:type="spellStart"/>
            <w:r w:rsidR="00B5187E"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Tên</w:t>
            </w:r>
            <w:proofErr w:type="spellEnd"/>
            <w:r w:rsidR="00B5187E"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5187E"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Công</w:t>
            </w:r>
            <w:proofErr w:type="spellEnd"/>
            <w:r w:rsidR="00B5187E"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ty</w:t>
            </w:r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5C647A88" w14:textId="77777777" w:rsidR="00F27532" w:rsidRPr="00E90E12" w:rsidRDefault="00F27532" w:rsidP="00BA0903">
            <w:pPr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Company’s Registered Seal/Stamp:</w:t>
            </w:r>
          </w:p>
          <w:p w14:paraId="7940025A" w14:textId="23C0DCFC" w:rsidR="00B5187E" w:rsidRPr="00E90E12" w:rsidRDefault="00B5187E" w:rsidP="00BA0903">
            <w:pPr>
              <w:rPr>
                <w:rFonts w:ascii="Times" w:eastAsia="PMingLiU" w:hAnsi="Times"/>
                <w:b/>
                <w:bCs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Con </w:t>
            </w: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dấu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đã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Đăng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ký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của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Công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ty</w:t>
            </w:r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val="vi-VN" w:eastAsia="zh-CN"/>
              </w:rPr>
              <w:t>:</w:t>
            </w:r>
          </w:p>
        </w:tc>
      </w:tr>
      <w:tr w:rsidR="00F27532" w:rsidRPr="00E90E12" w14:paraId="5794327D" w14:textId="77777777" w:rsidTr="0027393E">
        <w:trPr>
          <w:trHeight w:val="1079"/>
          <w:jc w:val="center"/>
        </w:trPr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302819498"/>
            <w:placeholder>
              <w:docPart w:val="8EAD68C19FA845B48DADA389F7E467F3"/>
            </w:placeholder>
          </w:sdtPr>
          <w:sdtEndPr/>
          <w:sdtContent>
            <w:sdt>
              <w:sdtPr>
                <w:rPr>
                  <w:rFonts w:ascii="Times" w:eastAsia="PMingLiU" w:hAnsi="Times"/>
                  <w:bCs/>
                  <w:sz w:val="20"/>
                  <w:szCs w:val="20"/>
                  <w:lang w:eastAsia="zh-CN"/>
                </w:rPr>
                <w:id w:val="-531651975"/>
                <w:placeholder>
                  <w:docPart w:val="A9B7CA4D80FE4F1EBBE9A3A0DA748F8E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53C13502" w14:textId="77777777" w:rsidR="00F27532" w:rsidRPr="00E90E12" w:rsidRDefault="00F27532" w:rsidP="00BA0903">
                    <w:pPr>
                      <w:rPr>
                        <w:rFonts w:ascii="Times" w:eastAsia="PMingLiU" w:hAnsi="Times"/>
                        <w:b/>
                        <w:sz w:val="20"/>
                        <w:szCs w:val="20"/>
                        <w:lang w:eastAsia="zh-CN"/>
                      </w:rPr>
                    </w:pPr>
                    <w:r w:rsidRPr="00E90E12">
                      <w:rPr>
                        <w:rStyle w:val="PlaceholderText"/>
                        <w:rFonts w:ascii="Times" w:hAnsi="Times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361B7CEC" w14:textId="77777777" w:rsidR="00F27532" w:rsidRPr="00E90E12" w:rsidRDefault="00F27532" w:rsidP="00BA0903">
            <w:pPr>
              <w:rPr>
                <w:rFonts w:ascii="Times" w:eastAsia="PMingLiU" w:hAnsi="Times"/>
                <w:sz w:val="20"/>
                <w:szCs w:val="20"/>
                <w:lang w:eastAsia="zh-CN"/>
              </w:rPr>
            </w:pPr>
          </w:p>
        </w:tc>
      </w:tr>
      <w:tr w:rsidR="00F27532" w:rsidRPr="00E90E12" w14:paraId="2217D339" w14:textId="77777777" w:rsidTr="0027393E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1CD8F" w14:textId="5FE31823" w:rsidR="00F27532" w:rsidRPr="00E90E12" w:rsidRDefault="00F27532" w:rsidP="00BA0903">
            <w:pPr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Authorized Signature</w:t>
            </w:r>
            <w:r w:rsidR="00B5187E" w:rsidRPr="00E90E12">
              <w:rPr>
                <w:rFonts w:ascii="Times" w:eastAsia="SimSun" w:hAnsi="Times"/>
                <w:b/>
                <w:bCs/>
                <w:sz w:val="20"/>
                <w:szCs w:val="20"/>
                <w:lang w:val="vi-VN" w:eastAsia="zh-CN"/>
              </w:rPr>
              <w:t xml:space="preserve"> / </w:t>
            </w:r>
            <w:proofErr w:type="spellStart"/>
            <w:r w:rsidR="00B5187E"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Chữ</w:t>
            </w:r>
            <w:proofErr w:type="spellEnd"/>
            <w:r w:rsidR="00B5187E"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5187E"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ký</w:t>
            </w:r>
            <w:proofErr w:type="spellEnd"/>
            <w:r w:rsidR="00FB7A98" w:rsidRPr="00E90E12">
              <w:rPr>
                <w:rFonts w:ascii="Times" w:eastAsia="SimSun" w:hAnsi="Times"/>
                <w:b/>
                <w:bCs/>
                <w:sz w:val="20"/>
                <w:szCs w:val="20"/>
                <w:lang w:val="vi-VN" w:eastAsia="zh-CN"/>
              </w:rPr>
              <w:t xml:space="preserve"> Ủ</w:t>
            </w:r>
            <w:r w:rsidR="00B5187E"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y </w:t>
            </w:r>
            <w:proofErr w:type="spellStart"/>
            <w:r w:rsidR="00B5187E"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quyền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</w:tc>
      </w:tr>
      <w:tr w:rsidR="00F27532" w:rsidRPr="00E90E12" w14:paraId="6432AE73" w14:textId="77777777" w:rsidTr="0027393E">
        <w:trPr>
          <w:trHeight w:val="485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F752" w14:textId="77777777" w:rsidR="00F27532" w:rsidRPr="00E90E12" w:rsidRDefault="00F27532" w:rsidP="00BA0903">
            <w:pPr>
              <w:rPr>
                <w:rFonts w:ascii="Times" w:eastAsia="PMingLiU" w:hAnsi="Times"/>
                <w:sz w:val="20"/>
                <w:szCs w:val="20"/>
              </w:rPr>
            </w:pPr>
          </w:p>
        </w:tc>
      </w:tr>
      <w:tr w:rsidR="00F27532" w:rsidRPr="00E90E12" w14:paraId="4B1EEA5E" w14:textId="77777777" w:rsidTr="0027393E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F77B1" w14:textId="77777777" w:rsidR="00F27532" w:rsidRPr="00E90E12" w:rsidRDefault="00F27532" w:rsidP="00BA0903">
            <w:pPr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Name and Title of the Signatory:</w:t>
            </w:r>
          </w:p>
          <w:p w14:paraId="075B4B52" w14:textId="53679A5C" w:rsidR="00B5187E" w:rsidRPr="00E90E12" w:rsidRDefault="00B5187E" w:rsidP="00BA0903">
            <w:pPr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</w:pP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Tên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và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="00FB7A98" w:rsidRPr="00E90E12">
              <w:rPr>
                <w:rFonts w:ascii="Times" w:eastAsia="PMingLiU" w:hAnsi="Times"/>
                <w:b/>
                <w:bCs/>
                <w:sz w:val="20"/>
                <w:szCs w:val="20"/>
                <w:lang w:val="vi-VN" w:eastAsia="zh-TW"/>
              </w:rPr>
              <w:t>C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hức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vụ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của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="00FB7A98" w:rsidRPr="00E90E12">
              <w:rPr>
                <w:rFonts w:ascii="Times" w:eastAsia="PMingLiU" w:hAnsi="Times"/>
                <w:b/>
                <w:bCs/>
                <w:sz w:val="20"/>
                <w:szCs w:val="20"/>
                <w:lang w:val="vi-VN" w:eastAsia="zh-TW"/>
              </w:rPr>
              <w:t>N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gười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="00FB7A98" w:rsidRPr="00E90E12">
              <w:rPr>
                <w:rFonts w:ascii="Times" w:eastAsia="PMingLiU" w:hAnsi="Times"/>
                <w:b/>
                <w:bCs/>
                <w:sz w:val="20"/>
                <w:szCs w:val="20"/>
                <w:lang w:val="vi-VN" w:eastAsia="zh-TW"/>
              </w:rPr>
              <w:t>K</w:t>
            </w:r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 xml:space="preserve">ý </w:t>
            </w: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tên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: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747534914"/>
            <w:placeholder>
              <w:docPart w:val="894EBC6BD572437B8FFD392594B5FCEE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4653E96" w14:textId="77777777" w:rsidR="00F27532" w:rsidRPr="00E90E12" w:rsidRDefault="00F27532" w:rsidP="00BA0903">
                <w:pPr>
                  <w:rPr>
                    <w:rFonts w:ascii="Times" w:eastAsia="PMingLiU" w:hAnsi="Times"/>
                    <w:sz w:val="20"/>
                    <w:szCs w:val="20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E90E12" w14:paraId="1A33F2BB" w14:textId="77777777" w:rsidTr="0027393E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1E4DF" w14:textId="6034BCC4" w:rsidR="00F27532" w:rsidRPr="00E90E12" w:rsidRDefault="00F27532" w:rsidP="00BA0903">
            <w:pPr>
              <w:rPr>
                <w:rFonts w:ascii="Times" w:eastAsia="PMingLiU" w:hAnsi="Times"/>
                <w:b/>
                <w:bCs/>
                <w:sz w:val="20"/>
                <w:szCs w:val="20"/>
              </w:rPr>
            </w:pPr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Date</w:t>
            </w:r>
            <w:r w:rsidR="00B5187E" w:rsidRPr="00E90E12">
              <w:rPr>
                <w:rFonts w:ascii="Times" w:eastAsia="SimSun" w:hAnsi="Times"/>
                <w:b/>
                <w:bCs/>
                <w:sz w:val="20"/>
                <w:szCs w:val="20"/>
                <w:lang w:val="vi-VN" w:eastAsia="zh-CN"/>
              </w:rPr>
              <w:t xml:space="preserve"> / Ngày</w:t>
            </w:r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390887450"/>
            <w:placeholder>
              <w:docPart w:val="46E503E123484188A6D009FCD113B0C3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5863F37" w14:textId="77777777" w:rsidR="00F27532" w:rsidRPr="00E90E12" w:rsidRDefault="00F27532" w:rsidP="00BA0903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E90E12" w14:paraId="7FCAD990" w14:textId="77777777" w:rsidTr="0027393E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83F56" w14:textId="77777777" w:rsidR="00F27532" w:rsidRPr="00E90E12" w:rsidRDefault="00F27532" w:rsidP="00BA0903">
            <w:pPr>
              <w:rPr>
                <w:rFonts w:ascii="Times" w:eastAsia="SimSun" w:hAnsi="Times"/>
                <w:color w:val="C00000"/>
                <w:sz w:val="20"/>
                <w:szCs w:val="20"/>
                <w:lang w:eastAsia="zh-CN"/>
              </w:rPr>
            </w:pPr>
            <w:r w:rsidRPr="00E90E12">
              <w:rPr>
                <w:rFonts w:ascii="Times" w:eastAsia="SimSun" w:hAnsi="Times"/>
                <w:color w:val="C00000"/>
                <w:sz w:val="20"/>
                <w:szCs w:val="20"/>
                <w:lang w:eastAsia="zh-CN"/>
              </w:rPr>
              <w:t>* If another company is helping with the application, please provide the following information:</w:t>
            </w:r>
          </w:p>
          <w:p w14:paraId="55F3A9ED" w14:textId="4692C878" w:rsidR="00B5187E" w:rsidRPr="00E90E12" w:rsidRDefault="00B5187E" w:rsidP="00BA0903">
            <w:pPr>
              <w:rPr>
                <w:rFonts w:ascii="Times" w:eastAsia="PMingLiU" w:hAnsi="Times"/>
                <w:color w:val="C00000"/>
                <w:sz w:val="20"/>
                <w:szCs w:val="20"/>
              </w:rPr>
            </w:pPr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*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Nếu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một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công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ty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khác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đang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hỗ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trợ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bên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yêu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cầu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,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vui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lòng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cung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cấp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thông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tin </w:t>
            </w:r>
            <w:proofErr w:type="spellStart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sau</w:t>
            </w:r>
            <w:proofErr w:type="spellEnd"/>
            <w:r w:rsidRPr="00E90E12">
              <w:rPr>
                <w:rFonts w:ascii="Times" w:eastAsia="PMingLiU" w:hAnsi="Times"/>
                <w:color w:val="C00000"/>
                <w:sz w:val="20"/>
                <w:szCs w:val="20"/>
              </w:rPr>
              <w:t>:</w:t>
            </w:r>
          </w:p>
        </w:tc>
      </w:tr>
      <w:tr w:rsidR="00F27532" w:rsidRPr="00E90E12" w14:paraId="0D452787" w14:textId="77777777" w:rsidTr="0027393E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F8723" w14:textId="77777777" w:rsidR="00F27532" w:rsidRPr="00E90E12" w:rsidRDefault="00F27532" w:rsidP="00BA0903">
            <w:pPr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Application Representative Company:</w:t>
            </w:r>
          </w:p>
          <w:p w14:paraId="24095BCE" w14:textId="1BCFC189" w:rsidR="00B5187E" w:rsidRPr="00E90E12" w:rsidRDefault="00B5187E" w:rsidP="00BA0903">
            <w:pPr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Công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ty </w:t>
            </w:r>
            <w:r w:rsidR="00FB7A98" w:rsidRPr="00E90E12">
              <w:rPr>
                <w:rFonts w:ascii="Times" w:eastAsia="SimSun" w:hAnsi="Times"/>
                <w:b/>
                <w:bCs/>
                <w:sz w:val="20"/>
                <w:szCs w:val="20"/>
                <w:lang w:val="vi-VN" w:eastAsia="zh-CN"/>
              </w:rPr>
              <w:t>Đ</w:t>
            </w: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ại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diện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B7A98" w:rsidRPr="00E90E12">
              <w:rPr>
                <w:rFonts w:ascii="Times" w:eastAsia="SimSun" w:hAnsi="Times"/>
                <w:b/>
                <w:bCs/>
                <w:sz w:val="20"/>
                <w:szCs w:val="20"/>
                <w:lang w:val="vi-VN" w:eastAsia="zh-CN"/>
              </w:rPr>
              <w:t>B</w:t>
            </w: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ên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B7A98" w:rsidRPr="00E90E12">
              <w:rPr>
                <w:rFonts w:ascii="Times" w:eastAsia="SimSun" w:hAnsi="Times"/>
                <w:b/>
                <w:bCs/>
                <w:sz w:val="20"/>
                <w:szCs w:val="20"/>
                <w:lang w:val="vi-VN" w:eastAsia="zh-CN"/>
              </w:rPr>
              <w:t>Y</w:t>
            </w: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êu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cầu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808622885"/>
            <w:placeholder>
              <w:docPart w:val="E14BBFB2F20643FB894AE951E2F6B186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613B64B" w14:textId="77777777" w:rsidR="00F27532" w:rsidRPr="00E90E12" w:rsidRDefault="00F27532" w:rsidP="00BA0903">
                <w:pPr>
                  <w:rPr>
                    <w:rFonts w:ascii="Times" w:eastAsia="PMingLiU" w:hAnsi="Times"/>
                    <w:sz w:val="20"/>
                    <w:szCs w:val="20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E90E12" w14:paraId="1E2DC055" w14:textId="77777777" w:rsidTr="0027393E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312FD" w14:textId="77777777" w:rsidR="00F27532" w:rsidRPr="00E90E12" w:rsidRDefault="00F27532" w:rsidP="00BA0903">
            <w:pPr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Application Representative Contact Name:</w:t>
            </w:r>
          </w:p>
          <w:p w14:paraId="310A1613" w14:textId="4CEF462B" w:rsidR="00B5187E" w:rsidRPr="00E90E12" w:rsidRDefault="00222E06" w:rsidP="00BA0903">
            <w:pPr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Tên</w:t>
            </w:r>
            <w:proofErr w:type="spellEnd"/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val="vi-VN" w:eastAsia="zh-CN"/>
              </w:rPr>
              <w:t xml:space="preserve"> N</w:t>
            </w:r>
            <w:proofErr w:type="spellStart"/>
            <w:r w:rsidR="00B5187E"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gười</w:t>
            </w:r>
            <w:proofErr w:type="spellEnd"/>
            <w:r w:rsidR="00B5187E"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B7A98" w:rsidRPr="00E90E12">
              <w:rPr>
                <w:rFonts w:ascii="Times" w:eastAsia="PMingLiU" w:hAnsi="Times"/>
                <w:b/>
                <w:bCs/>
                <w:sz w:val="20"/>
                <w:szCs w:val="20"/>
                <w:lang w:val="vi-VN" w:eastAsia="zh-CN"/>
              </w:rPr>
              <w:t>Đ</w:t>
            </w:r>
            <w:proofErr w:type="spellStart"/>
            <w:r w:rsidR="00B5187E"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ại</w:t>
            </w:r>
            <w:proofErr w:type="spellEnd"/>
            <w:r w:rsidR="00B5187E"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5187E"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diện</w:t>
            </w:r>
            <w:proofErr w:type="spellEnd"/>
            <w:r w:rsidR="00B5187E"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B7A98" w:rsidRPr="00E90E12">
              <w:rPr>
                <w:rFonts w:ascii="Times" w:eastAsia="PMingLiU" w:hAnsi="Times"/>
                <w:b/>
                <w:bCs/>
                <w:sz w:val="20"/>
                <w:szCs w:val="20"/>
                <w:lang w:val="vi-VN" w:eastAsia="zh-CN"/>
              </w:rPr>
              <w:t>L</w:t>
            </w:r>
            <w:proofErr w:type="spellStart"/>
            <w:r w:rsidR="00B5187E"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iên</w:t>
            </w:r>
            <w:proofErr w:type="spellEnd"/>
            <w:r w:rsidR="00B5187E"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5187E"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hệ</w:t>
            </w:r>
            <w:proofErr w:type="spellEnd"/>
            <w:r w:rsidR="00B5187E"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B7A98" w:rsidRPr="00E90E12">
              <w:rPr>
                <w:rFonts w:ascii="Times" w:eastAsia="PMingLiU" w:hAnsi="Times"/>
                <w:b/>
                <w:bCs/>
                <w:sz w:val="20"/>
                <w:szCs w:val="20"/>
                <w:lang w:val="vi-VN" w:eastAsia="zh-CN"/>
              </w:rPr>
              <w:t>B</w:t>
            </w:r>
            <w:proofErr w:type="spellStart"/>
            <w:r w:rsidR="00B5187E"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ên</w:t>
            </w:r>
            <w:proofErr w:type="spellEnd"/>
            <w:r w:rsidR="00B5187E"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B7A98" w:rsidRPr="00E90E12">
              <w:rPr>
                <w:rFonts w:ascii="Times" w:eastAsia="PMingLiU" w:hAnsi="Times"/>
                <w:b/>
                <w:bCs/>
                <w:sz w:val="20"/>
                <w:szCs w:val="20"/>
                <w:lang w:val="vi-VN" w:eastAsia="zh-CN"/>
              </w:rPr>
              <w:t>Y</w:t>
            </w:r>
            <w:proofErr w:type="spellStart"/>
            <w:r w:rsidR="00B5187E"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êu</w:t>
            </w:r>
            <w:proofErr w:type="spellEnd"/>
            <w:r w:rsidR="00B5187E"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5187E"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cầu</w:t>
            </w:r>
            <w:proofErr w:type="spellEnd"/>
            <w:r w:rsidR="00B5187E" w:rsidRPr="00E90E12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973096130"/>
            <w:placeholder>
              <w:docPart w:val="DBCC742D0FF64DEDBB081612774EC3F4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AFD9AEF" w14:textId="77777777" w:rsidR="00F27532" w:rsidRPr="00E90E12" w:rsidRDefault="00F27532" w:rsidP="00BA0903">
                <w:pPr>
                  <w:rPr>
                    <w:rFonts w:ascii="Times" w:eastAsia="PMingLiU" w:hAnsi="Times"/>
                    <w:sz w:val="20"/>
                    <w:szCs w:val="20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E90E12" w14:paraId="37BFA554" w14:textId="77777777" w:rsidTr="0027393E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E5E5A" w14:textId="77777777" w:rsidR="00F27532" w:rsidRPr="00E90E12" w:rsidRDefault="00F27532" w:rsidP="00BA0903">
            <w:pPr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</w:pPr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Application Representative Contact Email:</w:t>
            </w:r>
          </w:p>
          <w:p w14:paraId="5C3839F2" w14:textId="5DE06984" w:rsidR="00B5187E" w:rsidRPr="00E90E12" w:rsidRDefault="00B5187E" w:rsidP="00BA0903">
            <w:pPr>
              <w:rPr>
                <w:rFonts w:ascii="Times" w:eastAsia="PMingLiU" w:hAnsi="Times"/>
                <w:b/>
                <w:bCs/>
                <w:sz w:val="20"/>
                <w:szCs w:val="20"/>
                <w:lang w:val="vi-VN" w:eastAsia="zh-CN"/>
              </w:rPr>
            </w:pPr>
            <w:r w:rsidRPr="00E90E12">
              <w:rPr>
                <w:rFonts w:ascii="Times" w:eastAsia="PMingLiU" w:hAnsi="Times"/>
                <w:b/>
                <w:bCs/>
                <w:sz w:val="20"/>
                <w:szCs w:val="20"/>
                <w:lang w:val="vi-VN" w:eastAsia="zh-CN"/>
              </w:rPr>
              <w:t xml:space="preserve">Email Liên hệ </w:t>
            </w:r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val="vi-VN" w:eastAsia="zh-CN"/>
              </w:rPr>
              <w:t>Đ</w:t>
            </w: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ại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diện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val="vi-VN" w:eastAsia="zh-CN"/>
              </w:rPr>
              <w:t>B</w:t>
            </w: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ên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yêu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cầu</w:t>
            </w:r>
            <w:proofErr w:type="spellEnd"/>
            <w:r w:rsidRPr="00E90E12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808433156"/>
            <w:placeholder>
              <w:docPart w:val="A8597072DF864D9A9353079A8EB77014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413D42D" w14:textId="77777777" w:rsidR="00F27532" w:rsidRPr="00E90E12" w:rsidRDefault="00F27532" w:rsidP="00BA0903">
                <w:pPr>
                  <w:rPr>
                    <w:rFonts w:ascii="Times" w:eastAsia="PMingLiU" w:hAnsi="Times"/>
                    <w:sz w:val="20"/>
                    <w:szCs w:val="20"/>
                  </w:rPr>
                </w:pPr>
                <w:r w:rsidRPr="00E90E12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9F7E492" w14:textId="5F0A081A" w:rsidR="00A37A9F" w:rsidRPr="00E90E12" w:rsidRDefault="00A37A9F" w:rsidP="00BA0903">
      <w:pPr>
        <w:rPr>
          <w:rFonts w:ascii="Times" w:eastAsia="PMingLiU" w:hAnsi="Times"/>
          <w:sz w:val="20"/>
          <w:szCs w:val="20"/>
          <w:lang w:eastAsia="zh-TW"/>
        </w:rPr>
      </w:pPr>
    </w:p>
    <w:sectPr w:rsidR="00A37A9F" w:rsidRPr="00E90E12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E2ED" w14:textId="77777777" w:rsidR="00985066" w:rsidRDefault="00985066">
      <w:r>
        <w:separator/>
      </w:r>
    </w:p>
  </w:endnote>
  <w:endnote w:type="continuationSeparator" w:id="0">
    <w:p w14:paraId="28261133" w14:textId="77777777" w:rsidR="00985066" w:rsidRDefault="0098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F8E" w14:textId="03FFCD3D" w:rsidR="0054355B" w:rsidRPr="00994734" w:rsidRDefault="0054355B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0D7EAE" w14:paraId="04B861C9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25FBAE78" w14:textId="77777777" w:rsidR="000D7EAE" w:rsidRDefault="000D7EAE" w:rsidP="000D7E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4360FD32" w14:textId="77777777" w:rsidR="000D7EAE" w:rsidRDefault="000D7EAE" w:rsidP="000D7E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7ADE4B91" w14:textId="77777777" w:rsidR="000D7EAE" w:rsidRPr="00A46077" w:rsidRDefault="000D7EAE" w:rsidP="000D7E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3D05E2CD" w14:textId="77777777" w:rsidR="000D7EAE" w:rsidRPr="003601DF" w:rsidRDefault="000D7EAE" w:rsidP="000D7E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25DAA652" w14:textId="77777777" w:rsidR="000D7EAE" w:rsidRPr="003601DF" w:rsidRDefault="000D7EAE" w:rsidP="000D7E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0D942CF2" w14:textId="0E9DAB64" w:rsidR="000D7EAE" w:rsidRDefault="000D7EAE" w:rsidP="000D7E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Pakistan: </w:t>
          </w:r>
          <w:r w:rsidRPr="000D7EAE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7AC832F8" w14:textId="20C3AB6D" w:rsidR="000D7EAE" w:rsidRPr="000D7EAE" w:rsidRDefault="000D7EAE" w:rsidP="000D7E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</w:tc>
      <w:tc>
        <w:tcPr>
          <w:tcW w:w="4770" w:type="dxa"/>
          <w:vMerge w:val="restart"/>
          <w:shd w:val="clear" w:color="auto" w:fill="0060AF"/>
        </w:tcPr>
        <w:p w14:paraId="282808F1" w14:textId="77777777" w:rsidR="000D7EAE" w:rsidRDefault="000D7EAE" w:rsidP="000D7E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22EBDE7E" w14:textId="77777777" w:rsidR="000D7EAE" w:rsidRPr="003601DF" w:rsidRDefault="000D7EAE" w:rsidP="000D7E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4DC3528D" w14:textId="77777777" w:rsidR="000D7EAE" w:rsidRPr="003601DF" w:rsidRDefault="000D7EAE" w:rsidP="000D7E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5942CFB3" w14:textId="77777777" w:rsidR="000D7EAE" w:rsidRPr="003601DF" w:rsidRDefault="000D7EAE" w:rsidP="000D7E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7326F61E" w14:textId="77777777" w:rsidR="000D7EAE" w:rsidRPr="003601DF" w:rsidRDefault="000D7EAE" w:rsidP="000D7E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38BCD2E9" w14:textId="77777777" w:rsidR="000D7EAE" w:rsidRDefault="000D7EAE" w:rsidP="000D7E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3EF411C8" w14:textId="77777777" w:rsidR="000D7EAE" w:rsidRDefault="000D7EAE" w:rsidP="000D7E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016A7116" w14:textId="4A2BF3DE" w:rsidR="000D7EAE" w:rsidRPr="003601DF" w:rsidRDefault="000D7EAE" w:rsidP="000D7EAE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C19CC1D" w14:textId="15052508" w:rsidR="000D7EAE" w:rsidRPr="009A20CB" w:rsidRDefault="000D7EAE" w:rsidP="000D7EAE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54355B" w14:paraId="1443AEAD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9D82443" w14:textId="77777777" w:rsidR="0054355B" w:rsidRPr="003F4431" w:rsidRDefault="0054355B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4EC5CAE2" w14:textId="03485B03" w:rsidR="0054355B" w:rsidRPr="003F4431" w:rsidRDefault="0054355B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7826364" w14:textId="60DB0E70" w:rsidR="0054355B" w:rsidRPr="009A20CB" w:rsidRDefault="0054355B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3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302B9D70" w14:textId="348483AF" w:rsidR="0054355B" w:rsidRPr="009A20CB" w:rsidRDefault="0054355B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54355B" w:rsidRPr="00B87BDD" w:rsidRDefault="0054355B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8C1C" w14:textId="77777777" w:rsidR="00985066" w:rsidRDefault="00985066">
      <w:r>
        <w:separator/>
      </w:r>
    </w:p>
  </w:footnote>
  <w:footnote w:type="continuationSeparator" w:id="0">
    <w:p w14:paraId="3745DC8A" w14:textId="77777777" w:rsidR="00985066" w:rsidRDefault="0098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3FD" w14:textId="77777777" w:rsidR="0054355B" w:rsidRPr="00B87BDD" w:rsidRDefault="0054355B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54355B" w14:paraId="14989B7F" w14:textId="77777777" w:rsidTr="00E16B2E">
      <w:trPr>
        <w:trHeight w:val="986"/>
      </w:trPr>
      <w:tc>
        <w:tcPr>
          <w:tcW w:w="1980" w:type="dxa"/>
          <w:vAlign w:val="center"/>
        </w:tcPr>
        <w:p w14:paraId="0C31D686" w14:textId="77777777" w:rsidR="0054355B" w:rsidRPr="00EF2DAB" w:rsidRDefault="0054355B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54355B" w14:paraId="744CF9AF" w14:textId="77777777" w:rsidTr="00E16B2E">
            <w:tc>
              <w:tcPr>
                <w:tcW w:w="6619" w:type="dxa"/>
                <w:vAlign w:val="center"/>
              </w:tcPr>
              <w:p w14:paraId="4D859FF3" w14:textId="2C557CAF" w:rsidR="0054355B" w:rsidRPr="00E16B2E" w:rsidRDefault="0054355B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</w:p>
            </w:tc>
            <w:tc>
              <w:tcPr>
                <w:tcW w:w="2622" w:type="dxa"/>
                <w:vMerge w:val="restart"/>
              </w:tcPr>
              <w:p w14:paraId="766B5D82" w14:textId="5BFEFE9D" w:rsidR="0054355B" w:rsidRDefault="0054355B" w:rsidP="00D136A5">
                <w:pPr>
                  <w:pStyle w:val="Header"/>
                  <w:jc w:val="right"/>
                  <w:rPr>
                    <w:bCs/>
                    <w:sz w:val="16"/>
                    <w:szCs w:val="16"/>
                    <w:lang w:eastAsia="zh-CN"/>
                  </w:rPr>
                </w:pPr>
                <w:r w:rsidRPr="00E64057">
                  <w:rPr>
                    <w:bCs/>
                    <w:sz w:val="16"/>
                    <w:szCs w:val="16"/>
                    <w:lang w:eastAsia="zh-CN"/>
                  </w:rPr>
                  <w:t>IDFL-FF-GRS01</w:t>
                </w: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 V1.0 </w:t>
                </w:r>
                <w:r w:rsidR="000D7EAE">
                  <w:rPr>
                    <w:bCs/>
                    <w:sz w:val="16"/>
                    <w:szCs w:val="16"/>
                    <w:lang w:eastAsia="zh-CN"/>
                  </w:rPr>
                  <w:t>VI</w:t>
                </w:r>
              </w:p>
              <w:p w14:paraId="17AF624A" w14:textId="0B7ACD18" w:rsidR="0054355B" w:rsidRPr="00E16B2E" w:rsidRDefault="0054355B" w:rsidP="00D136A5">
                <w:pPr>
                  <w:pStyle w:val="Header"/>
                  <w:jc w:val="right"/>
                  <w:rPr>
                    <w:bCs/>
                    <w:sz w:val="16"/>
                    <w:szCs w:val="16"/>
                    <w:lang w:eastAsia="zh-CN"/>
                  </w:rPr>
                </w:pP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0D7EAE">
                  <w:rPr>
                    <w:bCs/>
                    <w:sz w:val="16"/>
                    <w:szCs w:val="16"/>
                    <w:lang w:eastAsia="zh-CN"/>
                  </w:rPr>
                  <w:t>October</w:t>
                </w: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 2021</w:t>
                </w:r>
              </w:p>
              <w:p w14:paraId="1A561AC0" w14:textId="1B498D71" w:rsidR="0054355B" w:rsidRPr="00E16B2E" w:rsidRDefault="0054355B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54355B" w14:paraId="024CD481" w14:textId="77777777" w:rsidTr="00E16B2E">
            <w:tc>
              <w:tcPr>
                <w:tcW w:w="6619" w:type="dxa"/>
              </w:tcPr>
              <w:p w14:paraId="69A5BF8C" w14:textId="77777777" w:rsidR="0054355B" w:rsidRDefault="0054355B" w:rsidP="007E77DC">
                <w:pPr>
                  <w:pStyle w:val="Header"/>
                  <w:rPr>
                    <w:rFonts w:eastAsia="SimSun"/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Global Recycled Standard (GRS)</w:t>
                </w:r>
              </w:p>
              <w:p w14:paraId="375A68C3" w14:textId="39C3658A" w:rsidR="0054355B" w:rsidRPr="00E16B2E" w:rsidRDefault="0054355B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b/>
                    <w:sz w:val="20"/>
                    <w:lang w:eastAsia="zh-CN"/>
                  </w:rPr>
                  <w:t>Recycled Claim Standard (RCS)</w:t>
                </w:r>
              </w:p>
            </w:tc>
            <w:tc>
              <w:tcPr>
                <w:tcW w:w="2622" w:type="dxa"/>
                <w:vMerge/>
              </w:tcPr>
              <w:p w14:paraId="2271C986" w14:textId="77777777" w:rsidR="0054355B" w:rsidRPr="00E16B2E" w:rsidRDefault="0054355B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617EAE2B" w:rsidR="0054355B" w:rsidRPr="006A51D4" w:rsidRDefault="0054355B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3D92254A" w14:textId="3C6E78C0" w:rsidR="0054355B" w:rsidRPr="007E77DC" w:rsidRDefault="0054355B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95DEF"/>
    <w:multiLevelType w:val="hybridMultilevel"/>
    <w:tmpl w:val="B776C1F8"/>
    <w:lvl w:ilvl="0" w:tplc="C88C4E8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2418A"/>
    <w:multiLevelType w:val="hybridMultilevel"/>
    <w:tmpl w:val="20E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618F3"/>
    <w:multiLevelType w:val="hybridMultilevel"/>
    <w:tmpl w:val="231EB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E7A0A"/>
    <w:multiLevelType w:val="hybridMultilevel"/>
    <w:tmpl w:val="5C9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4"/>
  </w:num>
  <w:num w:numId="4">
    <w:abstractNumId w:val="2"/>
  </w:num>
  <w:num w:numId="5">
    <w:abstractNumId w:val="19"/>
  </w:num>
  <w:num w:numId="6">
    <w:abstractNumId w:val="15"/>
  </w:num>
  <w:num w:numId="7">
    <w:abstractNumId w:val="7"/>
  </w:num>
  <w:num w:numId="8">
    <w:abstractNumId w:val="13"/>
  </w:num>
  <w:num w:numId="9">
    <w:abstractNumId w:val="28"/>
  </w:num>
  <w:num w:numId="10">
    <w:abstractNumId w:val="11"/>
  </w:num>
  <w:num w:numId="11">
    <w:abstractNumId w:val="14"/>
  </w:num>
  <w:num w:numId="12">
    <w:abstractNumId w:val="26"/>
  </w:num>
  <w:num w:numId="13">
    <w:abstractNumId w:val="25"/>
  </w:num>
  <w:num w:numId="14">
    <w:abstractNumId w:val="33"/>
  </w:num>
  <w:num w:numId="15">
    <w:abstractNumId w:val="17"/>
  </w:num>
  <w:num w:numId="16">
    <w:abstractNumId w:val="8"/>
  </w:num>
  <w:num w:numId="17">
    <w:abstractNumId w:val="36"/>
  </w:num>
  <w:num w:numId="18">
    <w:abstractNumId w:val="4"/>
  </w:num>
  <w:num w:numId="19">
    <w:abstractNumId w:val="3"/>
  </w:num>
  <w:num w:numId="20">
    <w:abstractNumId w:val="21"/>
  </w:num>
  <w:num w:numId="21">
    <w:abstractNumId w:val="12"/>
  </w:num>
  <w:num w:numId="22">
    <w:abstractNumId w:val="20"/>
  </w:num>
  <w:num w:numId="23">
    <w:abstractNumId w:val="27"/>
  </w:num>
  <w:num w:numId="24">
    <w:abstractNumId w:val="35"/>
  </w:num>
  <w:num w:numId="25">
    <w:abstractNumId w:val="24"/>
  </w:num>
  <w:num w:numId="26">
    <w:abstractNumId w:val="6"/>
  </w:num>
  <w:num w:numId="27">
    <w:abstractNumId w:val="31"/>
  </w:num>
  <w:num w:numId="28">
    <w:abstractNumId w:val="5"/>
  </w:num>
  <w:num w:numId="29">
    <w:abstractNumId w:val="29"/>
  </w:num>
  <w:num w:numId="30">
    <w:abstractNumId w:val="23"/>
  </w:num>
  <w:num w:numId="31">
    <w:abstractNumId w:val="37"/>
  </w:num>
  <w:num w:numId="32">
    <w:abstractNumId w:val="18"/>
  </w:num>
  <w:num w:numId="33">
    <w:abstractNumId w:val="10"/>
  </w:num>
  <w:num w:numId="34">
    <w:abstractNumId w:val="32"/>
  </w:num>
  <w:num w:numId="35">
    <w:abstractNumId w:val="16"/>
  </w:num>
  <w:num w:numId="36">
    <w:abstractNumId w:val="1"/>
  </w:num>
  <w:num w:numId="37">
    <w:abstractNumId w:val="30"/>
  </w:num>
  <w:num w:numId="3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Toe4um96B7eRbR0nmtoxDI3UUx+eZNdgQJbgVj6Ua6ondKmNsER7B9l4i8Rz870fP660MbRbhAUHQRD2XUgYw==" w:salt="hMXFBLxhJAmfDyQ2YO48X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DC9"/>
    <w:rsid w:val="0000458D"/>
    <w:rsid w:val="000045E2"/>
    <w:rsid w:val="00005860"/>
    <w:rsid w:val="000058BA"/>
    <w:rsid w:val="00011BC7"/>
    <w:rsid w:val="000127C7"/>
    <w:rsid w:val="00012C1C"/>
    <w:rsid w:val="00014769"/>
    <w:rsid w:val="0001797E"/>
    <w:rsid w:val="00017B62"/>
    <w:rsid w:val="0002078D"/>
    <w:rsid w:val="0002185C"/>
    <w:rsid w:val="00022E19"/>
    <w:rsid w:val="0002353D"/>
    <w:rsid w:val="0002425E"/>
    <w:rsid w:val="0002515D"/>
    <w:rsid w:val="00026391"/>
    <w:rsid w:val="00030BA8"/>
    <w:rsid w:val="00032845"/>
    <w:rsid w:val="00033004"/>
    <w:rsid w:val="0003314B"/>
    <w:rsid w:val="00036844"/>
    <w:rsid w:val="000370EC"/>
    <w:rsid w:val="00040706"/>
    <w:rsid w:val="00042676"/>
    <w:rsid w:val="000433A9"/>
    <w:rsid w:val="00045109"/>
    <w:rsid w:val="00045D7B"/>
    <w:rsid w:val="0004648E"/>
    <w:rsid w:val="000475F0"/>
    <w:rsid w:val="00050E4D"/>
    <w:rsid w:val="000548DB"/>
    <w:rsid w:val="000575B7"/>
    <w:rsid w:val="0006277C"/>
    <w:rsid w:val="00064A5D"/>
    <w:rsid w:val="00064BF4"/>
    <w:rsid w:val="00065A92"/>
    <w:rsid w:val="000663BF"/>
    <w:rsid w:val="00070788"/>
    <w:rsid w:val="00071CC9"/>
    <w:rsid w:val="0007282F"/>
    <w:rsid w:val="0007381C"/>
    <w:rsid w:val="00075120"/>
    <w:rsid w:val="00077575"/>
    <w:rsid w:val="00083650"/>
    <w:rsid w:val="0008409E"/>
    <w:rsid w:val="000841EC"/>
    <w:rsid w:val="00084C73"/>
    <w:rsid w:val="00084D6F"/>
    <w:rsid w:val="00085F6D"/>
    <w:rsid w:val="0008615C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C1E02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D7EAE"/>
    <w:rsid w:val="000E08C7"/>
    <w:rsid w:val="000E0C2C"/>
    <w:rsid w:val="000E4CB4"/>
    <w:rsid w:val="000E74A3"/>
    <w:rsid w:val="000F143F"/>
    <w:rsid w:val="000F4919"/>
    <w:rsid w:val="000F6669"/>
    <w:rsid w:val="00101803"/>
    <w:rsid w:val="00102A07"/>
    <w:rsid w:val="00104580"/>
    <w:rsid w:val="00104E7D"/>
    <w:rsid w:val="00106A55"/>
    <w:rsid w:val="00107040"/>
    <w:rsid w:val="0011002B"/>
    <w:rsid w:val="001113A0"/>
    <w:rsid w:val="0011173B"/>
    <w:rsid w:val="001155EB"/>
    <w:rsid w:val="00115F26"/>
    <w:rsid w:val="00120886"/>
    <w:rsid w:val="001210DD"/>
    <w:rsid w:val="001214BD"/>
    <w:rsid w:val="00121C65"/>
    <w:rsid w:val="00122F31"/>
    <w:rsid w:val="00126F67"/>
    <w:rsid w:val="00127D7A"/>
    <w:rsid w:val="00130125"/>
    <w:rsid w:val="00130473"/>
    <w:rsid w:val="001304D7"/>
    <w:rsid w:val="001322E6"/>
    <w:rsid w:val="00132871"/>
    <w:rsid w:val="00132B48"/>
    <w:rsid w:val="00134D89"/>
    <w:rsid w:val="001350B2"/>
    <w:rsid w:val="00136BA4"/>
    <w:rsid w:val="0013766E"/>
    <w:rsid w:val="00137899"/>
    <w:rsid w:val="00140420"/>
    <w:rsid w:val="001408DE"/>
    <w:rsid w:val="00141E43"/>
    <w:rsid w:val="00141F00"/>
    <w:rsid w:val="00142547"/>
    <w:rsid w:val="00142D6B"/>
    <w:rsid w:val="00142E5D"/>
    <w:rsid w:val="0014314A"/>
    <w:rsid w:val="00143770"/>
    <w:rsid w:val="001455CA"/>
    <w:rsid w:val="00147F41"/>
    <w:rsid w:val="00150AD5"/>
    <w:rsid w:val="00155458"/>
    <w:rsid w:val="00157DF9"/>
    <w:rsid w:val="001606CB"/>
    <w:rsid w:val="00160F95"/>
    <w:rsid w:val="0016125F"/>
    <w:rsid w:val="001628C6"/>
    <w:rsid w:val="0016727E"/>
    <w:rsid w:val="00170D4E"/>
    <w:rsid w:val="00170E4C"/>
    <w:rsid w:val="00174D57"/>
    <w:rsid w:val="00176D81"/>
    <w:rsid w:val="0017706B"/>
    <w:rsid w:val="00177149"/>
    <w:rsid w:val="00177BD6"/>
    <w:rsid w:val="00177D37"/>
    <w:rsid w:val="00183246"/>
    <w:rsid w:val="00184BDD"/>
    <w:rsid w:val="001865A3"/>
    <w:rsid w:val="0018691B"/>
    <w:rsid w:val="00190EAB"/>
    <w:rsid w:val="001910E7"/>
    <w:rsid w:val="0019145A"/>
    <w:rsid w:val="00191F55"/>
    <w:rsid w:val="00192239"/>
    <w:rsid w:val="0019225A"/>
    <w:rsid w:val="0019292E"/>
    <w:rsid w:val="00193D74"/>
    <w:rsid w:val="00196A2E"/>
    <w:rsid w:val="00197735"/>
    <w:rsid w:val="00197CBC"/>
    <w:rsid w:val="001A33E2"/>
    <w:rsid w:val="001A4145"/>
    <w:rsid w:val="001A5172"/>
    <w:rsid w:val="001B61C3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837"/>
    <w:rsid w:val="001D2A8C"/>
    <w:rsid w:val="001D3686"/>
    <w:rsid w:val="001D37D6"/>
    <w:rsid w:val="001D4800"/>
    <w:rsid w:val="001E090C"/>
    <w:rsid w:val="001E38C6"/>
    <w:rsid w:val="001E45F8"/>
    <w:rsid w:val="001E5206"/>
    <w:rsid w:val="001E6400"/>
    <w:rsid w:val="001E72DC"/>
    <w:rsid w:val="001F20C0"/>
    <w:rsid w:val="001F58BA"/>
    <w:rsid w:val="001F640C"/>
    <w:rsid w:val="001F76E7"/>
    <w:rsid w:val="00200379"/>
    <w:rsid w:val="00202FA3"/>
    <w:rsid w:val="00203CDB"/>
    <w:rsid w:val="0020449D"/>
    <w:rsid w:val="00207575"/>
    <w:rsid w:val="002169DD"/>
    <w:rsid w:val="0021761E"/>
    <w:rsid w:val="00222E06"/>
    <w:rsid w:val="0022447F"/>
    <w:rsid w:val="00225A8A"/>
    <w:rsid w:val="00226070"/>
    <w:rsid w:val="00226EA7"/>
    <w:rsid w:val="002316D7"/>
    <w:rsid w:val="002337C8"/>
    <w:rsid w:val="00233A27"/>
    <w:rsid w:val="00235066"/>
    <w:rsid w:val="00235ED7"/>
    <w:rsid w:val="00235F1E"/>
    <w:rsid w:val="002400A0"/>
    <w:rsid w:val="00241E48"/>
    <w:rsid w:val="0024335C"/>
    <w:rsid w:val="00250317"/>
    <w:rsid w:val="002525E9"/>
    <w:rsid w:val="0025553C"/>
    <w:rsid w:val="00255E6F"/>
    <w:rsid w:val="00256476"/>
    <w:rsid w:val="00256ACF"/>
    <w:rsid w:val="0025715E"/>
    <w:rsid w:val="00263208"/>
    <w:rsid w:val="0026569D"/>
    <w:rsid w:val="002672DC"/>
    <w:rsid w:val="002701A8"/>
    <w:rsid w:val="00270D2E"/>
    <w:rsid w:val="002711D8"/>
    <w:rsid w:val="00271E7F"/>
    <w:rsid w:val="0027393E"/>
    <w:rsid w:val="002757CA"/>
    <w:rsid w:val="00276FC3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C0D38"/>
    <w:rsid w:val="002C27C3"/>
    <w:rsid w:val="002C393E"/>
    <w:rsid w:val="002C6E57"/>
    <w:rsid w:val="002C7874"/>
    <w:rsid w:val="002D2694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2E7D"/>
    <w:rsid w:val="002F4ADF"/>
    <w:rsid w:val="00303119"/>
    <w:rsid w:val="00303C19"/>
    <w:rsid w:val="00305145"/>
    <w:rsid w:val="00306C86"/>
    <w:rsid w:val="0031033A"/>
    <w:rsid w:val="0031322A"/>
    <w:rsid w:val="0031358A"/>
    <w:rsid w:val="00315FA4"/>
    <w:rsid w:val="003200F6"/>
    <w:rsid w:val="0032113F"/>
    <w:rsid w:val="00321BDD"/>
    <w:rsid w:val="00323145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6A2F"/>
    <w:rsid w:val="00372B5C"/>
    <w:rsid w:val="003745F4"/>
    <w:rsid w:val="0037672A"/>
    <w:rsid w:val="0038095D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3640"/>
    <w:rsid w:val="003C7AEE"/>
    <w:rsid w:val="003D1A1E"/>
    <w:rsid w:val="003D228F"/>
    <w:rsid w:val="003D282F"/>
    <w:rsid w:val="003D3740"/>
    <w:rsid w:val="003D42D2"/>
    <w:rsid w:val="003D4DCB"/>
    <w:rsid w:val="003D4F7B"/>
    <w:rsid w:val="003D7CA1"/>
    <w:rsid w:val="003E4877"/>
    <w:rsid w:val="003E4E79"/>
    <w:rsid w:val="003E565A"/>
    <w:rsid w:val="003E5716"/>
    <w:rsid w:val="003F0734"/>
    <w:rsid w:val="003F1F56"/>
    <w:rsid w:val="003F3B9C"/>
    <w:rsid w:val="003F4431"/>
    <w:rsid w:val="003F4EB5"/>
    <w:rsid w:val="003F58F6"/>
    <w:rsid w:val="003F7C54"/>
    <w:rsid w:val="003F7D2C"/>
    <w:rsid w:val="00400393"/>
    <w:rsid w:val="004018A1"/>
    <w:rsid w:val="00404547"/>
    <w:rsid w:val="0040622C"/>
    <w:rsid w:val="004107A9"/>
    <w:rsid w:val="00411976"/>
    <w:rsid w:val="00413C9E"/>
    <w:rsid w:val="00414084"/>
    <w:rsid w:val="004151AD"/>
    <w:rsid w:val="004170F0"/>
    <w:rsid w:val="004214B5"/>
    <w:rsid w:val="00421591"/>
    <w:rsid w:val="00421962"/>
    <w:rsid w:val="0042244C"/>
    <w:rsid w:val="00423168"/>
    <w:rsid w:val="00425FC1"/>
    <w:rsid w:val="00427C1D"/>
    <w:rsid w:val="00427D69"/>
    <w:rsid w:val="00432A76"/>
    <w:rsid w:val="00432F3C"/>
    <w:rsid w:val="00433BBC"/>
    <w:rsid w:val="00435455"/>
    <w:rsid w:val="00437F7C"/>
    <w:rsid w:val="00445A37"/>
    <w:rsid w:val="0044644B"/>
    <w:rsid w:val="00447089"/>
    <w:rsid w:val="004472C1"/>
    <w:rsid w:val="0044761C"/>
    <w:rsid w:val="00450097"/>
    <w:rsid w:val="00452709"/>
    <w:rsid w:val="004550B5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EE3"/>
    <w:rsid w:val="004A2C07"/>
    <w:rsid w:val="004A3C19"/>
    <w:rsid w:val="004B119C"/>
    <w:rsid w:val="004B1B47"/>
    <w:rsid w:val="004B25EB"/>
    <w:rsid w:val="004B2B04"/>
    <w:rsid w:val="004B58A7"/>
    <w:rsid w:val="004C1D34"/>
    <w:rsid w:val="004C27C1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500388"/>
    <w:rsid w:val="00500A1F"/>
    <w:rsid w:val="005055F1"/>
    <w:rsid w:val="00510942"/>
    <w:rsid w:val="00512C26"/>
    <w:rsid w:val="005140ED"/>
    <w:rsid w:val="00514C62"/>
    <w:rsid w:val="005168AF"/>
    <w:rsid w:val="005205BC"/>
    <w:rsid w:val="00526788"/>
    <w:rsid w:val="00526A85"/>
    <w:rsid w:val="00526DE9"/>
    <w:rsid w:val="00526F2B"/>
    <w:rsid w:val="00527A73"/>
    <w:rsid w:val="0053211E"/>
    <w:rsid w:val="00535F29"/>
    <w:rsid w:val="0054008E"/>
    <w:rsid w:val="00541490"/>
    <w:rsid w:val="00542D47"/>
    <w:rsid w:val="00543237"/>
    <w:rsid w:val="0054355B"/>
    <w:rsid w:val="0054388A"/>
    <w:rsid w:val="00544FC5"/>
    <w:rsid w:val="005501CA"/>
    <w:rsid w:val="005509A5"/>
    <w:rsid w:val="00560746"/>
    <w:rsid w:val="00561148"/>
    <w:rsid w:val="00563014"/>
    <w:rsid w:val="00563468"/>
    <w:rsid w:val="00566CF7"/>
    <w:rsid w:val="0056723D"/>
    <w:rsid w:val="00567952"/>
    <w:rsid w:val="005723DC"/>
    <w:rsid w:val="00572EB4"/>
    <w:rsid w:val="00576EC5"/>
    <w:rsid w:val="005772FB"/>
    <w:rsid w:val="0057784B"/>
    <w:rsid w:val="005814EE"/>
    <w:rsid w:val="00583902"/>
    <w:rsid w:val="005849EE"/>
    <w:rsid w:val="005856DF"/>
    <w:rsid w:val="00585BFF"/>
    <w:rsid w:val="005869C3"/>
    <w:rsid w:val="005922C7"/>
    <w:rsid w:val="00593D0A"/>
    <w:rsid w:val="00594F2D"/>
    <w:rsid w:val="005971D2"/>
    <w:rsid w:val="005A10D9"/>
    <w:rsid w:val="005A2ABD"/>
    <w:rsid w:val="005A3AAC"/>
    <w:rsid w:val="005A3DFF"/>
    <w:rsid w:val="005A420C"/>
    <w:rsid w:val="005A547E"/>
    <w:rsid w:val="005A63EE"/>
    <w:rsid w:val="005A736F"/>
    <w:rsid w:val="005B041D"/>
    <w:rsid w:val="005B0EC9"/>
    <w:rsid w:val="005B16D2"/>
    <w:rsid w:val="005B1C55"/>
    <w:rsid w:val="005B305F"/>
    <w:rsid w:val="005B49C6"/>
    <w:rsid w:val="005B51BB"/>
    <w:rsid w:val="005B7F4B"/>
    <w:rsid w:val="005C02AF"/>
    <w:rsid w:val="005C39A9"/>
    <w:rsid w:val="005C4076"/>
    <w:rsid w:val="005C581B"/>
    <w:rsid w:val="005C7A4F"/>
    <w:rsid w:val="005D03A4"/>
    <w:rsid w:val="005D2CB1"/>
    <w:rsid w:val="005D37D3"/>
    <w:rsid w:val="005D4037"/>
    <w:rsid w:val="005D4331"/>
    <w:rsid w:val="005D5CF6"/>
    <w:rsid w:val="005E14EA"/>
    <w:rsid w:val="005E1795"/>
    <w:rsid w:val="005E224D"/>
    <w:rsid w:val="005E24B1"/>
    <w:rsid w:val="005E2B9E"/>
    <w:rsid w:val="005E62B2"/>
    <w:rsid w:val="005E6469"/>
    <w:rsid w:val="005E6AD3"/>
    <w:rsid w:val="005E6BE6"/>
    <w:rsid w:val="005E78C1"/>
    <w:rsid w:val="005F2AA9"/>
    <w:rsid w:val="005F3529"/>
    <w:rsid w:val="005F51DB"/>
    <w:rsid w:val="005F6C5C"/>
    <w:rsid w:val="005F75ED"/>
    <w:rsid w:val="00601A41"/>
    <w:rsid w:val="00602887"/>
    <w:rsid w:val="00604ED2"/>
    <w:rsid w:val="00606457"/>
    <w:rsid w:val="00610C80"/>
    <w:rsid w:val="00611CEA"/>
    <w:rsid w:val="00613ACB"/>
    <w:rsid w:val="006178BA"/>
    <w:rsid w:val="0062056B"/>
    <w:rsid w:val="00621C19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3E98"/>
    <w:rsid w:val="00663E78"/>
    <w:rsid w:val="00664EFC"/>
    <w:rsid w:val="00667A06"/>
    <w:rsid w:val="0067069C"/>
    <w:rsid w:val="00672DE4"/>
    <w:rsid w:val="006749C3"/>
    <w:rsid w:val="006769A5"/>
    <w:rsid w:val="00677AE4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A0AA8"/>
    <w:rsid w:val="006A1B14"/>
    <w:rsid w:val="006A1C80"/>
    <w:rsid w:val="006A1CB3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D162C"/>
    <w:rsid w:val="006D2E04"/>
    <w:rsid w:val="006D3D69"/>
    <w:rsid w:val="006D5B96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6282"/>
    <w:rsid w:val="006F66D0"/>
    <w:rsid w:val="00700C4B"/>
    <w:rsid w:val="00705883"/>
    <w:rsid w:val="0070788F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706"/>
    <w:rsid w:val="007334C3"/>
    <w:rsid w:val="00733BC5"/>
    <w:rsid w:val="0074116F"/>
    <w:rsid w:val="00741B3E"/>
    <w:rsid w:val="00741D5C"/>
    <w:rsid w:val="00741E75"/>
    <w:rsid w:val="00745ED9"/>
    <w:rsid w:val="007478A2"/>
    <w:rsid w:val="007530B4"/>
    <w:rsid w:val="007531E7"/>
    <w:rsid w:val="00754B64"/>
    <w:rsid w:val="00763737"/>
    <w:rsid w:val="00766986"/>
    <w:rsid w:val="007669C5"/>
    <w:rsid w:val="00766ACC"/>
    <w:rsid w:val="0076798B"/>
    <w:rsid w:val="00772A4D"/>
    <w:rsid w:val="00774891"/>
    <w:rsid w:val="00775453"/>
    <w:rsid w:val="00775D20"/>
    <w:rsid w:val="00777F59"/>
    <w:rsid w:val="0078014E"/>
    <w:rsid w:val="00780CC8"/>
    <w:rsid w:val="00786715"/>
    <w:rsid w:val="007874D3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7A7A"/>
    <w:rsid w:val="007A0E4B"/>
    <w:rsid w:val="007A20C7"/>
    <w:rsid w:val="007A3784"/>
    <w:rsid w:val="007A5432"/>
    <w:rsid w:val="007A5B05"/>
    <w:rsid w:val="007B1ABA"/>
    <w:rsid w:val="007B512F"/>
    <w:rsid w:val="007C0884"/>
    <w:rsid w:val="007C1A33"/>
    <w:rsid w:val="007C1F29"/>
    <w:rsid w:val="007D1313"/>
    <w:rsid w:val="007D370D"/>
    <w:rsid w:val="007D6B45"/>
    <w:rsid w:val="007D6F01"/>
    <w:rsid w:val="007D6F9E"/>
    <w:rsid w:val="007D7F6F"/>
    <w:rsid w:val="007E0D46"/>
    <w:rsid w:val="007E1B9F"/>
    <w:rsid w:val="007E2B60"/>
    <w:rsid w:val="007E3069"/>
    <w:rsid w:val="007E3612"/>
    <w:rsid w:val="007E38A2"/>
    <w:rsid w:val="007E5BFD"/>
    <w:rsid w:val="007E6DF5"/>
    <w:rsid w:val="007E77DC"/>
    <w:rsid w:val="007F2596"/>
    <w:rsid w:val="007F34DE"/>
    <w:rsid w:val="007F4B20"/>
    <w:rsid w:val="007F4EAB"/>
    <w:rsid w:val="007F6C26"/>
    <w:rsid w:val="007F7151"/>
    <w:rsid w:val="00803145"/>
    <w:rsid w:val="008045CF"/>
    <w:rsid w:val="00804C73"/>
    <w:rsid w:val="0080699E"/>
    <w:rsid w:val="00807061"/>
    <w:rsid w:val="008119FD"/>
    <w:rsid w:val="00813182"/>
    <w:rsid w:val="008148D2"/>
    <w:rsid w:val="00815EAF"/>
    <w:rsid w:val="00816DCE"/>
    <w:rsid w:val="00821AE9"/>
    <w:rsid w:val="00822E69"/>
    <w:rsid w:val="0082407D"/>
    <w:rsid w:val="008255AE"/>
    <w:rsid w:val="0082613D"/>
    <w:rsid w:val="00826C6B"/>
    <w:rsid w:val="00833180"/>
    <w:rsid w:val="00834F09"/>
    <w:rsid w:val="00835A53"/>
    <w:rsid w:val="00835B61"/>
    <w:rsid w:val="00836EE1"/>
    <w:rsid w:val="008374D4"/>
    <w:rsid w:val="00844040"/>
    <w:rsid w:val="00845E44"/>
    <w:rsid w:val="00850286"/>
    <w:rsid w:val="00853558"/>
    <w:rsid w:val="00853D37"/>
    <w:rsid w:val="00855180"/>
    <w:rsid w:val="00855844"/>
    <w:rsid w:val="00857978"/>
    <w:rsid w:val="00860F98"/>
    <w:rsid w:val="00862905"/>
    <w:rsid w:val="00862DCF"/>
    <w:rsid w:val="008674B7"/>
    <w:rsid w:val="00872E36"/>
    <w:rsid w:val="008739AF"/>
    <w:rsid w:val="00875559"/>
    <w:rsid w:val="00876C2E"/>
    <w:rsid w:val="00877EF7"/>
    <w:rsid w:val="00885647"/>
    <w:rsid w:val="00887E41"/>
    <w:rsid w:val="00892F10"/>
    <w:rsid w:val="00893251"/>
    <w:rsid w:val="00893DFB"/>
    <w:rsid w:val="00895345"/>
    <w:rsid w:val="00896045"/>
    <w:rsid w:val="00896F84"/>
    <w:rsid w:val="008A00FA"/>
    <w:rsid w:val="008A0867"/>
    <w:rsid w:val="008A1DCE"/>
    <w:rsid w:val="008A5F9F"/>
    <w:rsid w:val="008A6D50"/>
    <w:rsid w:val="008B7580"/>
    <w:rsid w:val="008C1B74"/>
    <w:rsid w:val="008C1C4F"/>
    <w:rsid w:val="008C3EBD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928"/>
    <w:rsid w:val="008E3AB3"/>
    <w:rsid w:val="008E4662"/>
    <w:rsid w:val="008E533F"/>
    <w:rsid w:val="008F1CAE"/>
    <w:rsid w:val="0090102E"/>
    <w:rsid w:val="009012BD"/>
    <w:rsid w:val="00902CFE"/>
    <w:rsid w:val="00903984"/>
    <w:rsid w:val="00904E54"/>
    <w:rsid w:val="00906907"/>
    <w:rsid w:val="00907E38"/>
    <w:rsid w:val="00912DBB"/>
    <w:rsid w:val="00913634"/>
    <w:rsid w:val="00914F15"/>
    <w:rsid w:val="00914FCE"/>
    <w:rsid w:val="0092022B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3526"/>
    <w:rsid w:val="00935610"/>
    <w:rsid w:val="0093564E"/>
    <w:rsid w:val="0093775F"/>
    <w:rsid w:val="009400F6"/>
    <w:rsid w:val="009407BD"/>
    <w:rsid w:val="009431B9"/>
    <w:rsid w:val="009453AF"/>
    <w:rsid w:val="009473FC"/>
    <w:rsid w:val="009477E9"/>
    <w:rsid w:val="00947AE7"/>
    <w:rsid w:val="00950604"/>
    <w:rsid w:val="009507C0"/>
    <w:rsid w:val="009510B3"/>
    <w:rsid w:val="00951DA6"/>
    <w:rsid w:val="009521B7"/>
    <w:rsid w:val="00952495"/>
    <w:rsid w:val="00952B8D"/>
    <w:rsid w:val="00953B5A"/>
    <w:rsid w:val="00953CA1"/>
    <w:rsid w:val="0096088D"/>
    <w:rsid w:val="00960F20"/>
    <w:rsid w:val="009632A6"/>
    <w:rsid w:val="00963FF5"/>
    <w:rsid w:val="00970AED"/>
    <w:rsid w:val="00972136"/>
    <w:rsid w:val="00973163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066"/>
    <w:rsid w:val="0098587C"/>
    <w:rsid w:val="00986592"/>
    <w:rsid w:val="009866C8"/>
    <w:rsid w:val="00987EAA"/>
    <w:rsid w:val="009909D9"/>
    <w:rsid w:val="009925DC"/>
    <w:rsid w:val="009945F8"/>
    <w:rsid w:val="00994734"/>
    <w:rsid w:val="00995810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6150"/>
    <w:rsid w:val="009B6538"/>
    <w:rsid w:val="009C6846"/>
    <w:rsid w:val="009C6E55"/>
    <w:rsid w:val="009C7738"/>
    <w:rsid w:val="009C7D47"/>
    <w:rsid w:val="009D08E2"/>
    <w:rsid w:val="009D3DBF"/>
    <w:rsid w:val="009D4710"/>
    <w:rsid w:val="009D4F00"/>
    <w:rsid w:val="009D507A"/>
    <w:rsid w:val="009D58F3"/>
    <w:rsid w:val="009D6BAB"/>
    <w:rsid w:val="009D6D03"/>
    <w:rsid w:val="009D7F8F"/>
    <w:rsid w:val="009E1B06"/>
    <w:rsid w:val="009E26E4"/>
    <w:rsid w:val="009E2C5D"/>
    <w:rsid w:val="009E6B74"/>
    <w:rsid w:val="009E6F4D"/>
    <w:rsid w:val="009F137A"/>
    <w:rsid w:val="009F18C8"/>
    <w:rsid w:val="009F2210"/>
    <w:rsid w:val="009F25CD"/>
    <w:rsid w:val="009F5496"/>
    <w:rsid w:val="009F5C57"/>
    <w:rsid w:val="00A00F50"/>
    <w:rsid w:val="00A0261B"/>
    <w:rsid w:val="00A03575"/>
    <w:rsid w:val="00A03F00"/>
    <w:rsid w:val="00A1037C"/>
    <w:rsid w:val="00A10582"/>
    <w:rsid w:val="00A10A08"/>
    <w:rsid w:val="00A117A1"/>
    <w:rsid w:val="00A174A7"/>
    <w:rsid w:val="00A17DFB"/>
    <w:rsid w:val="00A20373"/>
    <w:rsid w:val="00A227C6"/>
    <w:rsid w:val="00A22B87"/>
    <w:rsid w:val="00A25222"/>
    <w:rsid w:val="00A25830"/>
    <w:rsid w:val="00A2715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5D29"/>
    <w:rsid w:val="00A566A9"/>
    <w:rsid w:val="00A57F7E"/>
    <w:rsid w:val="00A60A80"/>
    <w:rsid w:val="00A60CCE"/>
    <w:rsid w:val="00A61F28"/>
    <w:rsid w:val="00A62240"/>
    <w:rsid w:val="00A6250B"/>
    <w:rsid w:val="00A625AB"/>
    <w:rsid w:val="00A638C2"/>
    <w:rsid w:val="00A638C3"/>
    <w:rsid w:val="00A63A00"/>
    <w:rsid w:val="00A74460"/>
    <w:rsid w:val="00A74D96"/>
    <w:rsid w:val="00A754D8"/>
    <w:rsid w:val="00A75549"/>
    <w:rsid w:val="00A760D9"/>
    <w:rsid w:val="00A773A8"/>
    <w:rsid w:val="00A81BCC"/>
    <w:rsid w:val="00A82663"/>
    <w:rsid w:val="00A83207"/>
    <w:rsid w:val="00A83E92"/>
    <w:rsid w:val="00A84824"/>
    <w:rsid w:val="00A85725"/>
    <w:rsid w:val="00A87C14"/>
    <w:rsid w:val="00A903FA"/>
    <w:rsid w:val="00A90BBC"/>
    <w:rsid w:val="00A914F8"/>
    <w:rsid w:val="00A9289C"/>
    <w:rsid w:val="00A937F5"/>
    <w:rsid w:val="00A94094"/>
    <w:rsid w:val="00A944CD"/>
    <w:rsid w:val="00A94AD4"/>
    <w:rsid w:val="00AA108C"/>
    <w:rsid w:val="00AA3E43"/>
    <w:rsid w:val="00AA52D2"/>
    <w:rsid w:val="00AA56BF"/>
    <w:rsid w:val="00AA6851"/>
    <w:rsid w:val="00AB122A"/>
    <w:rsid w:val="00AB2BFA"/>
    <w:rsid w:val="00AB60F4"/>
    <w:rsid w:val="00AB77E5"/>
    <w:rsid w:val="00AB78A7"/>
    <w:rsid w:val="00AC33B4"/>
    <w:rsid w:val="00AC50EC"/>
    <w:rsid w:val="00AC5A8A"/>
    <w:rsid w:val="00AD03C4"/>
    <w:rsid w:val="00AD0715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E4F"/>
    <w:rsid w:val="00AF2401"/>
    <w:rsid w:val="00AF25E9"/>
    <w:rsid w:val="00AF272B"/>
    <w:rsid w:val="00AF3901"/>
    <w:rsid w:val="00AF7564"/>
    <w:rsid w:val="00AF7B6D"/>
    <w:rsid w:val="00B02568"/>
    <w:rsid w:val="00B12BDC"/>
    <w:rsid w:val="00B1465C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2CEF"/>
    <w:rsid w:val="00B336DF"/>
    <w:rsid w:val="00B4055A"/>
    <w:rsid w:val="00B4190D"/>
    <w:rsid w:val="00B45940"/>
    <w:rsid w:val="00B4679B"/>
    <w:rsid w:val="00B500EF"/>
    <w:rsid w:val="00B5187E"/>
    <w:rsid w:val="00B5427D"/>
    <w:rsid w:val="00B55574"/>
    <w:rsid w:val="00B555FC"/>
    <w:rsid w:val="00B565A1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22B4"/>
    <w:rsid w:val="00B8503F"/>
    <w:rsid w:val="00B87BDD"/>
    <w:rsid w:val="00B93897"/>
    <w:rsid w:val="00B9463B"/>
    <w:rsid w:val="00B9522F"/>
    <w:rsid w:val="00B95A6D"/>
    <w:rsid w:val="00B96C9D"/>
    <w:rsid w:val="00B9767C"/>
    <w:rsid w:val="00BA05AE"/>
    <w:rsid w:val="00BA0903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130F"/>
    <w:rsid w:val="00BB2BC9"/>
    <w:rsid w:val="00BB2D18"/>
    <w:rsid w:val="00BB3E1E"/>
    <w:rsid w:val="00BB6F30"/>
    <w:rsid w:val="00BC0D44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147F"/>
    <w:rsid w:val="00C03120"/>
    <w:rsid w:val="00C0587F"/>
    <w:rsid w:val="00C10D48"/>
    <w:rsid w:val="00C12F08"/>
    <w:rsid w:val="00C14D55"/>
    <w:rsid w:val="00C15E67"/>
    <w:rsid w:val="00C1773A"/>
    <w:rsid w:val="00C206F8"/>
    <w:rsid w:val="00C21523"/>
    <w:rsid w:val="00C2212B"/>
    <w:rsid w:val="00C243A1"/>
    <w:rsid w:val="00C246B0"/>
    <w:rsid w:val="00C24D64"/>
    <w:rsid w:val="00C3218E"/>
    <w:rsid w:val="00C32FE7"/>
    <w:rsid w:val="00C416C8"/>
    <w:rsid w:val="00C45C0C"/>
    <w:rsid w:val="00C50051"/>
    <w:rsid w:val="00C5034A"/>
    <w:rsid w:val="00C51FDF"/>
    <w:rsid w:val="00C52302"/>
    <w:rsid w:val="00C535B7"/>
    <w:rsid w:val="00C57DBD"/>
    <w:rsid w:val="00C60360"/>
    <w:rsid w:val="00C61518"/>
    <w:rsid w:val="00C623D9"/>
    <w:rsid w:val="00C62B72"/>
    <w:rsid w:val="00C63D7D"/>
    <w:rsid w:val="00C6461A"/>
    <w:rsid w:val="00C702D4"/>
    <w:rsid w:val="00C70C11"/>
    <w:rsid w:val="00C70FF5"/>
    <w:rsid w:val="00C71489"/>
    <w:rsid w:val="00C72B16"/>
    <w:rsid w:val="00C73E9C"/>
    <w:rsid w:val="00C818CA"/>
    <w:rsid w:val="00C828D6"/>
    <w:rsid w:val="00C84349"/>
    <w:rsid w:val="00C851EE"/>
    <w:rsid w:val="00C867F4"/>
    <w:rsid w:val="00C872B8"/>
    <w:rsid w:val="00C911C1"/>
    <w:rsid w:val="00C92514"/>
    <w:rsid w:val="00C9295F"/>
    <w:rsid w:val="00C949AE"/>
    <w:rsid w:val="00C94F77"/>
    <w:rsid w:val="00C978BF"/>
    <w:rsid w:val="00CA3305"/>
    <w:rsid w:val="00CB4252"/>
    <w:rsid w:val="00CB49FA"/>
    <w:rsid w:val="00CB7867"/>
    <w:rsid w:val="00CC5790"/>
    <w:rsid w:val="00CC798F"/>
    <w:rsid w:val="00CD09F9"/>
    <w:rsid w:val="00CD1434"/>
    <w:rsid w:val="00CD34AB"/>
    <w:rsid w:val="00CD3E57"/>
    <w:rsid w:val="00CE26D9"/>
    <w:rsid w:val="00CE4A8E"/>
    <w:rsid w:val="00CE572F"/>
    <w:rsid w:val="00CE6647"/>
    <w:rsid w:val="00CE67F0"/>
    <w:rsid w:val="00CE6D3C"/>
    <w:rsid w:val="00CE74D2"/>
    <w:rsid w:val="00CF0397"/>
    <w:rsid w:val="00CF441E"/>
    <w:rsid w:val="00CF45E4"/>
    <w:rsid w:val="00D03F4C"/>
    <w:rsid w:val="00D06C2B"/>
    <w:rsid w:val="00D06D51"/>
    <w:rsid w:val="00D07599"/>
    <w:rsid w:val="00D136A5"/>
    <w:rsid w:val="00D142E5"/>
    <w:rsid w:val="00D146F2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EE3"/>
    <w:rsid w:val="00D47269"/>
    <w:rsid w:val="00D57182"/>
    <w:rsid w:val="00D60D4B"/>
    <w:rsid w:val="00D6222A"/>
    <w:rsid w:val="00D62862"/>
    <w:rsid w:val="00D64BDD"/>
    <w:rsid w:val="00D656B9"/>
    <w:rsid w:val="00D75777"/>
    <w:rsid w:val="00D75DA5"/>
    <w:rsid w:val="00D7739F"/>
    <w:rsid w:val="00D825D7"/>
    <w:rsid w:val="00D84713"/>
    <w:rsid w:val="00D85D6D"/>
    <w:rsid w:val="00D87218"/>
    <w:rsid w:val="00D87D5D"/>
    <w:rsid w:val="00D903EA"/>
    <w:rsid w:val="00D91852"/>
    <w:rsid w:val="00D932F8"/>
    <w:rsid w:val="00D94E0E"/>
    <w:rsid w:val="00D95E2B"/>
    <w:rsid w:val="00D96270"/>
    <w:rsid w:val="00D96F8A"/>
    <w:rsid w:val="00D972AC"/>
    <w:rsid w:val="00D9784B"/>
    <w:rsid w:val="00DA14FC"/>
    <w:rsid w:val="00DA2B9B"/>
    <w:rsid w:val="00DA427C"/>
    <w:rsid w:val="00DA56F7"/>
    <w:rsid w:val="00DA672F"/>
    <w:rsid w:val="00DA6D1B"/>
    <w:rsid w:val="00DA7C98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52F9"/>
    <w:rsid w:val="00DC6C33"/>
    <w:rsid w:val="00DC7D97"/>
    <w:rsid w:val="00DD0277"/>
    <w:rsid w:val="00DD2E96"/>
    <w:rsid w:val="00DD4678"/>
    <w:rsid w:val="00DD4E2E"/>
    <w:rsid w:val="00DD5D39"/>
    <w:rsid w:val="00DD6F1F"/>
    <w:rsid w:val="00DD7516"/>
    <w:rsid w:val="00DD7B0B"/>
    <w:rsid w:val="00DE0D91"/>
    <w:rsid w:val="00DE2001"/>
    <w:rsid w:val="00DE28EA"/>
    <w:rsid w:val="00DE2A47"/>
    <w:rsid w:val="00DE554C"/>
    <w:rsid w:val="00DE6854"/>
    <w:rsid w:val="00DE71B4"/>
    <w:rsid w:val="00DE723B"/>
    <w:rsid w:val="00DF015F"/>
    <w:rsid w:val="00DF0D4C"/>
    <w:rsid w:val="00DF2504"/>
    <w:rsid w:val="00DF338A"/>
    <w:rsid w:val="00DF5176"/>
    <w:rsid w:val="00DF53CD"/>
    <w:rsid w:val="00DF5509"/>
    <w:rsid w:val="00DF5756"/>
    <w:rsid w:val="00E0014B"/>
    <w:rsid w:val="00E00635"/>
    <w:rsid w:val="00E01FE6"/>
    <w:rsid w:val="00E027C2"/>
    <w:rsid w:val="00E036CD"/>
    <w:rsid w:val="00E03D26"/>
    <w:rsid w:val="00E04574"/>
    <w:rsid w:val="00E05BB2"/>
    <w:rsid w:val="00E0768B"/>
    <w:rsid w:val="00E07952"/>
    <w:rsid w:val="00E13460"/>
    <w:rsid w:val="00E16B2E"/>
    <w:rsid w:val="00E20AA6"/>
    <w:rsid w:val="00E21F85"/>
    <w:rsid w:val="00E2276D"/>
    <w:rsid w:val="00E22F3F"/>
    <w:rsid w:val="00E279A0"/>
    <w:rsid w:val="00E27FBB"/>
    <w:rsid w:val="00E305C9"/>
    <w:rsid w:val="00E3710A"/>
    <w:rsid w:val="00E37337"/>
    <w:rsid w:val="00E401B8"/>
    <w:rsid w:val="00E44A1F"/>
    <w:rsid w:val="00E44C3C"/>
    <w:rsid w:val="00E45177"/>
    <w:rsid w:val="00E464AB"/>
    <w:rsid w:val="00E46796"/>
    <w:rsid w:val="00E5069C"/>
    <w:rsid w:val="00E509B9"/>
    <w:rsid w:val="00E560B7"/>
    <w:rsid w:val="00E6051D"/>
    <w:rsid w:val="00E60945"/>
    <w:rsid w:val="00E60B08"/>
    <w:rsid w:val="00E615FD"/>
    <w:rsid w:val="00E61805"/>
    <w:rsid w:val="00E62327"/>
    <w:rsid w:val="00E64057"/>
    <w:rsid w:val="00E64CD5"/>
    <w:rsid w:val="00E65E7E"/>
    <w:rsid w:val="00E667F5"/>
    <w:rsid w:val="00E7037A"/>
    <w:rsid w:val="00E70942"/>
    <w:rsid w:val="00E70D36"/>
    <w:rsid w:val="00E714FF"/>
    <w:rsid w:val="00E724E8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0E12"/>
    <w:rsid w:val="00E91214"/>
    <w:rsid w:val="00E94105"/>
    <w:rsid w:val="00E94D10"/>
    <w:rsid w:val="00E94DE7"/>
    <w:rsid w:val="00E95B76"/>
    <w:rsid w:val="00E95DEB"/>
    <w:rsid w:val="00E960CB"/>
    <w:rsid w:val="00EA0AB2"/>
    <w:rsid w:val="00EA0FB3"/>
    <w:rsid w:val="00EA2F11"/>
    <w:rsid w:val="00EA428A"/>
    <w:rsid w:val="00EA4AB9"/>
    <w:rsid w:val="00EB0243"/>
    <w:rsid w:val="00EB1B46"/>
    <w:rsid w:val="00EB2B9A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F00D7B"/>
    <w:rsid w:val="00F0351A"/>
    <w:rsid w:val="00F070F1"/>
    <w:rsid w:val="00F10640"/>
    <w:rsid w:val="00F106F1"/>
    <w:rsid w:val="00F1297E"/>
    <w:rsid w:val="00F14F41"/>
    <w:rsid w:val="00F165B8"/>
    <w:rsid w:val="00F17026"/>
    <w:rsid w:val="00F1728A"/>
    <w:rsid w:val="00F22497"/>
    <w:rsid w:val="00F25843"/>
    <w:rsid w:val="00F25E14"/>
    <w:rsid w:val="00F2648E"/>
    <w:rsid w:val="00F27532"/>
    <w:rsid w:val="00F3113F"/>
    <w:rsid w:val="00F312C8"/>
    <w:rsid w:val="00F31609"/>
    <w:rsid w:val="00F322E7"/>
    <w:rsid w:val="00F32332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2E9D"/>
    <w:rsid w:val="00F57847"/>
    <w:rsid w:val="00F60878"/>
    <w:rsid w:val="00F608EC"/>
    <w:rsid w:val="00F60B23"/>
    <w:rsid w:val="00F61757"/>
    <w:rsid w:val="00F7020E"/>
    <w:rsid w:val="00F70B5E"/>
    <w:rsid w:val="00F718C9"/>
    <w:rsid w:val="00F73F6D"/>
    <w:rsid w:val="00F745BB"/>
    <w:rsid w:val="00F76397"/>
    <w:rsid w:val="00F77403"/>
    <w:rsid w:val="00F80DA8"/>
    <w:rsid w:val="00F86C86"/>
    <w:rsid w:val="00F9222D"/>
    <w:rsid w:val="00F9284D"/>
    <w:rsid w:val="00F938A5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A6E77"/>
    <w:rsid w:val="00FB0767"/>
    <w:rsid w:val="00FB12A8"/>
    <w:rsid w:val="00FB2144"/>
    <w:rsid w:val="00FB52CB"/>
    <w:rsid w:val="00FB5F8D"/>
    <w:rsid w:val="00FB60CD"/>
    <w:rsid w:val="00FB6794"/>
    <w:rsid w:val="00FB77CB"/>
    <w:rsid w:val="00FB7A98"/>
    <w:rsid w:val="00FC24F1"/>
    <w:rsid w:val="00FC2529"/>
    <w:rsid w:val="00FC3041"/>
    <w:rsid w:val="00FC5776"/>
    <w:rsid w:val="00FC58FF"/>
    <w:rsid w:val="00FC59CF"/>
    <w:rsid w:val="00FD19E0"/>
    <w:rsid w:val="00FD3B45"/>
    <w:rsid w:val="00FD64E0"/>
    <w:rsid w:val="00FE0105"/>
    <w:rsid w:val="00FE0369"/>
    <w:rsid w:val="00FE0CDF"/>
    <w:rsid w:val="00FE307D"/>
    <w:rsid w:val="00FE37CF"/>
    <w:rsid w:val="00FE3C1C"/>
    <w:rsid w:val="00FE3F43"/>
    <w:rsid w:val="00FE6776"/>
    <w:rsid w:val="00FF0EBF"/>
    <w:rsid w:val="00FF1CDD"/>
    <w:rsid w:val="00FF289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4741"/>
  <w15:docId w15:val="{7D47B123-05A1-8340-BB17-079ADAE5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A4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  <w:rPr>
      <w:rFonts w:ascii="Arial" w:eastAsiaTheme="minorEastAsia" w:hAnsi="Arial" w:cs="Arial"/>
    </w:r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  <w:rPr>
      <w:rFonts w:ascii="Arial" w:eastAsiaTheme="minorEastAsia" w:hAnsi="Arial" w:cs="Arial"/>
    </w:r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  <w:rPr>
      <w:rFonts w:ascii="Arial" w:eastAsiaTheme="minorEastAsia" w:hAnsi="Arial" w:cs="Arial"/>
    </w:r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ascii="Arial" w:eastAsia="SimSun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C57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0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4938AC2184E9D9D05BDBB3497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C74-7F24-4E6B-B457-FDAE5492BE1B}"/>
      </w:docPartPr>
      <w:docPartBody>
        <w:p w:rsidR="003C6646" w:rsidRDefault="003C6646" w:rsidP="003C6646">
          <w:pPr>
            <w:pStyle w:val="0DA4938AC2184E9D9D05BDBB3497E273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74706C8B23418A9B44F13B51C8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BE7D-A8DC-44F2-BB9A-D0E2CDEEB758}"/>
      </w:docPartPr>
      <w:docPartBody>
        <w:p w:rsidR="003C6646" w:rsidRDefault="003C6646" w:rsidP="003C6646">
          <w:pPr>
            <w:pStyle w:val="F874706C8B23418A9B44F13B51C82CEF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91DB5AAD8F431F8A230491CB99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5B6D-B1E7-42B8-9200-A41AFD5F0F58}"/>
      </w:docPartPr>
      <w:docPartBody>
        <w:p w:rsidR="003C6646" w:rsidRDefault="003C6646" w:rsidP="003C6646">
          <w:pPr>
            <w:pStyle w:val="F691DB5AAD8F431F8A230491CB99EA9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B19B62A0164831ADA1182F9CC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8826-259B-47A0-BA46-17A7505DA8E7}"/>
      </w:docPartPr>
      <w:docPartBody>
        <w:p w:rsidR="003C6646" w:rsidRDefault="003C6646" w:rsidP="003C6646">
          <w:pPr>
            <w:pStyle w:val="C3B19B62A0164831ADA1182F9CCBA0C9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B35912430A40ECAB0B4A71E2B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4BFA-DFC4-4291-A402-E4695F61B06D}"/>
      </w:docPartPr>
      <w:docPartBody>
        <w:p w:rsidR="003C6646" w:rsidRDefault="003C6646" w:rsidP="003C6646">
          <w:pPr>
            <w:pStyle w:val="76B35912430A40ECAB0B4A71E2B54240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9A4706C2BC4D15A6179A41D044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0E46-F009-4A4E-B248-65F7A0741704}"/>
      </w:docPartPr>
      <w:docPartBody>
        <w:p w:rsidR="003C6646" w:rsidRDefault="003C6646" w:rsidP="003C6646">
          <w:pPr>
            <w:pStyle w:val="809A4706C2BC4D15A6179A41D0443A67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CC1896A8804738AFDA7B4076DB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FDED-DE3F-421C-8FAB-D30C21ACEF11}"/>
      </w:docPartPr>
      <w:docPartBody>
        <w:p w:rsidR="003C6646" w:rsidRDefault="003C6646" w:rsidP="003C6646">
          <w:pPr>
            <w:pStyle w:val="37CC1896A8804738AFDA7B4076DB486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371F8E13CF46CE8E7390BDB783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C43-1FFE-46BB-994D-9243B391FA23}"/>
      </w:docPartPr>
      <w:docPartBody>
        <w:p w:rsidR="003C6646" w:rsidRDefault="003C6646" w:rsidP="003C6646">
          <w:pPr>
            <w:pStyle w:val="C6371F8E13CF46CE8E7390BDB78311EB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83D29A14F4451FA3ADB1BAE35D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30A-19C7-4869-A41F-2A527BB46D8E}"/>
      </w:docPartPr>
      <w:docPartBody>
        <w:p w:rsidR="003C6646" w:rsidRDefault="003C6646" w:rsidP="003C6646">
          <w:pPr>
            <w:pStyle w:val="6B83D29A14F4451FA3ADB1BAE35D253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AD68C19FA845B48DADA389F7E4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7BFB-757B-43D9-A73E-F3F18486D20C}"/>
      </w:docPartPr>
      <w:docPartBody>
        <w:p w:rsidR="003174F2" w:rsidRDefault="001820AF" w:rsidP="001820AF">
          <w:pPr>
            <w:pStyle w:val="8EAD68C19FA845B48DADA389F7E467F3"/>
          </w:pPr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A9B7CA4D80FE4F1EBBE9A3A0DA7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728B-A006-402A-8B62-244951553BB7}"/>
      </w:docPartPr>
      <w:docPartBody>
        <w:p w:rsidR="003174F2" w:rsidRDefault="001820AF" w:rsidP="001820AF">
          <w:pPr>
            <w:pStyle w:val="A9B7CA4D80FE4F1EBBE9A3A0DA748F8E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4EBC6BD572437B8FFD392594B5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3FE2-3083-4F58-87A9-0CE609D32686}"/>
      </w:docPartPr>
      <w:docPartBody>
        <w:p w:rsidR="003174F2" w:rsidRDefault="001820AF" w:rsidP="001820AF">
          <w:pPr>
            <w:pStyle w:val="894EBC6BD572437B8FFD392594B5FCEE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E503E123484188A6D009FCD113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759E-39C5-4A96-A938-5AB423120C4B}"/>
      </w:docPartPr>
      <w:docPartBody>
        <w:p w:rsidR="003174F2" w:rsidRDefault="001820AF" w:rsidP="001820AF">
          <w:pPr>
            <w:pStyle w:val="46E503E123484188A6D009FCD113B0C3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4BBFB2F20643FB894AE951E2F6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62D4-9424-4843-ADB3-C21D9DB74D4F}"/>
      </w:docPartPr>
      <w:docPartBody>
        <w:p w:rsidR="003174F2" w:rsidRDefault="001820AF" w:rsidP="001820AF">
          <w:pPr>
            <w:pStyle w:val="E14BBFB2F20643FB894AE951E2F6B186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CC742D0FF64DEDBB081612774E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C346-2655-4445-A2DA-AD38316A1A69}"/>
      </w:docPartPr>
      <w:docPartBody>
        <w:p w:rsidR="003174F2" w:rsidRDefault="001820AF" w:rsidP="001820AF">
          <w:pPr>
            <w:pStyle w:val="DBCC742D0FF64DEDBB081612774EC3F4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8597072DF864D9A9353079A8EB7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9993-0C1E-4B1F-BE79-D4AB56BBFCC7}"/>
      </w:docPartPr>
      <w:docPartBody>
        <w:p w:rsidR="003174F2" w:rsidRDefault="001820AF" w:rsidP="001820AF">
          <w:pPr>
            <w:pStyle w:val="A8597072DF864D9A9353079A8EB77014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98FB1910CB4461B590F883598E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C00F-82A9-4ADA-BE2F-D44DA8C9E0B2}"/>
      </w:docPartPr>
      <w:docPartBody>
        <w:p w:rsidR="00E0249D" w:rsidRDefault="00BC67A3" w:rsidP="00BC67A3">
          <w:pPr>
            <w:pStyle w:val="A3D728FB4B46E247A16B71691BEA5973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D8CA7D10C184E32A35E93940EBC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10D0-F23D-49A3-9D02-5A09688E41B4}"/>
      </w:docPartPr>
      <w:docPartBody>
        <w:p w:rsidR="00E0249D" w:rsidRDefault="00BC67A3" w:rsidP="00BC67A3">
          <w:pPr>
            <w:pStyle w:val="115C0C5E2025CA4E84EFCDF1EA71B0B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A3310562594464E825B28B9586E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7444-1E7F-4F80-A093-8B0FCB45DDED}"/>
      </w:docPartPr>
      <w:docPartBody>
        <w:p w:rsidR="00E0249D" w:rsidRDefault="00BC67A3" w:rsidP="00BC67A3">
          <w:pPr>
            <w:pStyle w:val="213889622117084E9F2EEA359FBEC7B1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AA918B764344311AF9065451289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A2B9-AC27-4BAB-BCA9-D695380C0B7C}"/>
      </w:docPartPr>
      <w:docPartBody>
        <w:p w:rsidR="00E0249D" w:rsidRDefault="00BC67A3" w:rsidP="00BC67A3">
          <w:pPr>
            <w:pStyle w:val="2258167D66716E4A9A9600AC01B24EA0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F79DD15DE5F84DE0A49823CE4A8A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455F-9644-4BF0-8F02-76B89AC85405}"/>
      </w:docPartPr>
      <w:docPartBody>
        <w:p w:rsidR="00E0249D" w:rsidRDefault="00BC67A3" w:rsidP="00BC67A3">
          <w:pPr>
            <w:pStyle w:val="6E7C17D0C6426644A39543A002C5C1E0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F64DA98EFBD74D65B86BC780A288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FEA2-8C5E-4130-855C-FB5F114C718C}"/>
      </w:docPartPr>
      <w:docPartBody>
        <w:p w:rsidR="00E0249D" w:rsidRDefault="00BC67A3" w:rsidP="00BC67A3">
          <w:pPr>
            <w:pStyle w:val="5AC76E5416A39849AA4F50D3A190AD46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117E21D6D454421C9663B8666CC7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3D92-132D-47CD-BF92-73655B1F87A8}"/>
      </w:docPartPr>
      <w:docPartBody>
        <w:p w:rsidR="00127D37" w:rsidRDefault="00E0249D" w:rsidP="00E0249D">
          <w:pPr>
            <w:pStyle w:val="117E21D6D454421C9663B8666CC70D1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5DA963B5E846C4AD4A63C9B5EE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CAED-F43E-4D91-A28F-430E548E1B6B}"/>
      </w:docPartPr>
      <w:docPartBody>
        <w:p w:rsidR="00127D37" w:rsidRDefault="00E0249D" w:rsidP="00E0249D">
          <w:pPr>
            <w:pStyle w:val="4F5DA963B5E846C4AD4A63C9B5EE6FE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BCA8D02BBA44F8AA0689BB2494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C491-4640-4F0C-984F-117AE09FAB68}"/>
      </w:docPartPr>
      <w:docPartBody>
        <w:p w:rsidR="00127D37" w:rsidRDefault="00E0249D" w:rsidP="00E0249D">
          <w:pPr>
            <w:pStyle w:val="DBBCA8D02BBA44F8AA0689BB2494A8A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32E582FECF482D85F4396D91EB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466B-DACB-47CA-829A-8AF4FDCEDBDA}"/>
      </w:docPartPr>
      <w:docPartBody>
        <w:p w:rsidR="00127D37" w:rsidRDefault="00E0249D" w:rsidP="00E0249D">
          <w:pPr>
            <w:pStyle w:val="4A32E582FECF482D85F4396D91EB231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2D1D0779A447E1A33189604C08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0A15-CFFE-4740-9477-0A199D5B8D3C}"/>
      </w:docPartPr>
      <w:docPartBody>
        <w:p w:rsidR="00127D37" w:rsidRDefault="00E0249D" w:rsidP="00E0249D">
          <w:pPr>
            <w:pStyle w:val="C82D1D0779A447E1A33189604C08BCA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B9A31673DA4015935976C03293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DF48-5C33-46E5-9690-C6B560A36C64}"/>
      </w:docPartPr>
      <w:docPartBody>
        <w:p w:rsidR="00127D37" w:rsidRDefault="00E0249D" w:rsidP="00E0249D">
          <w:pPr>
            <w:pStyle w:val="3DB9A31673DA4015935976C03293B0A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A3CC83D1CB4235B8BE5BA7DF1F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1F62-BCA1-484E-99EF-983B346E06FB}"/>
      </w:docPartPr>
      <w:docPartBody>
        <w:p w:rsidR="00127D37" w:rsidRDefault="00E0249D" w:rsidP="00E0249D">
          <w:pPr>
            <w:pStyle w:val="6EA3CC83D1CB4235B8BE5BA7DF1FA10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AB46C815A348B9A2DBF9BCEA1C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2FD8-3E56-4160-B50A-4F7753F81D37}"/>
      </w:docPartPr>
      <w:docPartBody>
        <w:p w:rsidR="00127D37" w:rsidRDefault="00E0249D" w:rsidP="00E0249D">
          <w:pPr>
            <w:pStyle w:val="85AB46C815A348B9A2DBF9BCEA1CC7B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4CC5F0D6764F9587E3687355CA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3F83-0280-48BF-B212-CC74BBB50D83}"/>
      </w:docPartPr>
      <w:docPartBody>
        <w:p w:rsidR="00127D37" w:rsidRDefault="00E0249D" w:rsidP="00E0249D">
          <w:pPr>
            <w:pStyle w:val="554CC5F0D6764F9587E3687355CA006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9578A1C51C4000AD46E75ACB7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A647-A0A0-441E-8807-6EF9991DBECD}"/>
      </w:docPartPr>
      <w:docPartBody>
        <w:p w:rsidR="00127D37" w:rsidRDefault="00E0249D" w:rsidP="00E0249D">
          <w:pPr>
            <w:pStyle w:val="689578A1C51C4000AD46E75ACB7A004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E9A63965994950BBAB2613BA82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4D7F-7B7F-45AB-BCE7-FBF7279E9769}"/>
      </w:docPartPr>
      <w:docPartBody>
        <w:p w:rsidR="00127D37" w:rsidRDefault="00E0249D" w:rsidP="00E0249D">
          <w:pPr>
            <w:pStyle w:val="3AE9A63965994950BBAB2613BA8205C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E02B3BCF20247BEB35C660357C6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4AF4-5E3A-40EE-9277-0B719D732D35}"/>
      </w:docPartPr>
      <w:docPartBody>
        <w:p w:rsidR="00127D37" w:rsidRDefault="00E0249D" w:rsidP="00E0249D">
          <w:pPr>
            <w:pStyle w:val="CE02B3BCF20247BEB35C660357C6147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4EAF6A817BD417ABF3D8B95B957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8963-7E5E-4451-AC91-077EEA5B29BF}"/>
      </w:docPartPr>
      <w:docPartBody>
        <w:p w:rsidR="00127D37" w:rsidRDefault="00E0249D" w:rsidP="00E0249D">
          <w:pPr>
            <w:pStyle w:val="74EAF6A817BD417ABF3D8B95B957069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01D50F7E2E0411C971605C458B20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C2BC-1501-4317-95A6-267EEF5E47C9}"/>
      </w:docPartPr>
      <w:docPartBody>
        <w:p w:rsidR="00127D37" w:rsidRDefault="00E0249D" w:rsidP="00E0249D">
          <w:pPr>
            <w:pStyle w:val="801D50F7E2E0411C971605C458B202A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134A9ED86CC426ABD1F66A656DF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00006-2AB2-4CCA-A79C-2CBF70433BC0}"/>
      </w:docPartPr>
      <w:docPartBody>
        <w:p w:rsidR="00855133" w:rsidRDefault="00611DA7" w:rsidP="00611DA7">
          <w:pPr>
            <w:pStyle w:val="4CB06D4DBFE4EB48A73E7B7BD617B7F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B6FBA74AF74468CA54B572097B0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975B-C07E-4DB9-BC53-9604D51A23EA}"/>
      </w:docPartPr>
      <w:docPartBody>
        <w:p w:rsidR="00855133" w:rsidRDefault="00611DA7" w:rsidP="00611DA7">
          <w:pPr>
            <w:pStyle w:val="CAD2B3DD5D6F3242ACA52FD7A74CA05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7872ED0D0894812B42BA04ED68E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7709-99E2-4FE2-8879-52F16ACE9353}"/>
      </w:docPartPr>
      <w:docPartBody>
        <w:p w:rsidR="00855133" w:rsidRDefault="00611DA7" w:rsidP="00611DA7">
          <w:pPr>
            <w:pStyle w:val="E3826B2A05708E4A9CD8BEFC224EFEE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E8A42D13614371A25415C8BF98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459F-F9B8-4463-8322-404FCE13F0FD}"/>
      </w:docPartPr>
      <w:docPartBody>
        <w:p w:rsidR="00855133" w:rsidRDefault="00611DA7" w:rsidP="00611DA7">
          <w:pPr>
            <w:pStyle w:val="A282569CAAF3FA4EA82A404F12F424D4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F0BE0D114AB44718DB9E459ACE6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0F8C-817E-4C24-8161-E599B0E544BA}"/>
      </w:docPartPr>
      <w:docPartBody>
        <w:p w:rsidR="00855133" w:rsidRDefault="00611DA7" w:rsidP="00611DA7">
          <w:pPr>
            <w:pStyle w:val="74F88D817DE9AC47AB102A06DBA831F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9A5D2383CC04EAB94F642A1B0B0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13A9-1879-4E85-8ACA-A1CD726004F3}"/>
      </w:docPartPr>
      <w:docPartBody>
        <w:p w:rsidR="00855133" w:rsidRDefault="00611DA7" w:rsidP="00611DA7">
          <w:pPr>
            <w:pStyle w:val="FBB856FCB8B22044A6718ED30F879D7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535720BC06F43D89C1A33B7E5A2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1AC6-70B7-4073-8A7C-25AEDB0A332A}"/>
      </w:docPartPr>
      <w:docPartBody>
        <w:p w:rsidR="00855133" w:rsidRDefault="00611DA7" w:rsidP="00611DA7">
          <w:pPr>
            <w:pStyle w:val="AF77D9BB26F4714DAC3318F1BB49E95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D0F958E6EA14088AE907638232C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0262-3FED-4463-85AE-46D134C1D78B}"/>
      </w:docPartPr>
      <w:docPartBody>
        <w:p w:rsidR="00855133" w:rsidRDefault="00611DA7" w:rsidP="00611DA7">
          <w:pPr>
            <w:pStyle w:val="F7F7370330EA994196B6AF2540E91B0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A5BAD62C8164297AAD41E57DAE3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1B3A-73D3-4B94-8CE3-FCB8548187EE}"/>
      </w:docPartPr>
      <w:docPartBody>
        <w:p w:rsidR="00855133" w:rsidRDefault="00611DA7" w:rsidP="00611DA7">
          <w:pPr>
            <w:pStyle w:val="2B86B39FB97FC24EB1E88A5C3728D6B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A732F3F6AB044BFB1D34B24D362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4209-D11E-4B17-B448-66D0865A3133}"/>
      </w:docPartPr>
      <w:docPartBody>
        <w:p w:rsidR="00855133" w:rsidRDefault="00611DA7" w:rsidP="00611DA7">
          <w:pPr>
            <w:pStyle w:val="86CD28918EF0C3448E1AFFC82B677F21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663726C85464D71AC2BE9D1494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C442-A663-43E6-BD53-EDDD8860C0E5}"/>
      </w:docPartPr>
      <w:docPartBody>
        <w:p w:rsidR="00855133" w:rsidRDefault="00611DA7" w:rsidP="00611DA7">
          <w:pPr>
            <w:pStyle w:val="7CA2AA3391181B489D488464756A3F29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A6283AB9C3C442AADA1B37C2F6B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1823-3B61-4DE6-8188-A123644075D2}"/>
      </w:docPartPr>
      <w:docPartBody>
        <w:p w:rsidR="00855133" w:rsidRDefault="00611DA7" w:rsidP="00611DA7">
          <w:pPr>
            <w:pStyle w:val="70834200F0D73D46BF329C8565D7B32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88D896EF0745B88361A98F8FC0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F6C2-A771-456B-9457-54140DE29DC7}"/>
      </w:docPartPr>
      <w:docPartBody>
        <w:p w:rsidR="00855133" w:rsidRDefault="00611DA7" w:rsidP="00611DA7">
          <w:pPr>
            <w:pStyle w:val="576D286A47F8AB4BB6D94F159B997EE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D6EABA0F35B5D42A28127968C8A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298A-EE10-8F44-A272-5FA28FA79BFB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8709D8695D684796C839076D3C9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FDA06-ABE0-F147-B0A1-F45820E1E9A7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3D728FB4B46E247A16B71691BEA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416E-FF44-A444-A7B8-1D958D3E7920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15C0C5E2025CA4E84EFCDF1EA71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9F86-F530-7E43-8034-9E40354FBF8E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13889622117084E9F2EEA359FBE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7DE3-B28B-B346-A79E-929F9AB98AA0}"/>
      </w:docPartPr>
      <w:docPartBody>
        <w:p w:rsidR="00595094" w:rsidRDefault="0072437F" w:rsidP="0072437F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258167D66716E4A9A9600AC01B2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52B3-8931-4944-8366-7CA4A2CDB165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E7C17D0C6426644A39543A002C5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DC5B-EF62-DC43-9EA8-D9D8FCB08C4C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AC76E5416A39849AA4F50D3A190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AD71-1500-E94F-B933-5B9811393F19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0E901E91E47E547A3C00BA77FBB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013A-C8C8-2A43-8FEA-7C8A6318D408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E1646E77256354687D8E80AB6E3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0E30-1D5A-8340-8FC3-B55748DDD2D6}"/>
      </w:docPartPr>
      <w:docPartBody>
        <w:p w:rsidR="00595094" w:rsidRDefault="0072437F" w:rsidP="0072437F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0A6CA962111B94F95D195AE7DDF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EAF8-8FEC-2443-8EFC-91657D04F7F3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0B639F0B4DDFC4EA1BC3883DEE6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5F22-59A1-0845-945C-55C8A155C4E5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E9AFCD96CE56D46AC20E53EAE7D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05DAC-149B-9746-8FDE-729D664F912D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E111D9EB460FA4389DC22E41BA5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2F17A-110C-DC47-94F7-2A236C0DA209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B47F1F2EB4F984D94C61BC7D0D2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7D34-291E-274E-878D-5C0FBD1C7E2D}"/>
      </w:docPartPr>
      <w:docPartBody>
        <w:p w:rsidR="00595094" w:rsidRDefault="0072437F" w:rsidP="0072437F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98301FB98022746A491EA24279EC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F43B4-CEAD-A148-8640-0CFE0A932C9D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FFC20E076B96F4F80891EB4B066D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23F0-9694-8040-BF86-87441A83E455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FF5F2DD656B574F81C6A8E7D6AA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9BA9-AD81-CD40-A246-722B02C50FDC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41D6D6089DB4E4F98C8EF1665CC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FF5E-9746-CD4D-A62A-77D3C943504A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6D5F705E6C77D4DBE66151AA721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BA890-23C4-3A4F-92B1-B88B8D9DB141}"/>
      </w:docPartPr>
      <w:docPartBody>
        <w:p w:rsidR="00595094" w:rsidRDefault="0072437F" w:rsidP="0072437F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8D6D407BE303F4680B27B90E05E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7E76A-7BA5-6444-AA54-9220E19470D9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8D5CED1A1C62449A3454C09576A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DB18-3CA6-7D41-A63A-47668B5C9221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76CC1FDDE75544FBD117A846DA3D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6939-64D6-274D-A91B-6657028199CB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8460A28EB8B134CAFB96F63555F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795E-2878-534D-84C6-9C5068CF89DA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E86AEDFA3BC94E82DDC374FE81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C910D-53AD-4D4A-94F7-D463FE790E87}"/>
      </w:docPartPr>
      <w:docPartBody>
        <w:p w:rsidR="00595094" w:rsidRDefault="0072437F" w:rsidP="0072437F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B23C78417DAF6458867C3DB8DDC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9EBB-BD54-3445-998C-CED9F2242C40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2CE39F8DE32E34D8903FF923112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2D64-6D54-3846-9AAD-3740F0506875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7268635F6970649BD550254DD4B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6B49-E699-5648-9941-11E09D969405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F1016943A531F4DA0B774A5F98B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F517-C8AF-F44E-B362-1A93B7ADD6B4}"/>
      </w:docPartPr>
      <w:docPartBody>
        <w:p w:rsidR="00595094" w:rsidRDefault="0072437F" w:rsidP="0072437F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8C65364EBC792419F79F632B67F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FDD8-0DD2-AE4A-98E8-B5B93427E08C}"/>
      </w:docPartPr>
      <w:docPartBody>
        <w:p w:rsidR="00595094" w:rsidRDefault="0072437F" w:rsidP="0072437F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62E2C9E68128D4C9595883C1B9F1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8F07-D9EE-DB49-AC94-CDDCD0069676}"/>
      </w:docPartPr>
      <w:docPartBody>
        <w:p w:rsidR="008C085D" w:rsidRDefault="00595094" w:rsidP="00595094">
          <w:pPr>
            <w:pStyle w:val="562E2C9E68128D4C9595883C1B9F1B3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8C65E11AE89C941B57AFF970260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A231D-1597-D543-95E6-E8FE1D84CD47}"/>
      </w:docPartPr>
      <w:docPartBody>
        <w:p w:rsidR="008C085D" w:rsidRDefault="00595094" w:rsidP="00595094">
          <w:pPr>
            <w:pStyle w:val="D8C65E11AE89C941B57AFF970260751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B99B0119D10BB4191AA02D9BABD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47C6-1C38-EE4C-AD8B-E70F810CF52A}"/>
      </w:docPartPr>
      <w:docPartBody>
        <w:p w:rsidR="008C085D" w:rsidRDefault="00595094" w:rsidP="00595094">
          <w:pPr>
            <w:pStyle w:val="CB99B0119D10BB4191AA02D9BABDD1A2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1EA30767C732A64B843F172A1A49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AE83-1A11-6B48-ACAB-3DA34F22DA2A}"/>
      </w:docPartPr>
      <w:docPartBody>
        <w:p w:rsidR="008C085D" w:rsidRDefault="00595094" w:rsidP="00595094">
          <w:pPr>
            <w:pStyle w:val="1EA30767C732A64B843F172A1A49E23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B5AFC416B52B74CA64B06D9685C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FE6D-AF69-D947-89A8-2638CFE4903D}"/>
      </w:docPartPr>
      <w:docPartBody>
        <w:p w:rsidR="008C085D" w:rsidRDefault="00595094" w:rsidP="00595094">
          <w:pPr>
            <w:pStyle w:val="CB5AFC416B52B74CA64B06D9685CE9B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3FC4B1A73F483468E1213F5E2C3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613B-7334-A049-B933-9FF95800A213}"/>
      </w:docPartPr>
      <w:docPartBody>
        <w:p w:rsidR="008C085D" w:rsidRDefault="00595094" w:rsidP="00595094">
          <w:pPr>
            <w:pStyle w:val="D3FC4B1A73F483468E1213F5E2C3D5C5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CDA64F6ECBCC9145B4BECD6D9B0F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22A5-2D80-5242-8294-D271388AB2AD}"/>
      </w:docPartPr>
      <w:docPartBody>
        <w:p w:rsidR="008C085D" w:rsidRDefault="00595094" w:rsidP="00595094">
          <w:pPr>
            <w:pStyle w:val="CDA64F6ECBCC9145B4BECD6D9B0FC4B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CB06D4DBFE4EB48A73E7B7BD617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0EA2-C968-924A-AE22-27C18857F2D2}"/>
      </w:docPartPr>
      <w:docPartBody>
        <w:p w:rsidR="008C085D" w:rsidRDefault="00595094" w:rsidP="00595094">
          <w:pPr>
            <w:pStyle w:val="4CB06D4DBFE4EB48A73E7B7BD617B7F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AD2B3DD5D6F3242ACA52FD7A74C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B3BB-E73E-184E-9A65-95C12CA19357}"/>
      </w:docPartPr>
      <w:docPartBody>
        <w:p w:rsidR="008C085D" w:rsidRDefault="00595094" w:rsidP="00595094">
          <w:pPr>
            <w:pStyle w:val="CAD2B3DD5D6F3242ACA52FD7A74CA053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E3826B2A05708E4A9CD8BEFC224E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67D5-6C3C-AD47-A78B-A2D2FADEEECB}"/>
      </w:docPartPr>
      <w:docPartBody>
        <w:p w:rsidR="008C085D" w:rsidRDefault="00595094" w:rsidP="00595094">
          <w:pPr>
            <w:pStyle w:val="E3826B2A05708E4A9CD8BEFC224EFEE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282569CAAF3FA4EA82A404F12F4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966E-74A7-0A44-A404-5766FFCF77F4}"/>
      </w:docPartPr>
      <w:docPartBody>
        <w:p w:rsidR="008C085D" w:rsidRDefault="00595094" w:rsidP="00595094">
          <w:pPr>
            <w:pStyle w:val="A282569CAAF3FA4EA82A404F12F424D4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4F88D817DE9AC47AB102A06DBA8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D580-F714-B047-AC07-39FD29DD80A1}"/>
      </w:docPartPr>
      <w:docPartBody>
        <w:p w:rsidR="008C085D" w:rsidRDefault="00595094" w:rsidP="00595094">
          <w:pPr>
            <w:pStyle w:val="74F88D817DE9AC47AB102A06DBA831FF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FBB856FCB8B22044A6718ED30F87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C854-34DD-474B-B8AA-B127542F28EC}"/>
      </w:docPartPr>
      <w:docPartBody>
        <w:p w:rsidR="008C085D" w:rsidRDefault="00595094" w:rsidP="00595094">
          <w:pPr>
            <w:pStyle w:val="FBB856FCB8B22044A6718ED30F879D7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F77D9BB26F4714DAC3318F1BB49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7E21-FE1D-7141-BD1D-2BA7ACD85A67}"/>
      </w:docPartPr>
      <w:docPartBody>
        <w:p w:rsidR="008C085D" w:rsidRDefault="00595094" w:rsidP="00595094">
          <w:pPr>
            <w:pStyle w:val="AF77D9BB26F4714DAC3318F1BB49E95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7F7370330EA994196B6AF2540E9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EDF3-1B6A-E040-A774-4364155B9799}"/>
      </w:docPartPr>
      <w:docPartBody>
        <w:p w:rsidR="008C085D" w:rsidRDefault="00595094" w:rsidP="00595094">
          <w:pPr>
            <w:pStyle w:val="F7F7370330EA994196B6AF2540E91B03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2B86B39FB97FC24EB1E88A5C3728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7C6B-AFE3-FE4F-8698-6305B090E15E}"/>
      </w:docPartPr>
      <w:docPartBody>
        <w:p w:rsidR="008C085D" w:rsidRDefault="00595094" w:rsidP="00595094">
          <w:pPr>
            <w:pStyle w:val="2B86B39FB97FC24EB1E88A5C3728D6B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6CD28918EF0C3448E1AFFC82B67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B814-8E17-A947-8D97-1D7825CF83A0}"/>
      </w:docPartPr>
      <w:docPartBody>
        <w:p w:rsidR="008C085D" w:rsidRDefault="00595094" w:rsidP="00595094">
          <w:pPr>
            <w:pStyle w:val="86CD28918EF0C3448E1AFFC82B677F2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CA2AA3391181B489D488464756A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24A6-351E-E141-98BA-220207051203}"/>
      </w:docPartPr>
      <w:docPartBody>
        <w:p w:rsidR="008C085D" w:rsidRDefault="00595094" w:rsidP="00595094">
          <w:pPr>
            <w:pStyle w:val="7CA2AA3391181B489D488464756A3F2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834200F0D73D46BF329C8565D7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7D4C3-BE1A-1249-9F4F-112BB6961DCF}"/>
      </w:docPartPr>
      <w:docPartBody>
        <w:p w:rsidR="008C085D" w:rsidRDefault="00595094" w:rsidP="00595094">
          <w:pPr>
            <w:pStyle w:val="70834200F0D73D46BF329C8565D7B32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B1FAAFAB56C9B4E90622F1F29AD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CC2F-28A1-F54B-B635-02D62AA67F1B}"/>
      </w:docPartPr>
      <w:docPartBody>
        <w:p w:rsidR="008C085D" w:rsidRDefault="00595094" w:rsidP="00595094">
          <w:pPr>
            <w:pStyle w:val="4B1FAAFAB56C9B4E90622F1F29AD012C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6D"/>
    <w:rsid w:val="000777FE"/>
    <w:rsid w:val="000E3D60"/>
    <w:rsid w:val="00127D37"/>
    <w:rsid w:val="001820AF"/>
    <w:rsid w:val="003174F2"/>
    <w:rsid w:val="003C6646"/>
    <w:rsid w:val="00485274"/>
    <w:rsid w:val="00595094"/>
    <w:rsid w:val="005D2C4E"/>
    <w:rsid w:val="00611DA7"/>
    <w:rsid w:val="006D473E"/>
    <w:rsid w:val="0072437F"/>
    <w:rsid w:val="00855133"/>
    <w:rsid w:val="008C085D"/>
    <w:rsid w:val="00AF1E6D"/>
    <w:rsid w:val="00BB1E63"/>
    <w:rsid w:val="00BC67A3"/>
    <w:rsid w:val="00E0249D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094"/>
    <w:rPr>
      <w:color w:val="808080"/>
    </w:rPr>
  </w:style>
  <w:style w:type="paragraph" w:customStyle="1" w:styleId="117E21D6D454421C9663B8666CC70D1F">
    <w:name w:val="117E21D6D454421C9663B8666CC70D1F"/>
    <w:rsid w:val="00E0249D"/>
    <w:rPr>
      <w:lang w:eastAsia="zh-CN"/>
    </w:rPr>
  </w:style>
  <w:style w:type="paragraph" w:customStyle="1" w:styleId="4F5DA963B5E846C4AD4A63C9B5EE6FE8">
    <w:name w:val="4F5DA963B5E846C4AD4A63C9B5EE6FE8"/>
    <w:rsid w:val="00E0249D"/>
    <w:rPr>
      <w:lang w:eastAsia="zh-CN"/>
    </w:rPr>
  </w:style>
  <w:style w:type="paragraph" w:customStyle="1" w:styleId="DBBCA8D02BBA44F8AA0689BB2494A8AB">
    <w:name w:val="DBBCA8D02BBA44F8AA0689BB2494A8AB"/>
    <w:rsid w:val="00E0249D"/>
    <w:rPr>
      <w:lang w:eastAsia="zh-CN"/>
    </w:rPr>
  </w:style>
  <w:style w:type="paragraph" w:customStyle="1" w:styleId="4A32E582FECF482D85F4396D91EB2317">
    <w:name w:val="4A32E582FECF482D85F4396D91EB2317"/>
    <w:rsid w:val="00E0249D"/>
    <w:rPr>
      <w:lang w:eastAsia="zh-CN"/>
    </w:rPr>
  </w:style>
  <w:style w:type="paragraph" w:customStyle="1" w:styleId="C82D1D0779A447E1A33189604C08BCA9">
    <w:name w:val="C82D1D0779A447E1A33189604C08BCA9"/>
    <w:rsid w:val="00E0249D"/>
    <w:rPr>
      <w:lang w:eastAsia="zh-CN"/>
    </w:rPr>
  </w:style>
  <w:style w:type="paragraph" w:customStyle="1" w:styleId="3DB9A31673DA4015935976C03293B0AE">
    <w:name w:val="3DB9A31673DA4015935976C03293B0AE"/>
    <w:rsid w:val="00E0249D"/>
    <w:rPr>
      <w:lang w:eastAsia="zh-CN"/>
    </w:rPr>
  </w:style>
  <w:style w:type="paragraph" w:customStyle="1" w:styleId="6EA3CC83D1CB4235B8BE5BA7DF1FA10D">
    <w:name w:val="6EA3CC83D1CB4235B8BE5BA7DF1FA10D"/>
    <w:rsid w:val="00E0249D"/>
    <w:rPr>
      <w:lang w:eastAsia="zh-CN"/>
    </w:rPr>
  </w:style>
  <w:style w:type="paragraph" w:customStyle="1" w:styleId="85AB46C815A348B9A2DBF9BCEA1CC7B3">
    <w:name w:val="85AB46C815A348B9A2DBF9BCEA1CC7B3"/>
    <w:rsid w:val="00E0249D"/>
    <w:rPr>
      <w:lang w:eastAsia="zh-CN"/>
    </w:rPr>
  </w:style>
  <w:style w:type="paragraph" w:customStyle="1" w:styleId="554CC5F0D6764F9587E3687355CA0067">
    <w:name w:val="554CC5F0D6764F9587E3687355CA0067"/>
    <w:rsid w:val="00E0249D"/>
    <w:rPr>
      <w:lang w:eastAsia="zh-CN"/>
    </w:rPr>
  </w:style>
  <w:style w:type="paragraph" w:customStyle="1" w:styleId="689578A1C51C4000AD46E75ACB7A0046">
    <w:name w:val="689578A1C51C4000AD46E75ACB7A0046"/>
    <w:rsid w:val="00E0249D"/>
    <w:rPr>
      <w:lang w:eastAsia="zh-CN"/>
    </w:rPr>
  </w:style>
  <w:style w:type="paragraph" w:customStyle="1" w:styleId="3AE9A63965994950BBAB2613BA8205C8">
    <w:name w:val="3AE9A63965994950BBAB2613BA8205C8"/>
    <w:rsid w:val="00E0249D"/>
    <w:rPr>
      <w:lang w:eastAsia="zh-CN"/>
    </w:rPr>
  </w:style>
  <w:style w:type="paragraph" w:customStyle="1" w:styleId="CE02B3BCF20247BEB35C660357C6147A">
    <w:name w:val="CE02B3BCF20247BEB35C660357C6147A"/>
    <w:rsid w:val="00E0249D"/>
    <w:rPr>
      <w:lang w:eastAsia="zh-CN"/>
    </w:rPr>
  </w:style>
  <w:style w:type="paragraph" w:customStyle="1" w:styleId="74EAF6A817BD417ABF3D8B95B9570698">
    <w:name w:val="74EAF6A817BD417ABF3D8B95B9570698"/>
    <w:rsid w:val="00E0249D"/>
    <w:rPr>
      <w:lang w:eastAsia="zh-CN"/>
    </w:rPr>
  </w:style>
  <w:style w:type="paragraph" w:customStyle="1" w:styleId="801D50F7E2E0411C971605C458B202A8">
    <w:name w:val="801D50F7E2E0411C971605C458B202A8"/>
    <w:rsid w:val="00E0249D"/>
    <w:rPr>
      <w:lang w:eastAsia="zh-CN"/>
    </w:rPr>
  </w:style>
  <w:style w:type="paragraph" w:customStyle="1" w:styleId="8EAD68C19FA845B48DADA389F7E467F3">
    <w:name w:val="8EAD68C19FA845B48DADA389F7E467F3"/>
    <w:rsid w:val="001820AF"/>
    <w:rPr>
      <w:lang w:eastAsia="zh-CN"/>
    </w:rPr>
  </w:style>
  <w:style w:type="paragraph" w:customStyle="1" w:styleId="A9B7CA4D80FE4F1EBBE9A3A0DA748F8E">
    <w:name w:val="A9B7CA4D80FE4F1EBBE9A3A0DA748F8E"/>
    <w:rsid w:val="001820AF"/>
    <w:rPr>
      <w:lang w:eastAsia="zh-CN"/>
    </w:rPr>
  </w:style>
  <w:style w:type="paragraph" w:customStyle="1" w:styleId="894EBC6BD572437B8FFD392594B5FCEE">
    <w:name w:val="894EBC6BD572437B8FFD392594B5FCEE"/>
    <w:rsid w:val="001820AF"/>
    <w:rPr>
      <w:lang w:eastAsia="zh-CN"/>
    </w:rPr>
  </w:style>
  <w:style w:type="paragraph" w:customStyle="1" w:styleId="46E503E123484188A6D009FCD113B0C3">
    <w:name w:val="46E503E123484188A6D009FCD113B0C3"/>
    <w:rsid w:val="001820AF"/>
    <w:rPr>
      <w:lang w:eastAsia="zh-CN"/>
    </w:rPr>
  </w:style>
  <w:style w:type="paragraph" w:customStyle="1" w:styleId="E14BBFB2F20643FB894AE951E2F6B186">
    <w:name w:val="E14BBFB2F20643FB894AE951E2F6B186"/>
    <w:rsid w:val="001820AF"/>
    <w:rPr>
      <w:lang w:eastAsia="zh-CN"/>
    </w:rPr>
  </w:style>
  <w:style w:type="paragraph" w:customStyle="1" w:styleId="DBCC742D0FF64DEDBB081612774EC3F4">
    <w:name w:val="DBCC742D0FF64DEDBB081612774EC3F4"/>
    <w:rsid w:val="001820AF"/>
    <w:rPr>
      <w:lang w:eastAsia="zh-CN"/>
    </w:rPr>
  </w:style>
  <w:style w:type="paragraph" w:customStyle="1" w:styleId="A8597072DF864D9A9353079A8EB77014">
    <w:name w:val="A8597072DF864D9A9353079A8EB77014"/>
    <w:rsid w:val="001820AF"/>
    <w:rPr>
      <w:lang w:eastAsia="zh-CN"/>
    </w:rPr>
  </w:style>
  <w:style w:type="paragraph" w:customStyle="1" w:styleId="0DA4938AC2184E9D9D05BDBB3497E2733">
    <w:name w:val="0DA4938AC2184E9D9D05BDBB3497E273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74706C8B23418A9B44F13B51C82CEF3">
    <w:name w:val="F874706C8B23418A9B44F13B51C82CEF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691DB5AAD8F431F8A230491CB99EA9E3">
    <w:name w:val="F691DB5AAD8F431F8A230491CB99EA9E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B19B62A0164831ADA1182F9CCBA0C93">
    <w:name w:val="C3B19B62A0164831ADA1182F9CCBA0C9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6B35912430A40ECAB0B4A71E2B542403">
    <w:name w:val="76B35912430A40ECAB0B4A71E2B54240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09A4706C2BC4D15A6179A41D0443A673">
    <w:name w:val="809A4706C2BC4D15A6179A41D0443A67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7CC1896A8804738AFDA7B4076DB486E3">
    <w:name w:val="37CC1896A8804738AFDA7B4076DB486E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6371F8E13CF46CE8E7390BDB78311EB3">
    <w:name w:val="C6371F8E13CF46CE8E7390BDB78311EB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83D29A14F4451FA3ADB1BAE35D253E3">
    <w:name w:val="6B83D29A14F4451FA3ADB1BAE35D253E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898FB1910CB4461B590F883598EF62F">
    <w:name w:val="6898FB1910CB4461B590F883598EF62F"/>
    <w:rsid w:val="00BC67A3"/>
    <w:rPr>
      <w:lang w:eastAsia="zh-CN"/>
    </w:rPr>
  </w:style>
  <w:style w:type="paragraph" w:customStyle="1" w:styleId="AD8CA7D10C184E32A35E93940EBC806B">
    <w:name w:val="AD8CA7D10C184E32A35E93940EBC806B"/>
    <w:rsid w:val="00BC67A3"/>
    <w:rPr>
      <w:lang w:eastAsia="zh-CN"/>
    </w:rPr>
  </w:style>
  <w:style w:type="paragraph" w:customStyle="1" w:styleId="4A3310562594464E825B28B9586E4084">
    <w:name w:val="4A3310562594464E825B28B9586E4084"/>
    <w:rsid w:val="00BC67A3"/>
    <w:rPr>
      <w:lang w:eastAsia="zh-CN"/>
    </w:rPr>
  </w:style>
  <w:style w:type="paragraph" w:customStyle="1" w:styleId="7AA918B764344311AF90654512890FDD">
    <w:name w:val="7AA918B764344311AF90654512890FDD"/>
    <w:rsid w:val="00BC67A3"/>
    <w:rPr>
      <w:lang w:eastAsia="zh-CN"/>
    </w:rPr>
  </w:style>
  <w:style w:type="paragraph" w:customStyle="1" w:styleId="F79DD15DE5F84DE0A49823CE4A8ADC89">
    <w:name w:val="F79DD15DE5F84DE0A49823CE4A8ADC89"/>
    <w:rsid w:val="00BC67A3"/>
    <w:rPr>
      <w:lang w:eastAsia="zh-CN"/>
    </w:rPr>
  </w:style>
  <w:style w:type="paragraph" w:customStyle="1" w:styleId="F64DA98EFBD74D65B86BC780A2881D46">
    <w:name w:val="F64DA98EFBD74D65B86BC780A2881D46"/>
    <w:rsid w:val="00BC67A3"/>
    <w:rPr>
      <w:lang w:eastAsia="zh-CN"/>
    </w:rPr>
  </w:style>
  <w:style w:type="paragraph" w:customStyle="1" w:styleId="8134A9ED86CC426ABD1F66A656DFD995">
    <w:name w:val="8134A9ED86CC426ABD1F66A656DFD995"/>
    <w:rsid w:val="00611DA7"/>
    <w:rPr>
      <w:lang w:eastAsia="zh-CN"/>
    </w:rPr>
  </w:style>
  <w:style w:type="paragraph" w:customStyle="1" w:styleId="FB6FBA74AF74468CA54B572097B03486">
    <w:name w:val="FB6FBA74AF74468CA54B572097B03486"/>
    <w:rsid w:val="00611DA7"/>
    <w:rPr>
      <w:lang w:eastAsia="zh-CN"/>
    </w:rPr>
  </w:style>
  <w:style w:type="paragraph" w:customStyle="1" w:styleId="97872ED0D0894812B42BA04ED68EF99B">
    <w:name w:val="97872ED0D0894812B42BA04ED68EF99B"/>
    <w:rsid w:val="00611DA7"/>
    <w:rPr>
      <w:lang w:eastAsia="zh-CN"/>
    </w:rPr>
  </w:style>
  <w:style w:type="paragraph" w:customStyle="1" w:styleId="2DE8A42D13614371A25415C8BF986996">
    <w:name w:val="2DE8A42D13614371A25415C8BF986996"/>
    <w:rsid w:val="00611DA7"/>
    <w:rPr>
      <w:lang w:eastAsia="zh-CN"/>
    </w:rPr>
  </w:style>
  <w:style w:type="paragraph" w:customStyle="1" w:styleId="FF0BE0D114AB44718DB9E459ACE642C0">
    <w:name w:val="FF0BE0D114AB44718DB9E459ACE642C0"/>
    <w:rsid w:val="00611DA7"/>
    <w:rPr>
      <w:lang w:eastAsia="zh-CN"/>
    </w:rPr>
  </w:style>
  <w:style w:type="paragraph" w:customStyle="1" w:styleId="99A5D2383CC04EAB94F642A1B0B0C530">
    <w:name w:val="99A5D2383CC04EAB94F642A1B0B0C530"/>
    <w:rsid w:val="00611DA7"/>
    <w:rPr>
      <w:lang w:eastAsia="zh-CN"/>
    </w:rPr>
  </w:style>
  <w:style w:type="paragraph" w:customStyle="1" w:styleId="8535720BC06F43D89C1A33B7E5A2F51C">
    <w:name w:val="8535720BC06F43D89C1A33B7E5A2F51C"/>
    <w:rsid w:val="00611DA7"/>
    <w:rPr>
      <w:lang w:eastAsia="zh-CN"/>
    </w:rPr>
  </w:style>
  <w:style w:type="paragraph" w:customStyle="1" w:styleId="DD0F958E6EA14088AE907638232C10C2">
    <w:name w:val="DD0F958E6EA14088AE907638232C10C2"/>
    <w:rsid w:val="00611DA7"/>
    <w:rPr>
      <w:lang w:eastAsia="zh-CN"/>
    </w:rPr>
  </w:style>
  <w:style w:type="paragraph" w:customStyle="1" w:styleId="3A5BAD62C8164297AAD41E57DAE3B8D5">
    <w:name w:val="3A5BAD62C8164297AAD41E57DAE3B8D5"/>
    <w:rsid w:val="00611DA7"/>
    <w:rPr>
      <w:lang w:eastAsia="zh-CN"/>
    </w:rPr>
  </w:style>
  <w:style w:type="paragraph" w:customStyle="1" w:styleId="3A732F3F6AB044BFB1D34B24D3625C7B">
    <w:name w:val="3A732F3F6AB044BFB1D34B24D3625C7B"/>
    <w:rsid w:val="00611DA7"/>
    <w:rPr>
      <w:lang w:eastAsia="zh-CN"/>
    </w:rPr>
  </w:style>
  <w:style w:type="paragraph" w:customStyle="1" w:styleId="4663726C85464D71AC2BE9D14947789D">
    <w:name w:val="4663726C85464D71AC2BE9D14947789D"/>
    <w:rsid w:val="00611DA7"/>
    <w:rPr>
      <w:lang w:eastAsia="zh-CN"/>
    </w:rPr>
  </w:style>
  <w:style w:type="paragraph" w:customStyle="1" w:styleId="6A6283AB9C3C442AADA1B37C2F6BDD31">
    <w:name w:val="6A6283AB9C3C442AADA1B37C2F6BDD31"/>
    <w:rsid w:val="00611DA7"/>
    <w:rPr>
      <w:lang w:eastAsia="zh-CN"/>
    </w:rPr>
  </w:style>
  <w:style w:type="paragraph" w:customStyle="1" w:styleId="2D88D896EF0745B88361A98F8FC00CE9">
    <w:name w:val="2D88D896EF0745B88361A98F8FC00CE9"/>
    <w:rsid w:val="00611DA7"/>
    <w:rPr>
      <w:lang w:eastAsia="zh-CN"/>
    </w:rPr>
  </w:style>
  <w:style w:type="paragraph" w:customStyle="1" w:styleId="2DB25160ED494318946B12004ABDB12E">
    <w:name w:val="2DB25160ED494318946B12004ABDB12E"/>
    <w:rsid w:val="00611DA7"/>
    <w:rPr>
      <w:lang w:eastAsia="zh-CN"/>
    </w:rPr>
  </w:style>
  <w:style w:type="paragraph" w:customStyle="1" w:styleId="E6B0FDD1CDE746CF96734B1B48B6CA58">
    <w:name w:val="E6B0FDD1CDE746CF96734B1B48B6CA58"/>
    <w:rsid w:val="00611DA7"/>
    <w:rPr>
      <w:lang w:eastAsia="zh-CN"/>
    </w:rPr>
  </w:style>
  <w:style w:type="paragraph" w:customStyle="1" w:styleId="26F6D7DD51734EDBBDFA4C11B7C31A64">
    <w:name w:val="26F6D7DD51734EDBBDFA4C11B7C31A64"/>
    <w:rsid w:val="00611DA7"/>
    <w:rPr>
      <w:lang w:eastAsia="zh-CN"/>
    </w:rPr>
  </w:style>
  <w:style w:type="paragraph" w:customStyle="1" w:styleId="27A9B1CA009E4B84BC023BC420DE86B8">
    <w:name w:val="27A9B1CA009E4B84BC023BC420DE86B8"/>
    <w:rsid w:val="00611DA7"/>
    <w:rPr>
      <w:lang w:eastAsia="zh-CN"/>
    </w:rPr>
  </w:style>
  <w:style w:type="paragraph" w:customStyle="1" w:styleId="EA833CB532D140FA9D2879CFFCFEFEA3">
    <w:name w:val="EA833CB532D140FA9D2879CFFCFEFEA3"/>
    <w:rsid w:val="00611DA7"/>
    <w:rPr>
      <w:lang w:eastAsia="zh-CN"/>
    </w:rPr>
  </w:style>
  <w:style w:type="paragraph" w:customStyle="1" w:styleId="810FE342C341431298C0EE464998A0DE">
    <w:name w:val="810FE342C341431298C0EE464998A0DE"/>
    <w:rsid w:val="00611DA7"/>
    <w:rPr>
      <w:lang w:eastAsia="zh-CN"/>
    </w:rPr>
  </w:style>
  <w:style w:type="paragraph" w:customStyle="1" w:styleId="3D1091B2FFBD430EB5E15BE0349C8FA3">
    <w:name w:val="3D1091B2FFBD430EB5E15BE0349C8FA3"/>
    <w:rsid w:val="00611DA7"/>
    <w:rPr>
      <w:lang w:eastAsia="zh-CN"/>
    </w:rPr>
  </w:style>
  <w:style w:type="paragraph" w:customStyle="1" w:styleId="87DBE100CD884AA0866D96D1E998FBF5">
    <w:name w:val="87DBE100CD884AA0866D96D1E998FBF5"/>
    <w:rsid w:val="00611DA7"/>
    <w:rPr>
      <w:lang w:eastAsia="zh-CN"/>
    </w:rPr>
  </w:style>
  <w:style w:type="paragraph" w:customStyle="1" w:styleId="C20EB744DFD4441EBE32D2110153540B">
    <w:name w:val="C20EB744DFD4441EBE32D2110153540B"/>
    <w:rsid w:val="00611DA7"/>
    <w:rPr>
      <w:lang w:eastAsia="zh-CN"/>
    </w:rPr>
  </w:style>
  <w:style w:type="paragraph" w:customStyle="1" w:styleId="659E56AE75FF4ADAB5F03CC3EACFE668">
    <w:name w:val="659E56AE75FF4ADAB5F03CC3EACFE668"/>
    <w:rsid w:val="00611DA7"/>
    <w:rPr>
      <w:lang w:eastAsia="zh-CN"/>
    </w:rPr>
  </w:style>
  <w:style w:type="paragraph" w:customStyle="1" w:styleId="62D6C7ECEAD54C6C80F99EEBEAA6FD95">
    <w:name w:val="62D6C7ECEAD54C6C80F99EEBEAA6FD95"/>
    <w:rsid w:val="00611DA7"/>
    <w:rPr>
      <w:lang w:eastAsia="zh-CN"/>
    </w:rPr>
  </w:style>
  <w:style w:type="paragraph" w:customStyle="1" w:styleId="CF63871AECB34B73A94BE4277257D459">
    <w:name w:val="CF63871AECB34B73A94BE4277257D459"/>
    <w:rsid w:val="00611DA7"/>
    <w:rPr>
      <w:lang w:eastAsia="zh-CN"/>
    </w:rPr>
  </w:style>
  <w:style w:type="paragraph" w:customStyle="1" w:styleId="ED38043C8DDE414A922FBF4E44451CD7">
    <w:name w:val="ED38043C8DDE414A922FBF4E44451CD7"/>
    <w:rsid w:val="00611DA7"/>
    <w:rPr>
      <w:lang w:eastAsia="zh-CN"/>
    </w:rPr>
  </w:style>
  <w:style w:type="paragraph" w:customStyle="1" w:styleId="21052FA083BB48DF982468D125F12B2B">
    <w:name w:val="21052FA083BB48DF982468D125F12B2B"/>
    <w:rsid w:val="00611DA7"/>
    <w:rPr>
      <w:lang w:eastAsia="zh-CN"/>
    </w:rPr>
  </w:style>
  <w:style w:type="paragraph" w:customStyle="1" w:styleId="EFE02EDA18664EFBA3610589C40EE3CE">
    <w:name w:val="EFE02EDA18664EFBA3610589C40EE3CE"/>
    <w:rsid w:val="00611DA7"/>
    <w:rPr>
      <w:lang w:eastAsia="zh-CN"/>
    </w:rPr>
  </w:style>
  <w:style w:type="paragraph" w:customStyle="1" w:styleId="F5632D4BC1224ED6B647962E5E43B0EA">
    <w:name w:val="F5632D4BC1224ED6B647962E5E43B0EA"/>
    <w:rsid w:val="00611DA7"/>
    <w:rPr>
      <w:lang w:eastAsia="zh-CN"/>
    </w:rPr>
  </w:style>
  <w:style w:type="paragraph" w:customStyle="1" w:styleId="07D81FF975254744A0CD3B860710270B">
    <w:name w:val="07D81FF975254744A0CD3B860710270B"/>
    <w:rsid w:val="00611DA7"/>
    <w:rPr>
      <w:lang w:eastAsia="zh-CN"/>
    </w:rPr>
  </w:style>
  <w:style w:type="paragraph" w:customStyle="1" w:styleId="0E8CEA9ABD7F49EEB94EDA5AA4433D25">
    <w:name w:val="0E8CEA9ABD7F49EEB94EDA5AA4433D25"/>
    <w:rsid w:val="00611DA7"/>
    <w:rPr>
      <w:lang w:eastAsia="zh-CN"/>
    </w:rPr>
  </w:style>
  <w:style w:type="paragraph" w:customStyle="1" w:styleId="9F865BCC3112496E86EBCACE6FE9E82F">
    <w:name w:val="9F865BCC3112496E86EBCACE6FE9E82F"/>
    <w:rsid w:val="00611DA7"/>
    <w:rPr>
      <w:lang w:eastAsia="zh-CN"/>
    </w:rPr>
  </w:style>
  <w:style w:type="paragraph" w:customStyle="1" w:styleId="1D6EABA0F35B5D42A28127968C8A1213">
    <w:name w:val="1D6EABA0F35B5D42A28127968C8A1213"/>
    <w:rsid w:val="0072437F"/>
    <w:pPr>
      <w:spacing w:after="0" w:line="240" w:lineRule="auto"/>
    </w:pPr>
    <w:rPr>
      <w:sz w:val="24"/>
      <w:szCs w:val="24"/>
    </w:rPr>
  </w:style>
  <w:style w:type="paragraph" w:customStyle="1" w:styleId="2D8709D8695D684796C839076D3C9246">
    <w:name w:val="2D8709D8695D684796C839076D3C9246"/>
    <w:rsid w:val="0072437F"/>
    <w:pPr>
      <w:spacing w:after="0" w:line="240" w:lineRule="auto"/>
    </w:pPr>
    <w:rPr>
      <w:sz w:val="24"/>
      <w:szCs w:val="24"/>
    </w:rPr>
  </w:style>
  <w:style w:type="paragraph" w:customStyle="1" w:styleId="A3D728FB4B46E247A16B71691BEA5973">
    <w:name w:val="A3D728FB4B46E247A16B71691BEA5973"/>
    <w:rsid w:val="0072437F"/>
    <w:pPr>
      <w:spacing w:after="0" w:line="240" w:lineRule="auto"/>
    </w:pPr>
    <w:rPr>
      <w:sz w:val="24"/>
      <w:szCs w:val="24"/>
    </w:rPr>
  </w:style>
  <w:style w:type="paragraph" w:customStyle="1" w:styleId="115C0C5E2025CA4E84EFCDF1EA71B0BA">
    <w:name w:val="115C0C5E2025CA4E84EFCDF1EA71B0BA"/>
    <w:rsid w:val="0072437F"/>
    <w:pPr>
      <w:spacing w:after="0" w:line="240" w:lineRule="auto"/>
    </w:pPr>
    <w:rPr>
      <w:sz w:val="24"/>
      <w:szCs w:val="24"/>
    </w:rPr>
  </w:style>
  <w:style w:type="paragraph" w:customStyle="1" w:styleId="213889622117084E9F2EEA359FBEC7B1">
    <w:name w:val="213889622117084E9F2EEA359FBEC7B1"/>
    <w:rsid w:val="0072437F"/>
    <w:pPr>
      <w:spacing w:after="0" w:line="240" w:lineRule="auto"/>
    </w:pPr>
    <w:rPr>
      <w:sz w:val="24"/>
      <w:szCs w:val="24"/>
    </w:rPr>
  </w:style>
  <w:style w:type="paragraph" w:customStyle="1" w:styleId="2258167D66716E4A9A9600AC01B24EA0">
    <w:name w:val="2258167D66716E4A9A9600AC01B24EA0"/>
    <w:rsid w:val="0072437F"/>
    <w:pPr>
      <w:spacing w:after="0" w:line="240" w:lineRule="auto"/>
    </w:pPr>
    <w:rPr>
      <w:sz w:val="24"/>
      <w:szCs w:val="24"/>
    </w:rPr>
  </w:style>
  <w:style w:type="paragraph" w:customStyle="1" w:styleId="6E7C17D0C6426644A39543A002C5C1E0">
    <w:name w:val="6E7C17D0C6426644A39543A002C5C1E0"/>
    <w:rsid w:val="0072437F"/>
    <w:pPr>
      <w:spacing w:after="0" w:line="240" w:lineRule="auto"/>
    </w:pPr>
    <w:rPr>
      <w:sz w:val="24"/>
      <w:szCs w:val="24"/>
    </w:rPr>
  </w:style>
  <w:style w:type="paragraph" w:customStyle="1" w:styleId="5AC76E5416A39849AA4F50D3A190AD46">
    <w:name w:val="5AC76E5416A39849AA4F50D3A190AD46"/>
    <w:rsid w:val="0072437F"/>
    <w:pPr>
      <w:spacing w:after="0" w:line="240" w:lineRule="auto"/>
    </w:pPr>
    <w:rPr>
      <w:sz w:val="24"/>
      <w:szCs w:val="24"/>
    </w:rPr>
  </w:style>
  <w:style w:type="paragraph" w:customStyle="1" w:styleId="20E901E91E47E547A3C00BA77FBB4CE3">
    <w:name w:val="20E901E91E47E547A3C00BA77FBB4CE3"/>
    <w:rsid w:val="0072437F"/>
    <w:pPr>
      <w:spacing w:after="0" w:line="240" w:lineRule="auto"/>
    </w:pPr>
    <w:rPr>
      <w:sz w:val="24"/>
      <w:szCs w:val="24"/>
    </w:rPr>
  </w:style>
  <w:style w:type="paragraph" w:customStyle="1" w:styleId="6E1646E77256354687D8E80AB6E372B2">
    <w:name w:val="6E1646E77256354687D8E80AB6E372B2"/>
    <w:rsid w:val="0072437F"/>
    <w:pPr>
      <w:spacing w:after="0" w:line="240" w:lineRule="auto"/>
    </w:pPr>
    <w:rPr>
      <w:sz w:val="24"/>
      <w:szCs w:val="24"/>
    </w:rPr>
  </w:style>
  <w:style w:type="paragraph" w:customStyle="1" w:styleId="90A6CA962111B94F95D195AE7DDF3841">
    <w:name w:val="90A6CA962111B94F95D195AE7DDF3841"/>
    <w:rsid w:val="0072437F"/>
    <w:pPr>
      <w:spacing w:after="0" w:line="240" w:lineRule="auto"/>
    </w:pPr>
    <w:rPr>
      <w:sz w:val="24"/>
      <w:szCs w:val="24"/>
    </w:rPr>
  </w:style>
  <w:style w:type="paragraph" w:customStyle="1" w:styleId="10B639F0B4DDFC4EA1BC3883DEE6E81D">
    <w:name w:val="10B639F0B4DDFC4EA1BC3883DEE6E81D"/>
    <w:rsid w:val="0072437F"/>
    <w:pPr>
      <w:spacing w:after="0" w:line="240" w:lineRule="auto"/>
    </w:pPr>
    <w:rPr>
      <w:sz w:val="24"/>
      <w:szCs w:val="24"/>
    </w:rPr>
  </w:style>
  <w:style w:type="paragraph" w:customStyle="1" w:styleId="8E9AFCD96CE56D46AC20E53EAE7DC8A2">
    <w:name w:val="8E9AFCD96CE56D46AC20E53EAE7DC8A2"/>
    <w:rsid w:val="0072437F"/>
    <w:pPr>
      <w:spacing w:after="0" w:line="240" w:lineRule="auto"/>
    </w:pPr>
    <w:rPr>
      <w:sz w:val="24"/>
      <w:szCs w:val="24"/>
    </w:rPr>
  </w:style>
  <w:style w:type="paragraph" w:customStyle="1" w:styleId="EE111D9EB460FA4389DC22E41BA5BA62">
    <w:name w:val="EE111D9EB460FA4389DC22E41BA5BA62"/>
    <w:rsid w:val="0072437F"/>
    <w:pPr>
      <w:spacing w:after="0" w:line="240" w:lineRule="auto"/>
    </w:pPr>
    <w:rPr>
      <w:sz w:val="24"/>
      <w:szCs w:val="24"/>
    </w:rPr>
  </w:style>
  <w:style w:type="paragraph" w:customStyle="1" w:styleId="1B47F1F2EB4F984D94C61BC7D0D2DE7D">
    <w:name w:val="1B47F1F2EB4F984D94C61BC7D0D2DE7D"/>
    <w:rsid w:val="0072437F"/>
    <w:pPr>
      <w:spacing w:after="0" w:line="240" w:lineRule="auto"/>
    </w:pPr>
    <w:rPr>
      <w:sz w:val="24"/>
      <w:szCs w:val="24"/>
    </w:rPr>
  </w:style>
  <w:style w:type="paragraph" w:customStyle="1" w:styleId="B98301FB98022746A491EA24279ECBE4">
    <w:name w:val="B98301FB98022746A491EA24279ECBE4"/>
    <w:rsid w:val="0072437F"/>
    <w:pPr>
      <w:spacing w:after="0" w:line="240" w:lineRule="auto"/>
    </w:pPr>
    <w:rPr>
      <w:sz w:val="24"/>
      <w:szCs w:val="24"/>
    </w:rPr>
  </w:style>
  <w:style w:type="paragraph" w:customStyle="1" w:styleId="5FFC20E076B96F4F80891EB4B066D2EB">
    <w:name w:val="5FFC20E076B96F4F80891EB4B066D2EB"/>
    <w:rsid w:val="0072437F"/>
    <w:pPr>
      <w:spacing w:after="0" w:line="240" w:lineRule="auto"/>
    </w:pPr>
    <w:rPr>
      <w:sz w:val="24"/>
      <w:szCs w:val="24"/>
    </w:rPr>
  </w:style>
  <w:style w:type="paragraph" w:customStyle="1" w:styleId="BFF5F2DD656B574F81C6A8E7D6AA6616">
    <w:name w:val="BFF5F2DD656B574F81C6A8E7D6AA6616"/>
    <w:rsid w:val="0072437F"/>
    <w:pPr>
      <w:spacing w:after="0" w:line="240" w:lineRule="auto"/>
    </w:pPr>
    <w:rPr>
      <w:sz w:val="24"/>
      <w:szCs w:val="24"/>
    </w:rPr>
  </w:style>
  <w:style w:type="paragraph" w:customStyle="1" w:styleId="A41D6D6089DB4E4F98C8EF1665CC7191">
    <w:name w:val="A41D6D6089DB4E4F98C8EF1665CC7191"/>
    <w:rsid w:val="0072437F"/>
    <w:pPr>
      <w:spacing w:after="0" w:line="240" w:lineRule="auto"/>
    </w:pPr>
    <w:rPr>
      <w:sz w:val="24"/>
      <w:szCs w:val="24"/>
    </w:rPr>
  </w:style>
  <w:style w:type="paragraph" w:customStyle="1" w:styleId="66D5F705E6C77D4DBE66151AA7217286">
    <w:name w:val="66D5F705E6C77D4DBE66151AA7217286"/>
    <w:rsid w:val="0072437F"/>
    <w:pPr>
      <w:spacing w:after="0" w:line="240" w:lineRule="auto"/>
    </w:pPr>
    <w:rPr>
      <w:sz w:val="24"/>
      <w:szCs w:val="24"/>
    </w:rPr>
  </w:style>
  <w:style w:type="paragraph" w:customStyle="1" w:styleId="68D6D407BE303F4680B27B90E05ED417">
    <w:name w:val="68D6D407BE303F4680B27B90E05ED417"/>
    <w:rsid w:val="0072437F"/>
    <w:pPr>
      <w:spacing w:after="0" w:line="240" w:lineRule="auto"/>
    </w:pPr>
    <w:rPr>
      <w:sz w:val="24"/>
      <w:szCs w:val="24"/>
    </w:rPr>
  </w:style>
  <w:style w:type="paragraph" w:customStyle="1" w:styleId="58D5CED1A1C62449A3454C09576AF696">
    <w:name w:val="58D5CED1A1C62449A3454C09576AF696"/>
    <w:rsid w:val="0072437F"/>
    <w:pPr>
      <w:spacing w:after="0" w:line="240" w:lineRule="auto"/>
    </w:pPr>
    <w:rPr>
      <w:sz w:val="24"/>
      <w:szCs w:val="24"/>
    </w:rPr>
  </w:style>
  <w:style w:type="paragraph" w:customStyle="1" w:styleId="376CC1FDDE75544FBD117A846DA3DAA8">
    <w:name w:val="376CC1FDDE75544FBD117A846DA3DAA8"/>
    <w:rsid w:val="0072437F"/>
    <w:pPr>
      <w:spacing w:after="0" w:line="240" w:lineRule="auto"/>
    </w:pPr>
    <w:rPr>
      <w:sz w:val="24"/>
      <w:szCs w:val="24"/>
    </w:rPr>
  </w:style>
  <w:style w:type="paragraph" w:customStyle="1" w:styleId="38460A28EB8B134CAFB96F63555F77E7">
    <w:name w:val="38460A28EB8B134CAFB96F63555F77E7"/>
    <w:rsid w:val="0072437F"/>
    <w:pPr>
      <w:spacing w:after="0" w:line="240" w:lineRule="auto"/>
    </w:pPr>
    <w:rPr>
      <w:sz w:val="24"/>
      <w:szCs w:val="24"/>
    </w:rPr>
  </w:style>
  <w:style w:type="paragraph" w:customStyle="1" w:styleId="6BE86AEDFA3BC94E82DDC374FE81F65C">
    <w:name w:val="6BE86AEDFA3BC94E82DDC374FE81F65C"/>
    <w:rsid w:val="0072437F"/>
    <w:pPr>
      <w:spacing w:after="0" w:line="240" w:lineRule="auto"/>
    </w:pPr>
    <w:rPr>
      <w:sz w:val="24"/>
      <w:szCs w:val="24"/>
    </w:rPr>
  </w:style>
  <w:style w:type="paragraph" w:customStyle="1" w:styleId="0B23C78417DAF6458867C3DB8DDC6874">
    <w:name w:val="0B23C78417DAF6458867C3DB8DDC6874"/>
    <w:rsid w:val="0072437F"/>
    <w:pPr>
      <w:spacing w:after="0" w:line="240" w:lineRule="auto"/>
    </w:pPr>
    <w:rPr>
      <w:sz w:val="24"/>
      <w:szCs w:val="24"/>
    </w:rPr>
  </w:style>
  <w:style w:type="paragraph" w:customStyle="1" w:styleId="52CE39F8DE32E34D8903FF923112D9BC">
    <w:name w:val="52CE39F8DE32E34D8903FF923112D9BC"/>
    <w:rsid w:val="0072437F"/>
    <w:pPr>
      <w:spacing w:after="0" w:line="240" w:lineRule="auto"/>
    </w:pPr>
    <w:rPr>
      <w:sz w:val="24"/>
      <w:szCs w:val="24"/>
    </w:rPr>
  </w:style>
  <w:style w:type="paragraph" w:customStyle="1" w:styleId="B7268635F6970649BD550254DD4BD2F7">
    <w:name w:val="B7268635F6970649BD550254DD4BD2F7"/>
    <w:rsid w:val="0072437F"/>
    <w:pPr>
      <w:spacing w:after="0" w:line="240" w:lineRule="auto"/>
    </w:pPr>
    <w:rPr>
      <w:sz w:val="24"/>
      <w:szCs w:val="24"/>
    </w:rPr>
  </w:style>
  <w:style w:type="paragraph" w:customStyle="1" w:styleId="2F1016943A531F4DA0B774A5F98B4189">
    <w:name w:val="2F1016943A531F4DA0B774A5F98B4189"/>
    <w:rsid w:val="0072437F"/>
    <w:pPr>
      <w:spacing w:after="0" w:line="240" w:lineRule="auto"/>
    </w:pPr>
    <w:rPr>
      <w:sz w:val="24"/>
      <w:szCs w:val="24"/>
    </w:rPr>
  </w:style>
  <w:style w:type="paragraph" w:customStyle="1" w:styleId="68C65364EBC792419F79F632B67FDD64">
    <w:name w:val="68C65364EBC792419F79F632B67FDD64"/>
    <w:rsid w:val="0072437F"/>
    <w:pPr>
      <w:spacing w:after="0" w:line="240" w:lineRule="auto"/>
    </w:pPr>
    <w:rPr>
      <w:sz w:val="24"/>
      <w:szCs w:val="24"/>
    </w:rPr>
  </w:style>
  <w:style w:type="paragraph" w:customStyle="1" w:styleId="B133012A62B4C84194B6A6C31DA35C0C">
    <w:name w:val="B133012A62B4C84194B6A6C31DA35C0C"/>
    <w:rsid w:val="0072437F"/>
    <w:pPr>
      <w:spacing w:after="0" w:line="240" w:lineRule="auto"/>
    </w:pPr>
    <w:rPr>
      <w:sz w:val="24"/>
      <w:szCs w:val="24"/>
    </w:rPr>
  </w:style>
  <w:style w:type="paragraph" w:customStyle="1" w:styleId="35C487ADA708B04085825BBC5DFF29E0">
    <w:name w:val="35C487ADA708B04085825BBC5DFF29E0"/>
    <w:rsid w:val="0072437F"/>
    <w:pPr>
      <w:spacing w:after="0" w:line="240" w:lineRule="auto"/>
    </w:pPr>
    <w:rPr>
      <w:sz w:val="24"/>
      <w:szCs w:val="24"/>
    </w:rPr>
  </w:style>
  <w:style w:type="paragraph" w:customStyle="1" w:styleId="E311DB2B456C4148B3534ED9B3675E07">
    <w:name w:val="E311DB2B456C4148B3534ED9B3675E07"/>
    <w:rsid w:val="0072437F"/>
    <w:pPr>
      <w:spacing w:after="0" w:line="240" w:lineRule="auto"/>
    </w:pPr>
    <w:rPr>
      <w:sz w:val="24"/>
      <w:szCs w:val="24"/>
    </w:rPr>
  </w:style>
  <w:style w:type="paragraph" w:customStyle="1" w:styleId="AC98BDA6BBB9944585F8B756F32E70F3">
    <w:name w:val="AC98BDA6BBB9944585F8B756F32E70F3"/>
    <w:rsid w:val="0072437F"/>
    <w:pPr>
      <w:spacing w:after="0" w:line="240" w:lineRule="auto"/>
    </w:pPr>
    <w:rPr>
      <w:sz w:val="24"/>
      <w:szCs w:val="24"/>
    </w:rPr>
  </w:style>
  <w:style w:type="paragraph" w:customStyle="1" w:styleId="991ADB54EF42D647B38794D8FFDEA4B8">
    <w:name w:val="991ADB54EF42D647B38794D8FFDEA4B8"/>
    <w:rsid w:val="0072437F"/>
    <w:pPr>
      <w:spacing w:after="0" w:line="240" w:lineRule="auto"/>
    </w:pPr>
    <w:rPr>
      <w:sz w:val="24"/>
      <w:szCs w:val="24"/>
    </w:rPr>
  </w:style>
  <w:style w:type="paragraph" w:customStyle="1" w:styleId="3CEDCB9A3D349142A8C3D0FF60153667">
    <w:name w:val="3CEDCB9A3D349142A8C3D0FF60153667"/>
    <w:rsid w:val="0072437F"/>
    <w:pPr>
      <w:spacing w:after="0" w:line="240" w:lineRule="auto"/>
    </w:pPr>
    <w:rPr>
      <w:sz w:val="24"/>
      <w:szCs w:val="24"/>
    </w:rPr>
  </w:style>
  <w:style w:type="paragraph" w:customStyle="1" w:styleId="B50DC5791F0AFB439BB7799608C58773">
    <w:name w:val="B50DC5791F0AFB439BB7799608C58773"/>
    <w:rsid w:val="0072437F"/>
    <w:pPr>
      <w:spacing w:after="0" w:line="240" w:lineRule="auto"/>
    </w:pPr>
    <w:rPr>
      <w:sz w:val="24"/>
      <w:szCs w:val="24"/>
    </w:rPr>
  </w:style>
  <w:style w:type="paragraph" w:customStyle="1" w:styleId="ADB3D8692987824BB64138D7BBB6B308">
    <w:name w:val="ADB3D8692987824BB64138D7BBB6B308"/>
    <w:rsid w:val="0072437F"/>
    <w:pPr>
      <w:spacing w:after="0" w:line="240" w:lineRule="auto"/>
    </w:pPr>
    <w:rPr>
      <w:sz w:val="24"/>
      <w:szCs w:val="24"/>
    </w:rPr>
  </w:style>
  <w:style w:type="paragraph" w:customStyle="1" w:styleId="2057F744DC12B840B1E53F67DD508202">
    <w:name w:val="2057F744DC12B840B1E53F67DD508202"/>
    <w:rsid w:val="0072437F"/>
    <w:pPr>
      <w:spacing w:after="0" w:line="240" w:lineRule="auto"/>
    </w:pPr>
    <w:rPr>
      <w:sz w:val="24"/>
      <w:szCs w:val="24"/>
    </w:rPr>
  </w:style>
  <w:style w:type="paragraph" w:customStyle="1" w:styleId="6C17F67C0C35BE41B48F799A37D466BB">
    <w:name w:val="6C17F67C0C35BE41B48F799A37D466BB"/>
    <w:rsid w:val="0072437F"/>
    <w:pPr>
      <w:spacing w:after="0" w:line="240" w:lineRule="auto"/>
    </w:pPr>
    <w:rPr>
      <w:sz w:val="24"/>
      <w:szCs w:val="24"/>
    </w:rPr>
  </w:style>
  <w:style w:type="paragraph" w:customStyle="1" w:styleId="F0FE9015743F024C9110B064CA51F5C5">
    <w:name w:val="F0FE9015743F024C9110B064CA51F5C5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FB91024688FFDF429BF64DEBD4B92CFF">
    <w:name w:val="FB91024688FFDF429BF64DEBD4B92CFF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562E2C9E68128D4C9595883C1B9F1B33">
    <w:name w:val="562E2C9E68128D4C9595883C1B9F1B33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D8C65E11AE89C941B57AFF9702607512">
    <w:name w:val="D8C65E11AE89C941B57AFF9702607512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CB99B0119D10BB4191AA02D9BABDD1A2">
    <w:name w:val="CB99B0119D10BB4191AA02D9BABDD1A2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1EA30767C732A64B843F172A1A49E230">
    <w:name w:val="1EA30767C732A64B843F172A1A49E230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CB5AFC416B52B74CA64B06D9685CE9BF">
    <w:name w:val="CB5AFC416B52B74CA64B06D9685CE9BF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D3FC4B1A73F483468E1213F5E2C3D5C5">
    <w:name w:val="D3FC4B1A73F483468E1213F5E2C3D5C5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CDA64F6ECBCC9145B4BECD6D9B0FC4BF">
    <w:name w:val="CDA64F6ECBCC9145B4BECD6D9B0FC4BF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4CB06D4DBFE4EB48A73E7B7BD617B7FD">
    <w:name w:val="4CB06D4DBFE4EB48A73E7B7BD617B7FD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CAD2B3DD5D6F3242ACA52FD7A74CA053">
    <w:name w:val="CAD2B3DD5D6F3242ACA52FD7A74CA053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E3826B2A05708E4A9CD8BEFC224EFEE0">
    <w:name w:val="E3826B2A05708E4A9CD8BEFC224EFEE0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A282569CAAF3FA4EA82A404F12F424D4">
    <w:name w:val="A282569CAAF3FA4EA82A404F12F424D4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74F88D817DE9AC47AB102A06DBA831FF">
    <w:name w:val="74F88D817DE9AC47AB102A06DBA831FF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FBB856FCB8B22044A6718ED30F879D7D">
    <w:name w:val="FBB856FCB8B22044A6718ED30F879D7D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AF77D9BB26F4714DAC3318F1BB49E958">
    <w:name w:val="AF77D9BB26F4714DAC3318F1BB49E958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F7F7370330EA994196B6AF2540E91B03">
    <w:name w:val="F7F7370330EA994196B6AF2540E91B03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2B86B39FB97FC24EB1E88A5C3728D6BF">
    <w:name w:val="2B86B39FB97FC24EB1E88A5C3728D6BF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86CD28918EF0C3448E1AFFC82B677F21">
    <w:name w:val="86CD28918EF0C3448E1AFFC82B677F21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7CA2AA3391181B489D488464756A3F29">
    <w:name w:val="7CA2AA3391181B489D488464756A3F29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70834200F0D73D46BF329C8565D7B323">
    <w:name w:val="70834200F0D73D46BF329C8565D7B323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576D286A47F8AB4BB6D94F159B997EE7">
    <w:name w:val="576D286A47F8AB4BB6D94F159B997EE7"/>
    <w:rsid w:val="00595094"/>
    <w:pPr>
      <w:spacing w:after="0" w:line="240" w:lineRule="auto"/>
    </w:pPr>
    <w:rPr>
      <w:sz w:val="24"/>
      <w:szCs w:val="24"/>
      <w:lang/>
    </w:rPr>
  </w:style>
  <w:style w:type="paragraph" w:customStyle="1" w:styleId="4B1FAAFAB56C9B4E90622F1F29AD012C">
    <w:name w:val="4B1FAAFAB56C9B4E90622F1F29AD012C"/>
    <w:rsid w:val="00595094"/>
    <w:pPr>
      <w:spacing w:after="0" w:line="240" w:lineRule="auto"/>
    </w:pPr>
    <w:rPr>
      <w:sz w:val="24"/>
      <w:szCs w:val="24"/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88CF-9962-AE4A-A88F-3612B023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3406</Words>
  <Characters>15681</Characters>
  <Application>Microsoft Office Word</Application>
  <DocSecurity>0</DocSecurity>
  <Lines>130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subject/>
  <dc:creator>fabric_user</dc:creator>
  <cp:keywords/>
  <dc:description/>
  <cp:lastModifiedBy>Tyler Bak</cp:lastModifiedBy>
  <cp:revision>2</cp:revision>
  <cp:lastPrinted>2020-08-25T22:16:00Z</cp:lastPrinted>
  <dcterms:created xsi:type="dcterms:W3CDTF">2021-11-11T23:48:00Z</dcterms:created>
  <dcterms:modified xsi:type="dcterms:W3CDTF">2021-11-11T23:48:00Z</dcterms:modified>
</cp:coreProperties>
</file>